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306216" w14:textId="77777777" w:rsidR="009F5AEF" w:rsidRPr="00A866FF" w:rsidRDefault="009F5AEF" w:rsidP="009F5AEF">
      <w:pPr>
        <w:spacing w:before="120"/>
        <w:jc w:val="center"/>
        <w:rPr>
          <w:rStyle w:val="eop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</w:rPr>
      </w:pPr>
      <w:bookmarkStart w:id="0" w:name="_Hlk130306181"/>
      <w:proofErr w:type="spellStart"/>
      <w:r w:rsidRPr="00A866FF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>Visitando</w:t>
      </w:r>
      <w:proofErr w:type="spellEnd"/>
      <w:r w:rsidRPr="00A866FF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  <w:lang w:val="en"/>
        </w:rPr>
        <w:t xml:space="preserve"> Grand Rapids Public Museum</w:t>
      </w:r>
      <w:r w:rsidRPr="00A866FF">
        <w:rPr>
          <w:rStyle w:val="eop"/>
          <w:rFonts w:asciiTheme="minorHAnsi" w:hAnsiTheme="minorHAnsi" w:cstheme="minorHAnsi"/>
          <w:b/>
          <w:bCs/>
          <w:color w:val="000000"/>
          <w:sz w:val="72"/>
          <w:szCs w:val="72"/>
          <w:shd w:val="clear" w:color="auto" w:fill="FFFFFF"/>
        </w:rPr>
        <w:t> </w:t>
      </w:r>
    </w:p>
    <w:p w14:paraId="6C145F3D" w14:textId="77777777" w:rsidR="009F5AEF" w:rsidRPr="00A866FF" w:rsidRDefault="009F5AEF" w:rsidP="00C74DA1">
      <w:pPr>
        <w:jc w:val="center"/>
        <w:rPr>
          <w:rStyle w:val="normaltextrun"/>
          <w:rFonts w:asciiTheme="minorHAnsi" w:hAnsiTheme="minorHAnsi" w:cstheme="minorHAnsi"/>
          <w:color w:val="000000"/>
          <w:sz w:val="36"/>
          <w:szCs w:val="36"/>
          <w:shd w:val="clear" w:color="auto" w:fill="FFFFFF"/>
          <w:lang w:val="en"/>
        </w:rPr>
      </w:pPr>
    </w:p>
    <w:p w14:paraId="4E0F5FB0" w14:textId="009B979F" w:rsidR="000969E1" w:rsidRPr="00A866FF" w:rsidRDefault="009F5AEF" w:rsidP="00C74DA1">
      <w:pPr>
        <w:jc w:val="center"/>
        <w:rPr>
          <w:rStyle w:val="eop"/>
          <w:rFonts w:asciiTheme="minorHAnsi" w:hAnsiTheme="minorHAnsi" w:cstheme="minorHAnsi"/>
          <w:color w:val="000000"/>
          <w:sz w:val="60"/>
          <w:szCs w:val="60"/>
          <w:shd w:val="clear" w:color="auto" w:fill="FFFFFF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 xml:space="preserve">Una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>historia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60"/>
          <w:szCs w:val="60"/>
          <w:shd w:val="clear" w:color="auto" w:fill="FFFFFF"/>
          <w:lang w:val="en"/>
        </w:rPr>
        <w:t xml:space="preserve"> social</w:t>
      </w:r>
      <w:r w:rsidRPr="00A866FF">
        <w:rPr>
          <w:rStyle w:val="eop"/>
          <w:rFonts w:asciiTheme="minorHAnsi" w:hAnsiTheme="minorHAnsi" w:cstheme="minorHAnsi"/>
          <w:color w:val="000000"/>
          <w:sz w:val="60"/>
          <w:szCs w:val="60"/>
          <w:shd w:val="clear" w:color="auto" w:fill="FFFFFF"/>
        </w:rPr>
        <w:t> </w:t>
      </w:r>
    </w:p>
    <w:bookmarkEnd w:id="0"/>
    <w:p w14:paraId="705178FE" w14:textId="77777777" w:rsidR="009F5AEF" w:rsidRPr="00A866FF" w:rsidRDefault="009F5AEF" w:rsidP="00C74DA1">
      <w:pPr>
        <w:jc w:val="center"/>
        <w:rPr>
          <w:rFonts w:asciiTheme="minorHAnsi" w:hAnsiTheme="minorHAnsi" w:cstheme="minorHAnsi"/>
          <w:noProof/>
          <w:sz w:val="60"/>
          <w:szCs w:val="60"/>
        </w:rPr>
      </w:pPr>
    </w:p>
    <w:p w14:paraId="3ED6B835" w14:textId="77777777" w:rsidR="005D62FE" w:rsidRPr="00A866FF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  <w:sz w:val="60"/>
          <w:szCs w:val="60"/>
        </w:rPr>
        <w:drawing>
          <wp:inline distT="0" distB="0" distL="0" distR="0" wp14:anchorId="5324DBA8" wp14:editId="480BB0C5">
            <wp:extent cx="3747908" cy="4869180"/>
            <wp:effectExtent l="0" t="0" r="5080" b="762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38" r="3121" b="4755"/>
                    <a:stretch/>
                  </pic:blipFill>
                  <pic:spPr bwMode="auto">
                    <a:xfrm>
                      <a:off x="0" y="0"/>
                      <a:ext cx="3777851" cy="4908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6597DA" w14:textId="77777777" w:rsidR="00A911FE" w:rsidRPr="00A866FF" w:rsidRDefault="00A911FE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2A7F74CB" w14:textId="77777777" w:rsidR="000969E1" w:rsidRPr="00A866FF" w:rsidRDefault="00A911FE" w:rsidP="00E53F41">
      <w:pPr>
        <w:jc w:val="center"/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</w:rPr>
        <w:drawing>
          <wp:inline distT="0" distB="0" distL="0" distR="0" wp14:anchorId="03894F42" wp14:editId="45B25AB6">
            <wp:extent cx="3268345" cy="463540"/>
            <wp:effectExtent l="0" t="0" r="0" b="0"/>
            <wp:docPr id="2" name="Picture 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0471D" w14:textId="77777777" w:rsidR="002E1FF5" w:rsidRPr="00A866FF" w:rsidRDefault="002E1FF5" w:rsidP="002E1FF5">
      <w:pPr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660288" behindDoc="0" locked="0" layoutInCell="1" allowOverlap="1" wp14:anchorId="664ED9BF" wp14:editId="7A046839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2107" cy="3528060"/>
            <wp:effectExtent l="0" t="0" r="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2107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0DA26C" w14:textId="77777777" w:rsidR="009F5AEF" w:rsidRPr="00A866FF" w:rsidRDefault="009F5AEF" w:rsidP="009F5AEF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Voy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Museum. Es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lugar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divertido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historia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ciencias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cultura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Hay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cosas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52AEEC17" w14:textId="77777777" w:rsidR="002E1FF5" w:rsidRPr="00A866FF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1BA41E00" w14:textId="77777777" w:rsidR="002E1FF5" w:rsidRPr="00A866FF" w:rsidRDefault="002E1FF5" w:rsidP="00C74DA1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021FB235" w14:textId="77777777" w:rsidR="00FA67A7" w:rsidRPr="00A866FF" w:rsidRDefault="00FA67A7" w:rsidP="00E53F41">
      <w:pPr>
        <w:rPr>
          <w:rFonts w:asciiTheme="minorHAnsi" w:hAnsiTheme="minorHAnsi" w:cstheme="minorHAnsi"/>
          <w:sz w:val="72"/>
          <w:szCs w:val="60"/>
        </w:rPr>
      </w:pPr>
    </w:p>
    <w:p w14:paraId="15044451" w14:textId="23EFD451" w:rsidR="00FA67A7" w:rsidRPr="00A866FF" w:rsidRDefault="00585F8A" w:rsidP="001D7D4C">
      <w:pPr>
        <w:tabs>
          <w:tab w:val="left" w:pos="910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5280" behindDoc="1" locked="0" layoutInCell="1" allowOverlap="1" wp14:anchorId="161F4BDE" wp14:editId="49AE528C">
            <wp:simplePos x="0" y="0"/>
            <wp:positionH relativeFrom="column">
              <wp:posOffset>83820</wp:posOffset>
            </wp:positionH>
            <wp:positionV relativeFrom="paragraph">
              <wp:posOffset>0</wp:posOffset>
            </wp:positionV>
            <wp:extent cx="5767070" cy="3963035"/>
            <wp:effectExtent l="0" t="0" r="5080" b="0"/>
            <wp:wrapTight wrapText="bothSides">
              <wp:wrapPolygon edited="0">
                <wp:start x="0" y="0"/>
                <wp:lineTo x="0" y="21493"/>
                <wp:lineTo x="21548" y="21493"/>
                <wp:lineTo x="21548" y="0"/>
                <wp:lineTo x="0" y="0"/>
              </wp:wrapPolygon>
            </wp:wrapTight>
            <wp:docPr id="47" name="Picture 47" descr="The GRPM&amp;#39;s New Visitor Experience.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The GRPM&amp;#39;s New Visitor Experience.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/>
                    <a:stretch/>
                  </pic:blipFill>
                  <pic:spPr bwMode="auto">
                    <a:xfrm>
                      <a:off x="0" y="0"/>
                      <a:ext cx="5767070" cy="396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D22BB" w:rsidRPr="00A866F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3FA1A8F7" wp14:editId="37DBD8FB">
                <wp:simplePos x="0" y="0"/>
                <wp:positionH relativeFrom="column">
                  <wp:posOffset>0</wp:posOffset>
                </wp:positionH>
                <wp:positionV relativeFrom="paragraph">
                  <wp:posOffset>4023995</wp:posOffset>
                </wp:positionV>
                <wp:extent cx="5943600" cy="1404620"/>
                <wp:effectExtent l="0" t="0" r="0" b="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22BB03" w14:textId="13F32A5F" w:rsidR="00AD22BB" w:rsidRPr="001D7D4C" w:rsidRDefault="001D7D4C" w:rsidP="00AD22BB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bookmarkStart w:id="1" w:name="_Hlk130306421"/>
                            <w:bookmarkStart w:id="2" w:name="_Hlk130306422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trabajador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amable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sentado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cerca</w:t>
                            </w:r>
                            <w:proofErr w:type="spellEnd"/>
                            <w:r w:rsidRPr="001D7D4C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la entrada principal.</w:t>
                            </w:r>
                            <w:r w:rsidRPr="001D7D4C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FA1A8F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316.85pt;width:468pt;height:110.6pt;z-index:25170022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GE9DgIAAPcDAAAOAAAAZHJzL2Uyb0RvYy54bWysU9tu2zAMfR+wfxD0vtjJkqwx4hRdugwD&#10;ugvQ7QNkWY6FyaJGKbGzrx8lp2nQvQ3Tg0CK1BF5eLS+HTrDjgq9Blvy6STnTFkJtbb7kv/4vntz&#10;w5kPwtbCgFUlPynPbzevX617V6gZtGBqhYxArC96V/I2BFdkmZet6oSfgFOWgg1gJwK5uM9qFD2h&#10;dyab5fky6wFrhyCV93R6Pwb5JuE3jZLha9N4FZgpOdUW0o5pr+Kebdai2KNwrZbnMsQ/VNEJbenR&#10;C9S9CIIdUP8F1WmJ4KEJEwldBk2jpUo9UDfT/EU3j61wKvVC5Hh3ocn/P1j55fjoviELw3sYaICp&#10;Ce8eQP70zMK2FXav7hChb5Wo6eFppCzrnS/OVyPVvvARpOo/Q01DFocACWhosIusUJ+M0GkApwvp&#10;aghM0uFiNX+7zCkkKTad5/PlLI0lE8XTdYc+fFTQsWiUHGmqCV4cH3yI5YjiKSW+5sHoeqeNSQ7u&#10;q61BdhSkgF1aqYMXacayvuSrxWyRkC3E+0kcnQ6kUKO7kt/kcY2aiXR8sHVKCUKb0aZKjD3zEykZ&#10;yQlDNVBi5KmC+kRMIYxKpJ9DRgv4m7OeVFhy/+sgUHFmPlliezWdz6NskzNfvCNqGF5HquuIsJKg&#10;Sh44G81tSFJPPLg7mspOJ76eKznXSupKNJ5/QpTvtZ+ynv/r5g8AAAD//wMAUEsDBBQABgAIAAAA&#10;IQAxdHX33gAAAAgBAAAPAAAAZHJzL2Rvd25yZXYueG1sTI/BTsMwEETvSPyDtUjcqAOhoQ3ZVBUV&#10;Fw5IFCQ4urETR9hry3bT8PeYEz3OzmrmTbOZrWGTCnF0hHC7KIAp6pwcaUD4eH++WQGLSZAUxpFC&#10;+FERNu3lRSNq6U70pqZ9GlgOoVgLBJ2SrzmPnVZWxIXzirLXu2BFyjIMXAZxyuHW8LuiqLgVI+UG&#10;Lbx60qr73h8twqfVo9yF169emmn30m+Xfg4e8fpq3j4CS2pO/8/wh5/Roc1MB3ckGZlByEMSQlWW&#10;D8CyvS6rfDkgrJb3a+Btw88HtL8AAAD//wMAUEsBAi0AFAAGAAgAAAAhALaDOJL+AAAA4QEAABMA&#10;AAAAAAAAAAAAAAAAAAAAAFtDb250ZW50X1R5cGVzXS54bWxQSwECLQAUAAYACAAAACEAOP0h/9YA&#10;AACUAQAACwAAAAAAAAAAAAAAAAAvAQAAX3JlbHMvLnJlbHNQSwECLQAUAAYACAAAACEA9KBhPQ4C&#10;AAD3AwAADgAAAAAAAAAAAAAAAAAuAgAAZHJzL2Uyb0RvYy54bWxQSwECLQAUAAYACAAAACEAMXR1&#10;994AAAAIAQAADwAAAAAAAAAAAAAAAABoBAAAZHJzL2Rvd25yZXYueG1sUEsFBgAAAAAEAAQA8wAA&#10;AHMFAAAAAA==&#10;" stroked="f">
                <v:textbox style="mso-fit-shape-to-text:t">
                  <w:txbxContent>
                    <w:p w14:paraId="3422BB03" w14:textId="13F32A5F" w:rsidR="00AD22BB" w:rsidRPr="001D7D4C" w:rsidRDefault="001D7D4C" w:rsidP="00AD22BB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bookmarkStart w:id="3" w:name="_Hlk130306421"/>
                      <w:bookmarkStart w:id="4" w:name="_Hlk130306422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trabajador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amable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sentado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cerca</w:t>
                      </w:r>
                      <w:proofErr w:type="spellEnd"/>
                      <w:r w:rsidRPr="001D7D4C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la entrada principal.</w:t>
                      </w:r>
                      <w:r w:rsidRPr="001D7D4C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  <w:bookmarkEnd w:id="3"/>
                      <w:bookmarkEnd w:id="4"/>
                    </w:p>
                  </w:txbxContent>
                </v:textbox>
                <w10:wrap type="square"/>
              </v:shape>
            </w:pict>
          </mc:Fallback>
        </mc:AlternateContent>
      </w:r>
      <w:r w:rsidR="001D7D4C" w:rsidRPr="00A866FF">
        <w:rPr>
          <w:rFonts w:asciiTheme="minorHAnsi" w:hAnsiTheme="minorHAnsi" w:cstheme="minorHAnsi"/>
          <w:sz w:val="72"/>
          <w:szCs w:val="60"/>
        </w:rPr>
        <w:tab/>
      </w:r>
    </w:p>
    <w:p w14:paraId="71FF23A1" w14:textId="77777777" w:rsidR="00C94555" w:rsidRPr="00A866FF" w:rsidRDefault="001D7D4C" w:rsidP="00C94555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llegue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cola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mientras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mi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adulto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registra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​​Durante mi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me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quedaré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con mi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adulto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usaré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mis pies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caminando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  Si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pregunta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pedirle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DE8C95D" w14:textId="6F43A682" w:rsidR="00FA67A7" w:rsidRPr="00A866FF" w:rsidRDefault="005344F1" w:rsidP="00C94555">
      <w:pPr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2272" behindDoc="0" locked="0" layoutInCell="1" allowOverlap="1" wp14:anchorId="081FF971" wp14:editId="7DAC6A14">
                <wp:simplePos x="0" y="0"/>
                <wp:positionH relativeFrom="column">
                  <wp:posOffset>-831850</wp:posOffset>
                </wp:positionH>
                <wp:positionV relativeFrom="paragraph">
                  <wp:posOffset>2679700</wp:posOffset>
                </wp:positionV>
                <wp:extent cx="7581900" cy="1404620"/>
                <wp:effectExtent l="0" t="0" r="0" b="952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81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7EEF36" w14:textId="1157B1C1" w:rsidR="00F76B4E" w:rsidRPr="00C94555" w:rsidRDefault="00492954" w:rsidP="00C9455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0"/>
                                <w:szCs w:val="30"/>
                              </w:rPr>
                            </w:pPr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Vaya a la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recepción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para acceder a la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habitación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tranquila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,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bolsas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sensoriales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 xml:space="preserve"> y </w:t>
                            </w:r>
                            <w:proofErr w:type="spellStart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audífonos</w:t>
                            </w:r>
                            <w:proofErr w:type="spellEnd"/>
                            <w:r w:rsidRPr="003D599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  <w:lang w:val="en"/>
                              </w:rPr>
                              <w:t>.</w:t>
                            </w:r>
                            <w:r w:rsidRPr="003D5996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0"/>
                                <w:szCs w:val="30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81FF971" id="_x0000_s1027" type="#_x0000_t202" style="position:absolute;margin-left:-65.5pt;margin-top:211pt;width:597pt;height:110.6pt;z-index:2517022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4zQ8EAIAAP4DAAAOAAAAZHJzL2Uyb0RvYy54bWysk92O2yAQhe8r9R0Q943tKNlNrDirbbap&#10;Km1/pG0fAGMcowJDgcROn74D9maj7V1VXyDwwGHmm8PmbtCKnITzEkxFi1lOiTAcGmkOFf3xff9u&#10;RYkPzDRMgREVPQtP77Zv32x6W4o5dKAa4QiKGF/2tqJdCLbMMs87oZmfgRUGgy04zQIu3SFrHOtR&#10;Xatsnuc3WQ+usQ648B7/PoxBuk36bSt4+Nq2XgSiKoq5hTS6NNZxzLYbVh4cs53kUxrsH7LQTBq8&#10;9CL1wAIjRyf/ktKSO/DQhhkHnUHbSi5SDVhNkb+q5qljVqRaEI63F0z+/8nyL6cn+82RMLyHARuY&#10;ivD2EfhPTwzsOmYO4t456DvBGry4iMiy3vpyOhpR+9JHkbr/DA02mR0DJKGhdTpSwToJqmMDzhfo&#10;YgiE48/b5apY5xjiGCsW+eJmntqSsfL5uHU+fBSgSZxU1GFXkzw7PfoQ02Hl85Z4mwclm71UKi3c&#10;od4pR04MHbBPX6rg1TZlSF/R9XK+TMoG4vlkDi0DOlRJXdFVHr/RMxHHB9OkLYFJNc4xE2UmPhHJ&#10;CCcM9UBkM8GLuGpozgjMwWhIfEA46cD9pqRHM1bU/zoyJyhRnwxCXxeLRXRvWiyWt0iIuOtIfR1h&#10;hqNURQMl43QXkuMTDnuPzdnLhO0lkyllNFmiOT2I6OLrddr18my3fwAAAP//AwBQSwMEFAAGAAgA&#10;AAAhAFmLtUnhAAAADQEAAA8AAABkcnMvZG93bnJldi54bWxMj0tPwzAQhO9I/Adrkbi1zqNEKGRT&#10;VVRcOCDRIsHRjZ04wo/IdtPw79me4DajHc1+02wXa9isQhy9Q8jXGTDlOi9HNyB8HF9Wj8BiEk4K&#10;451C+FERtu3tTSNq6S/uXc2HNDAqcbEWCDqlqeY8dlpZEdd+Uo5uvQ9WJLJh4DKIC5Vbw4ssq7gV&#10;o6MPWkzqWavu+3C2CJ9Wj3If3r56aeb9a797mJYwId7fLbsnYEkt6S8MV3xCh5aYTv7sZGQGYZWX&#10;OY1JCJuiIHGNZFVJ6oRQbcoCeNvw/yvaXwAAAP//AwBQSwECLQAUAAYACAAAACEAtoM4kv4AAADh&#10;AQAAEwAAAAAAAAAAAAAAAAAAAAAAW0NvbnRlbnRfVHlwZXNdLnhtbFBLAQItABQABgAIAAAAIQA4&#10;/SH/1gAAAJQBAAALAAAAAAAAAAAAAAAAAC8BAABfcmVscy8ucmVsc1BLAQItABQABgAIAAAAIQCA&#10;4zQ8EAIAAP4DAAAOAAAAAAAAAAAAAAAAAC4CAABkcnMvZTJvRG9jLnhtbFBLAQItABQABgAIAAAA&#10;IQBZi7VJ4QAAAA0BAAAPAAAAAAAAAAAAAAAAAGoEAABkcnMvZG93bnJldi54bWxQSwUGAAAAAAQA&#10;BADzAAAAeAUAAAAA&#10;" stroked="f">
                <v:textbox style="mso-fit-shape-to-text:t">
                  <w:txbxContent>
                    <w:p w14:paraId="7D7EEF36" w14:textId="1157B1C1" w:rsidR="00F76B4E" w:rsidRPr="00C94555" w:rsidRDefault="00492954" w:rsidP="00C94555">
                      <w:pPr>
                        <w:jc w:val="center"/>
                        <w:rPr>
                          <w:rFonts w:asciiTheme="minorHAnsi" w:hAnsiTheme="minorHAnsi" w:cstheme="minorHAnsi"/>
                          <w:sz w:val="30"/>
                          <w:szCs w:val="30"/>
                        </w:rPr>
                      </w:pPr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Vaya a la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recepción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para acceder a la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habitación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tranquila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,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bolsas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sensoriales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 xml:space="preserve"> y </w:t>
                      </w:r>
                      <w:proofErr w:type="spellStart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audífonos</w:t>
                      </w:r>
                      <w:proofErr w:type="spellEnd"/>
                      <w:r w:rsidRPr="003D599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  <w:lang w:val="en"/>
                        </w:rPr>
                        <w:t>.</w:t>
                      </w:r>
                      <w:r w:rsidRPr="003D5996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0"/>
                          <w:szCs w:val="30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866FF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5888" behindDoc="0" locked="0" layoutInCell="1" allowOverlap="1" wp14:anchorId="1E142564" wp14:editId="75330F82">
            <wp:simplePos x="0" y="0"/>
            <wp:positionH relativeFrom="column">
              <wp:posOffset>3077210</wp:posOffset>
            </wp:positionH>
            <wp:positionV relativeFrom="paragraph">
              <wp:posOffset>162560</wp:posOffset>
            </wp:positionV>
            <wp:extent cx="3132455" cy="238506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66" t="17308" r="10898"/>
                    <a:stretch/>
                  </pic:blipFill>
                  <pic:spPr bwMode="auto">
                    <a:xfrm>
                      <a:off x="0" y="0"/>
                      <a:ext cx="3132455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66FF">
        <w:rPr>
          <w:rFonts w:asciiTheme="minorHAnsi" w:hAnsiTheme="minorHAnsi" w:cstheme="minorHAnsi"/>
          <w:noProof/>
          <w:sz w:val="64"/>
          <w:szCs w:val="64"/>
        </w:rPr>
        <w:drawing>
          <wp:anchor distT="0" distB="0" distL="114300" distR="114300" simplePos="0" relativeHeight="251703296" behindDoc="0" locked="0" layoutInCell="1" allowOverlap="1" wp14:anchorId="28A6CCE3" wp14:editId="4D656329">
            <wp:simplePos x="0" y="0"/>
            <wp:positionH relativeFrom="column">
              <wp:posOffset>-377190</wp:posOffset>
            </wp:positionH>
            <wp:positionV relativeFrom="paragraph">
              <wp:posOffset>0</wp:posOffset>
            </wp:positionV>
            <wp:extent cx="3251200" cy="2686685"/>
            <wp:effectExtent l="0" t="0" r="635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2686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420675" w14:textId="7C3A9A70" w:rsidR="005E547C" w:rsidRPr="00A866FF" w:rsidRDefault="00C94555" w:rsidP="00E53F41">
      <w:pPr>
        <w:rPr>
          <w:rFonts w:asciiTheme="minorHAnsi" w:hAnsiTheme="minorHAnsi" w:cstheme="minorHAnsi"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pone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personas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emocionadas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aquí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tambien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! Si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tomar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descanso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habitación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tranquila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pedirle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42FE7931" w14:textId="77777777" w:rsidR="00F1466C" w:rsidRPr="00A866FF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377C199A" w14:textId="77777777" w:rsidR="00F1466C" w:rsidRPr="00A866FF" w:rsidRDefault="00F1466C" w:rsidP="00E53F41">
      <w:pPr>
        <w:rPr>
          <w:rFonts w:asciiTheme="minorHAnsi" w:hAnsiTheme="minorHAnsi" w:cstheme="minorHAnsi"/>
          <w:sz w:val="56"/>
          <w:szCs w:val="60"/>
        </w:rPr>
      </w:pPr>
    </w:p>
    <w:p w14:paraId="2EEF09C1" w14:textId="77777777" w:rsidR="00863D3C" w:rsidRPr="00A866FF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2355FEAB" w14:textId="77777777" w:rsidR="00863D3C" w:rsidRPr="00A866FF" w:rsidRDefault="00863D3C" w:rsidP="00E53F41">
      <w:pPr>
        <w:rPr>
          <w:rFonts w:asciiTheme="minorHAnsi" w:hAnsiTheme="minorHAnsi" w:cstheme="minorHAnsi"/>
          <w:sz w:val="56"/>
          <w:szCs w:val="60"/>
        </w:rPr>
      </w:pPr>
    </w:p>
    <w:p w14:paraId="35179986" w14:textId="1DA60899" w:rsidR="00863D3C" w:rsidRPr="00A866FF" w:rsidRDefault="00290C28" w:rsidP="000209B1">
      <w:pPr>
        <w:tabs>
          <w:tab w:val="left" w:pos="1480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60"/>
          <w:szCs w:val="60"/>
        </w:rPr>
        <w:lastRenderedPageBreak/>
        <w:drawing>
          <wp:anchor distT="0" distB="0" distL="114300" distR="114300" simplePos="0" relativeHeight="251721728" behindDoc="0" locked="0" layoutInCell="1" allowOverlap="1" wp14:anchorId="0953ED19" wp14:editId="7B815168">
            <wp:simplePos x="0" y="0"/>
            <wp:positionH relativeFrom="column">
              <wp:posOffset>579120</wp:posOffset>
            </wp:positionH>
            <wp:positionV relativeFrom="paragraph">
              <wp:posOffset>0</wp:posOffset>
            </wp:positionV>
            <wp:extent cx="4668520" cy="4404360"/>
            <wp:effectExtent l="0" t="0" r="0" b="0"/>
            <wp:wrapTopAndBottom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4404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D3C" w:rsidRPr="00A866F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388954D" wp14:editId="6DCE9563">
                <wp:simplePos x="0" y="0"/>
                <wp:positionH relativeFrom="column">
                  <wp:posOffset>-121920</wp:posOffset>
                </wp:positionH>
                <wp:positionV relativeFrom="paragraph">
                  <wp:posOffset>4511040</wp:posOffset>
                </wp:positionV>
                <wp:extent cx="6050280" cy="1404620"/>
                <wp:effectExtent l="0" t="0" r="7620" b="6350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02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1FEED4" w14:textId="35F1F08C" w:rsidR="00863D3C" w:rsidRPr="000209B1" w:rsidRDefault="000209B1" w:rsidP="000209B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La vista del </w:t>
                            </w:r>
                            <w:proofErr w:type="spellStart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segundo</w:t>
                            </w:r>
                            <w:proofErr w:type="spellEnd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piso</w:t>
                            </w:r>
                            <w:proofErr w:type="spellEnd"/>
                            <w:r w:rsidRPr="00120BA5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Grand Rapids Public Museum.</w:t>
                            </w:r>
                            <w:r w:rsidRPr="00120BA5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88954D" id="_x0000_s1028" type="#_x0000_t202" style="position:absolute;margin-left:-9.6pt;margin-top:355.2pt;width:476.4pt;height:110.6pt;z-index:2517237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2EvEgIAAP4DAAAOAAAAZHJzL2Uyb0RvYy54bWysk8GO0zAQhu9IvIPlO01ataUbNV0tXYqQ&#10;lgVp4QEcx2ksHI8Zu03K0zN2ut1quSFysOyM/Xvmm9/r26Ez7KjQa7Aln05yzpSVUGu7L/mP77t3&#10;K858ELYWBqwq+Ul5frt5+2bdu0LNoAVTK2QkYn3Ru5K3Ibgiy7xsVSf8BJyyFGwAOxFoifusRtGT&#10;emeyWZ4vsx6wdghSeU9/78cg3yT9plEyfG0arwIzJafcQhoxjVUcs81aFHsUrtXynIb4hyw6oS1d&#10;epG6F0GwA+q/pDotETw0YSKhy6BptFSpBqpmmr+q5qkVTqVaCI53F0z+/8nKx+OT+4YsDB9goAam&#10;Irx7APnTMwvbVti9ukOEvlWipounEVnWO1+cj0bUvvBRpOq/QE1NFocASWhosItUqE5G6tSA0wW6&#10;GgKT9HOZL/LZikKSYtN5Pl/OUlsyUTwfd+jDJwUdi5OSI3U1yYvjgw8xHVE8b4m3eTC63mlj0gL3&#10;1dYgOwpywC59qYJX24xlfclvFrNFUrYQzydzdDqQQ43uSr7K4zd6JuL4aOu0JQhtxjllYuyZT0Qy&#10;wglDNTBdl3wWz0ZcFdQnAoYwGpIeEE1awN+c9WTGkvtfB4GKM/PZEvSb6Xwe3ZsW88V7IsTwOlJd&#10;R4SVJFXywNk43Ybk+ITD3VFzdjphe8nknDKZLNE8P4jo4ut12vXybDd/AAAA//8DAFBLAwQUAAYA&#10;CAAAACEAPU7h/+AAAAALAQAADwAAAGRycy9kb3ducmV2LnhtbEyPwU7DMAyG70i8Q2QkblvaDQor&#10;TaeJiQsHJAbSdswat6lInCrJuvL2ZCd2s+VPv7+/Wk/WsBF96B0JyOcZMKTGqZ46Ad9fb7NnYCFK&#10;UtI4QgG/GGBd395UslTuTJ847mLHUgiFUgrQMQ4l56HRaGWYuwEp3VrnrYxp9R1XXp5TuDV8kWUF&#10;t7Kn9EHLAV81Nj+7kxWwt7pXW/9xaJUZt+/t5nGY/CDE/d20eQEWcYr/MFz0kzrUyenoTqQCMwJm&#10;+WqRUAFPefYALBGr5bIAdrwMeQG8rvh1h/oPAAD//wMAUEsBAi0AFAAGAAgAAAAhALaDOJL+AAAA&#10;4QEAABMAAAAAAAAAAAAAAAAAAAAAAFtDb250ZW50X1R5cGVzXS54bWxQSwECLQAUAAYACAAAACEA&#10;OP0h/9YAAACUAQAACwAAAAAAAAAAAAAAAAAvAQAAX3JlbHMvLnJlbHNQSwECLQAUAAYACAAAACEA&#10;hnNhLxICAAD+AwAADgAAAAAAAAAAAAAAAAAuAgAAZHJzL2Uyb0RvYy54bWxQSwECLQAUAAYACAAA&#10;ACEAPU7h/+AAAAALAQAADwAAAAAAAAAAAAAAAABsBAAAZHJzL2Rvd25yZXYueG1sUEsFBgAAAAAE&#10;AAQA8wAAAHkFAAAAAA==&#10;" stroked="f">
                <v:textbox style="mso-fit-shape-to-text:t">
                  <w:txbxContent>
                    <w:p w14:paraId="231FEED4" w14:textId="35F1F08C" w:rsidR="00863D3C" w:rsidRPr="000209B1" w:rsidRDefault="000209B1" w:rsidP="000209B1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La vista del </w:t>
                      </w:r>
                      <w:proofErr w:type="spellStart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segundo</w:t>
                      </w:r>
                      <w:proofErr w:type="spellEnd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piso</w:t>
                      </w:r>
                      <w:proofErr w:type="spellEnd"/>
                      <w:r w:rsidRPr="00120BA5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Grand Rapids Public Museum.</w:t>
                      </w:r>
                      <w:r w:rsidRPr="00120BA5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09B1" w:rsidRPr="00A866FF">
        <w:rPr>
          <w:rFonts w:asciiTheme="minorHAnsi" w:hAnsiTheme="minorHAnsi" w:cstheme="minorHAnsi"/>
          <w:sz w:val="56"/>
          <w:szCs w:val="60"/>
        </w:rPr>
        <w:tab/>
      </w:r>
    </w:p>
    <w:p w14:paraId="038D073D" w14:textId="77777777" w:rsidR="000209B1" w:rsidRPr="00A866FF" w:rsidRDefault="000209B1" w:rsidP="000209B1">
      <w:pPr>
        <w:rPr>
          <w:rFonts w:asciiTheme="minorHAnsi" w:hAnsiTheme="minorHAnsi" w:cstheme="minorHAnsi"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El Grand Rapids Public Museum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pisos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estoy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listo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subir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usar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ascensor 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tomar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escaleras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19A2B11D" w14:textId="77777777" w:rsidR="00886E82" w:rsidRPr="00A866FF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11717364" w14:textId="77777777" w:rsidR="00886E82" w:rsidRPr="00A866FF" w:rsidRDefault="00886E82" w:rsidP="00E53F41">
      <w:pPr>
        <w:rPr>
          <w:rFonts w:asciiTheme="minorHAnsi" w:hAnsiTheme="minorHAnsi" w:cstheme="minorHAnsi"/>
          <w:sz w:val="56"/>
          <w:szCs w:val="60"/>
        </w:rPr>
      </w:pPr>
    </w:p>
    <w:p w14:paraId="48646C3D" w14:textId="77777777" w:rsidR="00886E82" w:rsidRPr="00A866FF" w:rsidRDefault="00886E82" w:rsidP="00E53F41">
      <w:pPr>
        <w:rPr>
          <w:rFonts w:asciiTheme="minorHAnsi" w:hAnsiTheme="minorHAnsi" w:cstheme="minorHAnsi"/>
          <w:sz w:val="56"/>
          <w:szCs w:val="60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0160" behindDoc="0" locked="0" layoutInCell="1" allowOverlap="1" wp14:anchorId="00105A28" wp14:editId="0E5F5852">
            <wp:simplePos x="0" y="0"/>
            <wp:positionH relativeFrom="column">
              <wp:posOffset>891540</wp:posOffset>
            </wp:positionH>
            <wp:positionV relativeFrom="paragraph">
              <wp:posOffset>0</wp:posOffset>
            </wp:positionV>
            <wp:extent cx="4206240" cy="4274820"/>
            <wp:effectExtent l="0" t="0" r="3810" b="0"/>
            <wp:wrapTopAndBottom/>
            <wp:docPr id="48" name="Picture 48" descr="Elevator from the First Floor of the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levator from the First Floor of the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3" t="4102" r="10128"/>
                    <a:stretch/>
                  </pic:blipFill>
                  <pic:spPr bwMode="auto">
                    <a:xfrm>
                      <a:off x="0" y="0"/>
                      <a:ext cx="4206240" cy="427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F9940BE" w14:textId="7982FF55" w:rsidR="00863D3C" w:rsidRPr="00A866FF" w:rsidRDefault="002B192F" w:rsidP="00E53F41">
      <w:pPr>
        <w:rPr>
          <w:rFonts w:asciiTheme="minorHAnsi" w:hAnsiTheme="minorHAnsi" w:cstheme="minorHAnsi"/>
          <w:sz w:val="56"/>
          <w:szCs w:val="56"/>
        </w:rPr>
      </w:pPr>
      <w:bookmarkStart w:id="5" w:name="_Hlk130307036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El Grand Rapids Public Museum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solo ascensor.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tendré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fila para usar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ascensor.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Es bueno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persona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turno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bookmarkEnd w:id="5"/>
    <w:p w14:paraId="45559808" w14:textId="7D959114" w:rsidR="002B2A46" w:rsidRPr="00A866FF" w:rsidRDefault="005E547C" w:rsidP="009E265B">
      <w:pPr>
        <w:tabs>
          <w:tab w:val="left" w:pos="840"/>
        </w:tabs>
        <w:rPr>
          <w:rFonts w:asciiTheme="minorHAnsi" w:hAnsiTheme="minorHAnsi" w:cstheme="minorHAnsi"/>
          <w:noProof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7ACC0692" wp14:editId="00251329">
                <wp:simplePos x="0" y="0"/>
                <wp:positionH relativeFrom="column">
                  <wp:posOffset>0</wp:posOffset>
                </wp:positionH>
                <wp:positionV relativeFrom="paragraph">
                  <wp:posOffset>2600325</wp:posOffset>
                </wp:positionV>
                <wp:extent cx="5943600" cy="1404620"/>
                <wp:effectExtent l="0" t="0" r="0" b="0"/>
                <wp:wrapSquare wrapText="bothSides"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5D2139" w14:textId="4C89F5AB" w:rsidR="005E547C" w:rsidRPr="009E265B" w:rsidRDefault="009E265B" w:rsidP="005E547C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Las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ballenas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“finback”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pueden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crecer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75 (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setenta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y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cinco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) pies de largo y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pesan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entre 80 y 90 (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ochenta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y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noventa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) </w:t>
                            </w:r>
                            <w:proofErr w:type="spellStart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toneladas</w:t>
                            </w:r>
                            <w:proofErr w:type="spellEnd"/>
                            <w:r w:rsidRPr="009E265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.</w:t>
                            </w:r>
                            <w:r w:rsidRPr="009E265B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ACC0692" id="_x0000_s1029" type="#_x0000_t202" style="position:absolute;margin-left:0;margin-top:204.75pt;width:468pt;height:110.6pt;z-index:25169612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oOCEwIAAP4DAAAOAAAAZHJzL2Uyb0RvYy54bWysk99u2yAUxu8n7R0Q94udNMkaK07Vpcs0&#10;qfsjdXsAjHGMhjnsQGJ3T98DTtOou5vmCwQ+8HHO73ysb4bOsKNCr8GWfDrJOVNWQq3tvuQ/f+ze&#10;XXPmg7C1MGBVyR+V5zebt2/WvSvUDFowtUJGItYXvSt5G4IrsszLVnXCT8ApS8EGsBOBlrjPahQ9&#10;qXcmm+X5MusBa4cglff0924M8k3Sbxolw7em8SowU3LKLaQR01jFMdusRbFH4VotT2mIf8iiE9rS&#10;pWepOxEEO6D+S6rTEsFDEyYSugyaRkuVaqBqpvmrah5a4VSqheB4d8bk/5+s/Hp8cN+RheEDDNTA&#10;VIR39yB/eWZh2wq7V7eI0LdK1HTxNCLLeueL09GI2hc+ilT9F6ipyeIQIAkNDXaRCtXJSJ0a8HiG&#10;robAJP1crOZXy5xCkmLTeT5fzlJbMlE8H3fowycFHYuTkiN1NcmL470PMR1RPG+Jt3kwut5pY9IC&#10;99XWIDsKcsAufamCV9uMZX3JV4vZIilbiOeTOTodyKFGdyW/zuM3eibi+GjrtCUIbcY5ZWLsiU9E&#10;MsIJQzUwXZf8Kp6NuCqoHwkYwmhIekA0aQH/cNaTGUvufx8EKs7MZ0vQV9P5PLo3LeaL90SI4WWk&#10;uowIK0mq5IGzcboNyfEJh7ul5ux0wvaSySllMlmieXoQ0cWX67Tr5dlungAAAP//AwBQSwMEFAAG&#10;AAgAAAAhAODhmevdAAAACAEAAA8AAABkcnMvZG93bnJldi54bWxMj81OwzAQhO9IvIO1SNyoDaWB&#10;hjhVRcWFAxIFCY5uvIkj/CfbTcPbs5zgODurmW+azewsmzDlMXgJ1wsBDH0X9OgHCe9vT1f3wHJR&#10;XisbPEr4xgyb9vysUbUOJ/+K074MjEJ8rpUEU0qsOc+dQafyIkT05PUhOVVIpoHrpE4U7iy/EaLi&#10;To2eGoyK+Giw+9ofnYQPZ0a9Sy+fvbbT7rnfruKcopSXF/P2AVjBufw9wy8+oUNLTIdw9DozK4GG&#10;FAm3Yr0CRvZ6WdHlIKFaijvgbcP/D2h/AAAA//8DAFBLAQItABQABgAIAAAAIQC2gziS/gAAAOEB&#10;AAATAAAAAAAAAAAAAAAAAAAAAABbQ29udGVudF9UeXBlc10ueG1sUEsBAi0AFAAGAAgAAAAhADj9&#10;If/WAAAAlAEAAAsAAAAAAAAAAAAAAAAALwEAAF9yZWxzLy5yZWxzUEsBAi0AFAAGAAgAAAAhAHPO&#10;g4ITAgAA/gMAAA4AAAAAAAAAAAAAAAAALgIAAGRycy9lMm9Eb2MueG1sUEsBAi0AFAAGAAgAAAAh&#10;AODhmevdAAAACAEAAA8AAAAAAAAAAAAAAAAAbQQAAGRycy9kb3ducmV2LnhtbFBLBQYAAAAABAAE&#10;APMAAAB3BQAAAAA=&#10;" stroked="f">
                <v:textbox style="mso-fit-shape-to-text:t">
                  <w:txbxContent>
                    <w:p w14:paraId="505D2139" w14:textId="4C89F5AB" w:rsidR="005E547C" w:rsidRPr="009E265B" w:rsidRDefault="009E265B" w:rsidP="005E547C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Las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ballenas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“finback”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pueden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crecer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75 (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setenta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y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cinco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) pies de largo y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pesan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entre 80 y 90 (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ochenta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y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noventa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) </w:t>
                      </w:r>
                      <w:proofErr w:type="spellStart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toneladas</w:t>
                      </w:r>
                      <w:proofErr w:type="spellEnd"/>
                      <w:r w:rsidRPr="009E265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.</w:t>
                      </w:r>
                      <w:r w:rsidRPr="009E265B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B2A46" w:rsidRPr="00A866FF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68480" behindDoc="0" locked="0" layoutInCell="1" allowOverlap="1" wp14:anchorId="295CC092" wp14:editId="66546F1D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6880860" cy="2530475"/>
            <wp:effectExtent l="0" t="0" r="0" b="3175"/>
            <wp:wrapTopAndBottom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43"/>
                    <a:stretch/>
                  </pic:blipFill>
                  <pic:spPr bwMode="auto">
                    <a:xfrm>
                      <a:off x="0" y="0"/>
                      <a:ext cx="6880860" cy="253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65B" w:rsidRPr="00A866FF">
        <w:rPr>
          <w:rFonts w:asciiTheme="minorHAnsi" w:hAnsiTheme="minorHAnsi" w:cstheme="minorHAnsi"/>
          <w:noProof/>
          <w:sz w:val="56"/>
          <w:szCs w:val="60"/>
        </w:rPr>
        <w:tab/>
      </w:r>
    </w:p>
    <w:p w14:paraId="104F8FDA" w14:textId="0A91C967" w:rsidR="00DA064B" w:rsidRPr="00A866FF" w:rsidRDefault="009E265B" w:rsidP="00E53F4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primer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piso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me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conoceré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“Finny”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ballena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“finback.”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esqueleto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cuelga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cielo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Galleria.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actividades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virtuales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donde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viven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ballenas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a que les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gusta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comer.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574E600E" w14:textId="77777777" w:rsidR="008932E1" w:rsidRPr="00A866FF" w:rsidRDefault="008932E1" w:rsidP="00E53F41">
      <w:pPr>
        <w:rPr>
          <w:rFonts w:asciiTheme="minorHAnsi" w:hAnsiTheme="minorHAnsi" w:cstheme="minorHAnsi"/>
          <w:sz w:val="72"/>
          <w:szCs w:val="60"/>
        </w:rPr>
      </w:pPr>
    </w:p>
    <w:p w14:paraId="74C7EC53" w14:textId="77777777" w:rsidR="00B967D2" w:rsidRPr="00A866FF" w:rsidRDefault="00B967D2" w:rsidP="00E53F41">
      <w:pPr>
        <w:rPr>
          <w:rFonts w:asciiTheme="minorHAnsi" w:hAnsiTheme="minorHAnsi" w:cstheme="minorHAnsi"/>
          <w:sz w:val="60"/>
          <w:szCs w:val="60"/>
        </w:rPr>
      </w:pPr>
    </w:p>
    <w:p w14:paraId="34C213EE" w14:textId="77777777" w:rsidR="00941FD4" w:rsidRPr="00A866FF" w:rsidRDefault="00941FD4" w:rsidP="00E53F41">
      <w:pPr>
        <w:rPr>
          <w:rFonts w:asciiTheme="minorHAnsi" w:hAnsiTheme="minorHAnsi" w:cstheme="minorHAnsi"/>
          <w:sz w:val="60"/>
          <w:szCs w:val="60"/>
        </w:rPr>
      </w:pPr>
    </w:p>
    <w:p w14:paraId="14835AF8" w14:textId="77777777" w:rsidR="00941FD4" w:rsidRPr="00A866FF" w:rsidRDefault="00941FD4" w:rsidP="00E53F41">
      <w:pPr>
        <w:rPr>
          <w:rFonts w:asciiTheme="minorHAnsi" w:hAnsiTheme="minorHAnsi" w:cstheme="minorHAnsi"/>
          <w:sz w:val="60"/>
          <w:szCs w:val="60"/>
        </w:rPr>
      </w:pPr>
    </w:p>
    <w:p w14:paraId="0E4596D7" w14:textId="77777777" w:rsidR="00941FD4" w:rsidRPr="00A866FF" w:rsidRDefault="00392805" w:rsidP="00E53F41">
      <w:pPr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50379E1A" wp14:editId="00B91AE0">
                <wp:simplePos x="0" y="0"/>
                <wp:positionH relativeFrom="column">
                  <wp:posOffset>45720</wp:posOffset>
                </wp:positionH>
                <wp:positionV relativeFrom="paragraph">
                  <wp:posOffset>4043045</wp:posOffset>
                </wp:positionV>
                <wp:extent cx="5943600" cy="1404620"/>
                <wp:effectExtent l="0" t="0" r="0" b="0"/>
                <wp:wrapSquare wrapText="bothSides"/>
                <wp:docPr id="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90C320" w14:textId="41B8EB8C" w:rsidR="00392805" w:rsidRPr="00541756" w:rsidRDefault="00541756" w:rsidP="00392805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Esta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máquina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vapor de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válvula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“Corliss”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fue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construida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Ohio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durante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el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año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1905 (mil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novecientos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cinco</w:t>
                            </w:r>
                            <w:proofErr w:type="spellEnd"/>
                            <w:r w:rsidRPr="00541756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).</w:t>
                            </w:r>
                            <w:r w:rsidRPr="00541756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0379E1A" id="_x0000_s1030" type="#_x0000_t202" style="position:absolute;margin-left:3.6pt;margin-top:318.35pt;width:468pt;height:110.6pt;z-index:2517391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xksEgIAAP4DAAAOAAAAZHJzL2Uyb0RvYy54bWysk92O2yAQhe8r9R0Q942d1Ek3VpzVNttU&#10;lbY/0rYPQDCOUTFDBxI7ffoOOJuNtndVfYHAA4eZbw6r26Ez7KjQa7AVn05yzpSVUGu7r/iP79s3&#10;N5z5IGwtDFhV8ZPy/Hb9+tWqd6WaQQumVshIxPqydxVvQ3BllnnZqk74CThlKdgAdiLQEvdZjaIn&#10;9c5kszxfZD1g7RCk8p7+3o9Bvk76TaNk+No0XgVmKk65hTRiGndxzNYrUe5RuFbLcxriH7LohLZ0&#10;6UXqXgTBDqj/kuq0RPDQhImELoOm0VKlGqiaaf6imsdWOJVqITjeXTD5/ycrvxwf3TdkYXgPAzUw&#10;FeHdA8ifnlnYtMLu1R0i9K0SNV08jciy3vnyfDSi9qWPIrv+M9TUZHEIkISGBrtIhepkpE4NOF2g&#10;qyEwST/ny+LtIqeQpNi0yIvFLLUlE+XTcYc+fFTQsTipOFJXk7w4PvgQ0xHl05Z4mwej6602Ji1w&#10;v9sYZEdBDtimL1XwYpuxrK/4cj6bJ2UL8XwyR6cDOdToruI3efxGz0QcH2ydtgShzTinTIw984lI&#10;Rjhh2A1M1xUv4tmIawf1iYAhjIakB0STFvA3Zz2ZseL+10Gg4sx8sgR9OS2K6N60KObviBDD68ju&#10;OiKsJKmKB87G6SYkxycc7o6as9UJ23Mm55TJZInm+UFEF1+v067nZ7v+AwAA//8DAFBLAwQUAAYA&#10;CAAAACEA7VnAs98AAAAJAQAADwAAAGRycy9kb3ducmV2LnhtbEyPwU7DMBBE70j8g7VI3KhDS5M2&#10;jVNVVFw4IFGQ6NGNnTjCXke2m4a/ZznR4+yMZt5W28lZNuoQe48CHmcZMI2NVz12Aj4/Xh5WwGKS&#10;qKT1qAX86Ajb+vamkqXyF3zX4yF1jEowllKASWkoOY+N0U7GmR80ktf64GQiGTqugrxQubN8nmU5&#10;d7JHWjBy0M9GN9+HsxPw5Uyv9uHt2Co77l/b3XKYwiDE/d202wBLekr/YfjDJ3Soienkz6giswKK&#10;OQUF5Iu8AEb++mlBl5OA1bJYA68rfv1B/QsAAP//AwBQSwECLQAUAAYACAAAACEAtoM4kv4AAADh&#10;AQAAEwAAAAAAAAAAAAAAAAAAAAAAW0NvbnRlbnRfVHlwZXNdLnhtbFBLAQItABQABgAIAAAAIQA4&#10;/SH/1gAAAJQBAAALAAAAAAAAAAAAAAAAAC8BAABfcmVscy8ucmVsc1BLAQItABQABgAIAAAAIQCO&#10;wxksEgIAAP4DAAAOAAAAAAAAAAAAAAAAAC4CAABkcnMvZTJvRG9jLnhtbFBLAQItABQABgAIAAAA&#10;IQDtWcCz3wAAAAkBAAAPAAAAAAAAAAAAAAAAAGwEAABkcnMvZG93bnJldi54bWxQSwUGAAAAAAQA&#10;BADzAAAAeAUAAAAA&#10;" stroked="f">
                <v:textbox style="mso-fit-shape-to-text:t">
                  <w:txbxContent>
                    <w:p w14:paraId="1B90C320" w14:textId="41B8EB8C" w:rsidR="00392805" w:rsidRPr="00541756" w:rsidRDefault="00541756" w:rsidP="00392805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Esta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máquina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vapor de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válvula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“Corliss”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fue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construida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Ohio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durante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el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año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1905 (mil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novecientos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cinco</w:t>
                      </w:r>
                      <w:proofErr w:type="spellEnd"/>
                      <w:r w:rsidRPr="00541756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).</w:t>
                      </w:r>
                      <w:r w:rsidRPr="00541756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41FD4" w:rsidRPr="00A866FF">
        <w:rPr>
          <w:rFonts w:asciiTheme="minorHAnsi" w:hAnsiTheme="minorHAnsi" w:cstheme="minorHAnsi"/>
          <w:noProof/>
        </w:rPr>
        <w:drawing>
          <wp:inline distT="0" distB="0" distL="0" distR="0" wp14:anchorId="5848A52B" wp14:editId="75F53963">
            <wp:extent cx="5943600" cy="3966928"/>
            <wp:effectExtent l="0" t="0" r="0" b="0"/>
            <wp:docPr id="44" name="Picture 44" descr="Steam Engine, Corliss-type Station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team Engine, Corliss-type Stationary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6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8792B" w14:textId="3B4D54CB" w:rsidR="00B967D2" w:rsidRPr="00A866FF" w:rsidRDefault="00541756" w:rsidP="00541756">
      <w:pPr>
        <w:tabs>
          <w:tab w:val="left" w:pos="2700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sz w:val="40"/>
          <w:szCs w:val="40"/>
        </w:rPr>
        <w:tab/>
      </w:r>
    </w:p>
    <w:p w14:paraId="46D42AA2" w14:textId="77777777" w:rsidR="0039056D" w:rsidRPr="00A866FF" w:rsidRDefault="0039056D" w:rsidP="00863D3C">
      <w:pPr>
        <w:tabs>
          <w:tab w:val="left" w:pos="1404"/>
        </w:tabs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segundo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piso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máquina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vapor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válvula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“Corliss.”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rueda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mide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35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treinta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cinco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) pies de ancho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pesa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más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12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doce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)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toneladas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principios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1900,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máquina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vapor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válvula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generó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energía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St John’s Table Company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Cadillac, Michigan.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62F37D1E" w14:textId="14657DEC" w:rsidR="00375DCB" w:rsidRPr="00A866FF" w:rsidRDefault="00514F4F" w:rsidP="00F2091F">
      <w:pPr>
        <w:tabs>
          <w:tab w:val="left" w:pos="1290"/>
          <w:tab w:val="left" w:pos="1404"/>
        </w:tabs>
        <w:rPr>
          <w:rStyle w:val="normaltextrun"/>
          <w:rFonts w:asciiTheme="minorHAnsi" w:hAnsiTheme="minorHAnsi" w:cstheme="minorHAnsi"/>
          <w:color w:val="000000"/>
          <w:sz w:val="40"/>
          <w:szCs w:val="40"/>
          <w:shd w:val="clear" w:color="auto" w:fill="FFFFFF"/>
          <w:lang w:val="en"/>
        </w:rPr>
      </w:pPr>
      <w:r w:rsidRPr="00A866FF">
        <w:rPr>
          <w:rFonts w:asciiTheme="minorHAnsi" w:hAnsiTheme="minorHAnsi" w:cstheme="minorHAnsi"/>
          <w:noProof/>
          <w:sz w:val="40"/>
          <w:szCs w:val="40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5BA77D4E" wp14:editId="437EFA5E">
                <wp:simplePos x="0" y="0"/>
                <wp:positionH relativeFrom="column">
                  <wp:posOffset>-883920</wp:posOffset>
                </wp:positionH>
                <wp:positionV relativeFrom="paragraph">
                  <wp:posOffset>4145280</wp:posOffset>
                </wp:positionV>
                <wp:extent cx="7696200" cy="1404620"/>
                <wp:effectExtent l="0" t="0" r="0" b="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9011C0" w14:textId="77777777" w:rsidR="00F2091F" w:rsidRDefault="008A551C" w:rsidP="00AE7AB6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El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reloj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Grand Rapids City Hall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fue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construido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Boston </w:t>
                            </w:r>
                          </w:p>
                          <w:p w14:paraId="0B618F8F" w14:textId="1D39982F" w:rsidR="00AE7AB6" w:rsidRPr="00F2091F" w:rsidRDefault="008A551C" w:rsidP="00AE7AB6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1880 (mil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ochocientos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ochenta</w:t>
                            </w:r>
                            <w:proofErr w:type="spellEnd"/>
                            <w:r w:rsidRPr="00F2091F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).</w:t>
                            </w:r>
                            <w:r w:rsidRPr="00F2091F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A77D4E" id="_x0000_s1031" type="#_x0000_t202" style="position:absolute;margin-left:-69.6pt;margin-top:326.4pt;width:606pt;height:110.6pt;z-index:25169817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Ki9VEQIAAP4DAAAOAAAAZHJzL2Uyb0RvYy54bWysU9tu2zAMfR+wfxD0vtgJkrQx4hRdugwD&#10;ugvQ7QNkWY6FyaJGKbGzrx+luGm2vQ3Tg0CK1BF5eLS+GzrDjgq9Blvy6STnTFkJtbb7kn/7untz&#10;y5kPwtbCgFUlPynP7zavX617V6gZtGBqhYxArC96V/I2BFdkmZet6oSfgFOWgg1gJwK5uM9qFD2h&#10;dyab5fky6wFrhyCV93T6cA7yTcJvGiXD56bxKjBTcqotpB3TXsU926xFsUfhWi3HMsQ/VNEJbenR&#10;C9SDCIIdUP8F1WmJ4KEJEwldBk2jpUo9UDfT/I9unlrhVOqFyPHuQpP/f7Dy0/HJfUEWhrcw0ABT&#10;E949gvzumYVtK+xe3SNC3ypR08PTSFnWO1+MVyPVvvARpOo/Qk1DFocACWhosIusUJ+M0GkApwvp&#10;aghM0uHNcrWkSXImKTad53Py0huieL7u0If3CjoWjZIjTTXBi+OjD7EcUTynxNc8GF3vtDHJwX21&#10;NciOghSwS2tE/y3NWNaXfLWYLRKyhXg/iaPTgRRqdFfy2zyus2YiHe9snVKC0OZsUyXGjvxESs7k&#10;hKEamK5Lvoh3I10V1CciDOEsSPpAZLSAPznrSYwl9z8OAhVn5oMl0lfT+TyqNznzxQ0xxPA6Ul1H&#10;hJUEVfLA2dnchqT4RIe7p+HsdKLtpZKxZBJZYnP8EFHF137Kevm2m18AAAD//wMAUEsDBBQABgAI&#10;AAAAIQA1Xy+c4QAAAA0BAAAPAAAAZHJzL2Rvd25yZXYueG1sTI/LTsMwEEX3SPyDNUjsWruBPghx&#10;qoqKDQskClK7dONJHOGXbDcNf4+zgt2M5ujOudV2NJoMGGLvLIfFnAFB2zjZ247D1+frbAMkJmGl&#10;0M4ihx+MsK1vbypRSne1HzgcUkdyiI2l4KBS8iWlsVFoRJw7jzbfWheMSHkNHZVBXHO40bRgbEWN&#10;6G3+oITHF4XN9+FiOByN6uU+vJ9aqYf9W7tb+jF4zu/vxt0zkIRj+oNh0s/qUGens7tYGYnmMFs8&#10;PBWZ5bBaFrnEhLD1NJ05bNaPDGhd0f8t6l8AAAD//wMAUEsBAi0AFAAGAAgAAAAhALaDOJL+AAAA&#10;4QEAABMAAAAAAAAAAAAAAAAAAAAAAFtDb250ZW50X1R5cGVzXS54bWxQSwECLQAUAAYACAAAACEA&#10;OP0h/9YAAACUAQAACwAAAAAAAAAAAAAAAAAvAQAAX3JlbHMvLnJlbHNQSwECLQAUAAYACAAAACEA&#10;eCovVRECAAD+AwAADgAAAAAAAAAAAAAAAAAuAgAAZHJzL2Uyb0RvYy54bWxQSwECLQAUAAYACAAA&#10;ACEANV8vnOEAAAANAQAADwAAAAAAAAAAAAAAAABrBAAAZHJzL2Rvd25yZXYueG1sUEsFBgAAAAAE&#10;AAQA8wAAAHkFAAAAAA==&#10;" stroked="f">
                <v:textbox style="mso-fit-shape-to-text:t">
                  <w:txbxContent>
                    <w:p w14:paraId="459011C0" w14:textId="77777777" w:rsidR="00F2091F" w:rsidRDefault="008A551C" w:rsidP="00AE7AB6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El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reloj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Grand Rapids City Hall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fue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construido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Boston </w:t>
                      </w:r>
                    </w:p>
                    <w:p w14:paraId="0B618F8F" w14:textId="1D39982F" w:rsidR="00AE7AB6" w:rsidRPr="00F2091F" w:rsidRDefault="008A551C" w:rsidP="00AE7AB6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1880 (mil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ochocientos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ochenta</w:t>
                      </w:r>
                      <w:proofErr w:type="spellEnd"/>
                      <w:r w:rsidRPr="00F2091F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).</w:t>
                      </w:r>
                      <w:r w:rsidRPr="00F2091F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C696D" w:rsidRPr="00A866FF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688960" behindDoc="0" locked="0" layoutInCell="1" allowOverlap="1" wp14:anchorId="7957CA9A" wp14:editId="380469B6">
            <wp:simplePos x="0" y="0"/>
            <wp:positionH relativeFrom="column">
              <wp:posOffset>1173480</wp:posOffset>
            </wp:positionH>
            <wp:positionV relativeFrom="paragraph">
              <wp:posOffset>0</wp:posOffset>
            </wp:positionV>
            <wp:extent cx="3764280" cy="4023360"/>
            <wp:effectExtent l="0" t="0" r="7620" b="0"/>
            <wp:wrapTopAndBottom/>
            <wp:docPr id="8" name="Picture 8" descr="Grand Rapids Public Museum (Grand Raids, Michigan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rand Rapids Public Museum (Grand Raids, Michigan)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59" b="11353"/>
                    <a:stretch/>
                  </pic:blipFill>
                  <pic:spPr bwMode="auto">
                    <a:xfrm>
                      <a:off x="0" y="0"/>
                      <a:ext cx="3764280" cy="402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3D3C" w:rsidRPr="00A866FF">
        <w:rPr>
          <w:rFonts w:asciiTheme="minorHAnsi" w:hAnsiTheme="minorHAnsi" w:cstheme="minorHAnsi"/>
          <w:sz w:val="40"/>
          <w:szCs w:val="40"/>
        </w:rPr>
        <w:tab/>
      </w:r>
      <w:r w:rsidR="00F2091F" w:rsidRPr="00A866FF">
        <w:rPr>
          <w:rStyle w:val="normaltextrun"/>
          <w:rFonts w:asciiTheme="minorHAnsi" w:hAnsiTheme="minorHAnsi" w:cstheme="minorHAnsi"/>
          <w:color w:val="000000"/>
          <w:sz w:val="40"/>
          <w:szCs w:val="40"/>
          <w:shd w:val="clear" w:color="auto" w:fill="FFFFFF"/>
          <w:lang w:val="en"/>
        </w:rPr>
        <w:tab/>
      </w:r>
    </w:p>
    <w:p w14:paraId="6714D637" w14:textId="77777777" w:rsidR="00F2091F" w:rsidRPr="00A866FF" w:rsidRDefault="00F2091F" w:rsidP="00E53F41">
      <w:pPr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tercer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piso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reloj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Grand Rapids City Hall. Este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reloj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engranajes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móviles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péndulo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campanada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toca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hora. Si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reloj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suena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fuerte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ponerme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moverme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reloj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cualquier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momento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 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F2C7118" w14:textId="45931566" w:rsidR="00C545F1" w:rsidRPr="00A866FF" w:rsidRDefault="00E91B68" w:rsidP="008A0C21">
      <w:pPr>
        <w:tabs>
          <w:tab w:val="left" w:pos="2960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07392" behindDoc="0" locked="0" layoutInCell="1" allowOverlap="1" wp14:anchorId="1C583706" wp14:editId="7F4394BA">
                <wp:simplePos x="0" y="0"/>
                <wp:positionH relativeFrom="column">
                  <wp:posOffset>-899160</wp:posOffset>
                </wp:positionH>
                <wp:positionV relativeFrom="paragraph">
                  <wp:posOffset>2331720</wp:posOffset>
                </wp:positionV>
                <wp:extent cx="7734300" cy="1404620"/>
                <wp:effectExtent l="0" t="0" r="0" b="0"/>
                <wp:wrapSquare wrapText="bothSides"/>
                <wp:docPr id="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343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A8E6C2" w14:textId="77777777" w:rsidR="000326AC" w:rsidRDefault="000326AC" w:rsidP="000326AC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tranvía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caballo es 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artefacto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hecho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por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humano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. </w:t>
                            </w:r>
                          </w:p>
                          <w:p w14:paraId="1F3D3CCB" w14:textId="3836ABF5" w:rsidR="00350DBF" w:rsidRPr="000326AC" w:rsidRDefault="000326AC" w:rsidP="000326AC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esqueleto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mastadón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es un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espécimen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científico</w:t>
                            </w:r>
                            <w:proofErr w:type="spellEnd"/>
                            <w:r w:rsidRPr="00500598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.</w:t>
                            </w:r>
                            <w:r w:rsidRPr="00500598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583706" id="_x0000_s1032" type="#_x0000_t202" style="position:absolute;margin-left:-70.8pt;margin-top:183.6pt;width:609pt;height:110.6pt;z-index:2517073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yduEwIAAP4DAAAOAAAAZHJzL2Uyb0RvYy54bWysk99u2yAUxu8n7R0Q94udNElbK07Vpcs0&#10;qfsjdXsAjHGMhjnsQGJnT78DTtOou5vmCwQ+8HHO73ys7obOsINCr8GWfDrJOVNWQq3truQ/vm/f&#10;3XDmg7C1MGBVyY/K87v12zer3hVqBi2YWiEjEeuL3pW8DcEVWeZlqzrhJ+CUpWAD2IlAS9xlNYqe&#10;1DuTzfJ8mfWAtUOQynv6+zAG+TrpN42S4WvTeBWYKTnlFtKIaazimK1XotihcK2WpzTEP2TRCW3p&#10;0rPUgwiC7VH/JdVpieChCRMJXQZNo6VKNVA10/xVNU+tcCrVQnC8O2Py/09Wfjk8uW/IwvAeBmpg&#10;KsK7R5A/PbOwaYXdqXtE6Fslarp4GpFlvfPF6WhE7QsfRar+M9TUZLEPkISGBrtIhepkpE4NOJ6h&#10;qyEwST+vr6/mVzmFJMWm83y+nKW2ZKJ4Pu7Qh48KOhYnJUfqapIXh0cfYjqieN4Sb/NgdL3VxqQF&#10;7qqNQXYQ5IBt+lIFr7YZy/qS3y5mi6RsIZ5P5uh0IIca3ZX8Jo/f6JmI44Ot05YgtBnnlImxJz4R&#10;yQgnDNXAdF3yZTwbcVVQHwkYwmhIekA0aQF/c9aTGUvuf+0FKs7MJ0vQb6fzeXRvWswX10SI4WWk&#10;uowIK0mq5IGzcboJyfEJh7un5mx1wvaSySllMlmieXoQ0cWX67Tr5dmu/wAAAP//AwBQSwMEFAAG&#10;AAgAAAAhAGCPcxriAAAADQEAAA8AAABkcnMvZG93bnJldi54bWxMj8tOwzAQRfdI/IM1SOxaJyVN&#10;oxCnqqjYsKhEQYKlG0/iCL9ku2n4e9xVWY7u0b1nmu2sFZnQh9EaBvkyA4Kms2I0A4PPj9dFBSRE&#10;bgRX1iCDXwywbe/vGl4LezHvOB3jQFKJCTVnIGN0NaWhk6h5WFqHJmW99ZrHdPqBCs8vqVwrusqy&#10;kmo+mrQgucMXid3P8awZfGk5ir0/fPdCTfu3frd2s3eMPT7Mu2cgEed4g+Gqn9ShTU4nezYiEMVg&#10;kRd5mVgGT+VmBeSKZJuyAHJisK6qAmjb0P9ftH8AAAD//wMAUEsBAi0AFAAGAAgAAAAhALaDOJL+&#10;AAAA4QEAABMAAAAAAAAAAAAAAAAAAAAAAFtDb250ZW50X1R5cGVzXS54bWxQSwECLQAUAAYACAAA&#10;ACEAOP0h/9YAAACUAQAACwAAAAAAAAAAAAAAAAAvAQAAX3JlbHMvLnJlbHNQSwECLQAUAAYACAAA&#10;ACEAhJcnbhMCAAD+AwAADgAAAAAAAAAAAAAAAAAuAgAAZHJzL2Uyb0RvYy54bWxQSwECLQAUAAYA&#10;CAAAACEAYI9zGuIAAAANAQAADwAAAAAAAAAAAAAAAABtBAAAZHJzL2Rvd25yZXYueG1sUEsFBgAA&#10;AAAEAAQA8wAAAHwFAAAAAA==&#10;" stroked="f">
                <v:textbox style="mso-fit-shape-to-text:t">
                  <w:txbxContent>
                    <w:p w14:paraId="10A8E6C2" w14:textId="77777777" w:rsidR="000326AC" w:rsidRDefault="000326AC" w:rsidP="000326AC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tranvía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caballo es 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artefacto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hecho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por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humano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. </w:t>
                      </w:r>
                    </w:p>
                    <w:p w14:paraId="1F3D3CCB" w14:textId="3836ABF5" w:rsidR="00350DBF" w:rsidRPr="000326AC" w:rsidRDefault="000326AC" w:rsidP="000326AC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esqueleto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mastadón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es un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espécimen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científico</w:t>
                      </w:r>
                      <w:proofErr w:type="spellEnd"/>
                      <w:r w:rsidRPr="00500598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.</w:t>
                      </w:r>
                      <w:r w:rsidRPr="00500598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350DBF" w:rsidRPr="00A866FF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08416" behindDoc="0" locked="0" layoutInCell="1" allowOverlap="1" wp14:anchorId="5EADA292" wp14:editId="4642B6BF">
            <wp:simplePos x="0" y="0"/>
            <wp:positionH relativeFrom="column">
              <wp:posOffset>-411480</wp:posOffset>
            </wp:positionH>
            <wp:positionV relativeFrom="paragraph">
              <wp:posOffset>0</wp:posOffset>
            </wp:positionV>
            <wp:extent cx="3319145" cy="2214880"/>
            <wp:effectExtent l="0" t="0" r="0" b="0"/>
            <wp:wrapTopAndBottom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2148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0DBF" w:rsidRPr="00A866FF">
        <w:rPr>
          <w:rFonts w:asciiTheme="minorHAnsi" w:hAnsiTheme="minorHAnsi" w:cstheme="minorHAnsi"/>
          <w:noProof/>
          <w:sz w:val="72"/>
          <w:szCs w:val="60"/>
        </w:rPr>
        <w:drawing>
          <wp:anchor distT="0" distB="0" distL="114300" distR="114300" simplePos="0" relativeHeight="251689984" behindDoc="0" locked="0" layoutInCell="1" allowOverlap="1" wp14:anchorId="086992F5" wp14:editId="5537851D">
            <wp:simplePos x="0" y="0"/>
            <wp:positionH relativeFrom="column">
              <wp:posOffset>3253740</wp:posOffset>
            </wp:positionH>
            <wp:positionV relativeFrom="paragraph">
              <wp:posOffset>0</wp:posOffset>
            </wp:positionV>
            <wp:extent cx="3063240" cy="2214880"/>
            <wp:effectExtent l="0" t="0" r="381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23"/>
                    <a:stretch/>
                  </pic:blipFill>
                  <pic:spPr bwMode="auto">
                    <a:xfrm>
                      <a:off x="0" y="0"/>
                      <a:ext cx="3063240" cy="221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0C21" w:rsidRPr="00A866FF">
        <w:rPr>
          <w:rFonts w:asciiTheme="minorHAnsi" w:hAnsiTheme="minorHAnsi" w:cstheme="minorHAnsi"/>
          <w:sz w:val="56"/>
          <w:szCs w:val="60"/>
        </w:rPr>
        <w:tab/>
      </w:r>
    </w:p>
    <w:p w14:paraId="20AD9BBD" w14:textId="77777777" w:rsidR="00AC5A2E" w:rsidRPr="00A866FF" w:rsidRDefault="00AC5A2E" w:rsidP="00AC5A2E">
      <w:pPr>
        <w:tabs>
          <w:tab w:val="left" w:pos="1044"/>
        </w:tabs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científicos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objetos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hechos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humanos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Los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objetos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hechos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naturaleza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importantes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porque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cómo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ha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cambiado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con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tiempo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  <w:r w:rsidRPr="00A866FF">
        <w:rPr>
          <w:rFonts w:asciiTheme="minorHAnsi" w:hAnsiTheme="minorHAnsi" w:cstheme="minorHAnsi"/>
          <w:sz w:val="56"/>
          <w:szCs w:val="56"/>
        </w:rPr>
        <w:t xml:space="preserve"> </w:t>
      </w:r>
    </w:p>
    <w:p w14:paraId="18E387ED" w14:textId="77777777" w:rsidR="00757247" w:rsidRPr="00A866FF" w:rsidRDefault="00757247" w:rsidP="003F6F7D">
      <w:pPr>
        <w:tabs>
          <w:tab w:val="left" w:pos="1044"/>
        </w:tabs>
        <w:rPr>
          <w:rFonts w:asciiTheme="minorHAnsi" w:hAnsiTheme="minorHAnsi" w:cstheme="minorHAnsi"/>
          <w:sz w:val="56"/>
          <w:szCs w:val="60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DFA87A5" wp14:editId="1F32A42D">
            <wp:simplePos x="0" y="0"/>
            <wp:positionH relativeFrom="column">
              <wp:posOffset>-30480</wp:posOffset>
            </wp:positionH>
            <wp:positionV relativeFrom="paragraph">
              <wp:posOffset>0</wp:posOffset>
            </wp:positionV>
            <wp:extent cx="5964555" cy="3842385"/>
            <wp:effectExtent l="0" t="0" r="0" b="5715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6" r="6666"/>
                    <a:stretch/>
                  </pic:blipFill>
                  <pic:spPr bwMode="auto">
                    <a:xfrm>
                      <a:off x="0" y="0"/>
                      <a:ext cx="596455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6F7D" w:rsidRPr="00A866FF">
        <w:rPr>
          <w:rFonts w:asciiTheme="minorHAnsi" w:hAnsiTheme="minorHAnsi" w:cstheme="minorHAnsi"/>
          <w:sz w:val="72"/>
          <w:szCs w:val="60"/>
        </w:rPr>
        <w:tab/>
      </w:r>
    </w:p>
    <w:p w14:paraId="64629914" w14:textId="6556DA79" w:rsidR="000820AC" w:rsidRPr="00A866FF" w:rsidRDefault="00DC29F2" w:rsidP="000D2984">
      <w:pPr>
        <w:rPr>
          <w:rFonts w:asciiTheme="minorHAnsi" w:hAnsiTheme="minorHAnsi" w:cstheme="minorHAnsi"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Las personas con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entrenamiento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especial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cuidan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mirar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pero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no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debo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tocarlos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5977D64" w14:textId="77777777" w:rsidR="008524FE" w:rsidRPr="00A866FF" w:rsidRDefault="008524FE" w:rsidP="000D2984">
      <w:pPr>
        <w:rPr>
          <w:rFonts w:asciiTheme="minorHAnsi" w:hAnsiTheme="minorHAnsi" w:cstheme="minorHAnsi"/>
          <w:sz w:val="60"/>
          <w:szCs w:val="60"/>
        </w:rPr>
      </w:pPr>
    </w:p>
    <w:p w14:paraId="0FB2391A" w14:textId="77777777" w:rsidR="00DD0FE9" w:rsidRPr="00A866FF" w:rsidRDefault="00F418B7" w:rsidP="000D2984">
      <w:pPr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46304" behindDoc="0" locked="0" layoutInCell="1" allowOverlap="1" wp14:anchorId="74D12704" wp14:editId="16D2A80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875020" cy="3820160"/>
            <wp:effectExtent l="0" t="0" r="0" b="889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3" t="15954" r="18975" b="11568"/>
                    <a:stretch/>
                  </pic:blipFill>
                  <pic:spPr bwMode="auto">
                    <a:xfrm>
                      <a:off x="0" y="0"/>
                      <a:ext cx="5875020" cy="382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5DE6F0" w14:textId="77777777" w:rsidR="00A25029" w:rsidRPr="00A866FF" w:rsidRDefault="00A25029" w:rsidP="00A25029">
      <w:pPr>
        <w:rPr>
          <w:rFonts w:asciiTheme="minorHAnsi" w:hAnsiTheme="minorHAnsi" w:cstheme="minorHAnsi"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Una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colección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llama “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.” El Grand Rapids Public Museum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emocionantes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5538637E" w14:textId="77777777" w:rsidR="00AF3D9E" w:rsidRPr="00A866FF" w:rsidRDefault="00DA064B" w:rsidP="00DA064B">
      <w:pPr>
        <w:tabs>
          <w:tab w:val="left" w:pos="3228"/>
        </w:tabs>
        <w:rPr>
          <w:rFonts w:asciiTheme="minorHAnsi" w:hAnsiTheme="minorHAnsi" w:cstheme="minorHAnsi"/>
          <w:sz w:val="72"/>
          <w:szCs w:val="6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w:drawing>
          <wp:inline distT="0" distB="0" distL="0" distR="0" wp14:anchorId="2A85242F" wp14:editId="50C9DA6B">
            <wp:extent cx="5882005" cy="4412103"/>
            <wp:effectExtent l="0" t="0" r="4445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629" cy="442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DAF03" w14:textId="77777777" w:rsidR="00AF3D9E" w:rsidRPr="00A866FF" w:rsidRDefault="00AF3D9E" w:rsidP="000D2984">
      <w:pPr>
        <w:rPr>
          <w:rFonts w:asciiTheme="minorHAnsi" w:hAnsiTheme="minorHAnsi" w:cstheme="minorHAnsi"/>
          <w:sz w:val="40"/>
          <w:szCs w:val="40"/>
        </w:rPr>
      </w:pPr>
    </w:p>
    <w:p w14:paraId="124008EB" w14:textId="08C90476" w:rsidR="00C32B9A" w:rsidRPr="00A866FF" w:rsidRDefault="00C43FAF" w:rsidP="000D2984">
      <w:pPr>
        <w:rPr>
          <w:rFonts w:asciiTheme="minorHAnsi" w:hAnsiTheme="minorHAnsi" w:cstheme="minorHAnsi"/>
          <w:sz w:val="56"/>
          <w:szCs w:val="56"/>
        </w:rPr>
      </w:pPr>
      <w:bookmarkStart w:id="6" w:name="_Hlk130307909"/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“Streets of Old Grand Rapids,”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históricos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fachadas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las tiendas.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andar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calles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ladrillo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pedalear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bicicleta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ruedas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altas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cómo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fue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West Michigan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durante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años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1890 (mil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ochocientos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noventa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).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bookmarkEnd w:id="6"/>
    <w:p w14:paraId="3DA2D88B" w14:textId="0B0F90B1" w:rsidR="00C32B9A" w:rsidRPr="00A866FF" w:rsidRDefault="006A0436" w:rsidP="000D2984">
      <w:pPr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40"/>
          <w:szCs w:val="40"/>
        </w:rPr>
        <w:lastRenderedPageBreak/>
        <w:drawing>
          <wp:anchor distT="0" distB="0" distL="114300" distR="114300" simplePos="0" relativeHeight="251710464" behindDoc="0" locked="0" layoutInCell="1" allowOverlap="1" wp14:anchorId="5627B27F" wp14:editId="77127D7E">
            <wp:simplePos x="0" y="0"/>
            <wp:positionH relativeFrom="column">
              <wp:posOffset>-528320</wp:posOffset>
            </wp:positionH>
            <wp:positionV relativeFrom="paragraph">
              <wp:posOffset>0</wp:posOffset>
            </wp:positionV>
            <wp:extent cx="3327400" cy="2095500"/>
            <wp:effectExtent l="0" t="0" r="635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r="6514"/>
                    <a:stretch/>
                  </pic:blipFill>
                  <pic:spPr bwMode="auto">
                    <a:xfrm>
                      <a:off x="0" y="0"/>
                      <a:ext cx="332740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66FF">
        <w:rPr>
          <w:rFonts w:asciiTheme="minorHAnsi" w:hAnsiTheme="minorHAnsi" w:cstheme="minorHAnsi"/>
          <w:noProof/>
          <w:sz w:val="40"/>
          <w:szCs w:val="40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6ACD0F50" wp14:editId="72B5D5F8">
                <wp:simplePos x="0" y="0"/>
                <wp:positionH relativeFrom="column">
                  <wp:posOffset>-483870</wp:posOffset>
                </wp:positionH>
                <wp:positionV relativeFrom="paragraph">
                  <wp:posOffset>2273300</wp:posOffset>
                </wp:positionV>
                <wp:extent cx="6892290" cy="1404620"/>
                <wp:effectExtent l="0" t="0" r="3810" b="6350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229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8D76D" w14:textId="5FF0D7CA" w:rsidR="00922B9F" w:rsidRPr="009A27E9" w:rsidRDefault="009A27E9" w:rsidP="009A27E9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Dioramas de ambientes naturales </w:t>
                            </w:r>
                            <w:proofErr w:type="spellStart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encontrados</w:t>
                            </w:r>
                            <w:proofErr w:type="spellEnd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F7291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West Michigan.</w:t>
                            </w:r>
                            <w:r w:rsidRPr="00F72917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CD0F50" id="_x0000_s1033" type="#_x0000_t202" style="position:absolute;margin-left:-38.1pt;margin-top:179pt;width:542.7pt;height:110.6pt;z-index:2517125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glQNEwIAAP4DAAAOAAAAZHJzL2Uyb0RvYy54bWysk92O2yAQhe8r9R0Q942dKMlurDirbbap&#10;Km1/pG0fAGMco2KGDiR2+vQdcDYbbe+q+gKBBw4z3xzWd0Nn2FGh12BLPp3knCkrodZ2X/If33fv&#10;bjnzQdhaGLCq5Cfl+d3m7Zt17wo1gxZMrZCRiPVF70rehuCKLPOyVZ3wE3DKUrAB7ESgJe6zGkVP&#10;6p3JZnm+zHrA2iFI5T39fRiDfJP0m0bJ8LVpvArMlJxyC2nENFZxzDZrUexRuFbLcxriH7LohLZ0&#10;6UXqQQTBDqj/kuq0RPDQhImELoOm0VKlGqiaaf6qmqdWOJVqITjeXTD5/ycrvxyf3DdkYXgPAzUw&#10;FeHdI8ifnlnYtsLu1T0i9K0SNV08jciy3vnifDSi9oWPIlX/GWpqsjgESEJDg12kQnUyUqcGnC7Q&#10;1RCYpJ/L29VstqKQpNh0ns+Xs9SWTBTPxx368FFBx+Kk5EhdTfLi+OhDTEcUz1vibR6MrnfamLTA&#10;fbU1yI6CHLBLX6rg1TZjWV/y1WK2SMoW4vlkjk4HcqjRXclv8/iNnok4Ptg6bQlCm3FOmRh75hOR&#10;jHDCUA1M1yW/iWcjrgrqEwFDGA1JD4gmLeBvznoyY8n9r4NAxZn5ZAn6ajqfR/emxXxxQ4QYXkeq&#10;64iwkqRKHjgbp9uQHJ9wuHtqzk4nbC+ZnFMmkyWa5wcRXXy9Trtenu3mDwAAAP//AwBQSwMEFAAG&#10;AAgAAAAhABqtYU7gAAAADAEAAA8AAABkcnMvZG93bnJldi54bWxMj0tPwzAQhO9I/Adrkbi1NkXp&#10;I8SpKiouHJAoSPToxps4In7IdtPw79me4La7M5r9ptpOdmAjxtR7J+FhLoCha7zuXSfh8+NltgaW&#10;snJaDd6hhB9MsK1vbypVan9x7zgecscoxKVSSTA5h5Lz1Bi0Ks19QEda66NVmdbYcR3VhcLtwBdC&#10;LLlVvaMPRgV8Nth8H85Wwpc1vd7Ht2Orh3H/2u6KMMUg5f3dtHsClnHKf2a44hM61MR08menExsk&#10;zFbLBVklPBZrKnV1CLGh00lCsaKB1xX/X6L+BQAA//8DAFBLAQItABQABgAIAAAAIQC2gziS/gAA&#10;AOEBAAATAAAAAAAAAAAAAAAAAAAAAABbQ29udGVudF9UeXBlc10ueG1sUEsBAi0AFAAGAAgAAAAh&#10;ADj9If/WAAAAlAEAAAsAAAAAAAAAAAAAAAAALwEAAF9yZWxzLy5yZWxzUEsBAi0AFAAGAAgAAAAh&#10;ABOCVA0TAgAA/gMAAA4AAAAAAAAAAAAAAAAALgIAAGRycy9lMm9Eb2MueG1sUEsBAi0AFAAGAAgA&#10;AAAhABqtYU7gAAAADAEAAA8AAAAAAAAAAAAAAAAAbQQAAGRycy9kb3ducmV2LnhtbFBLBQYAAAAA&#10;BAAEAPMAAAB6BQAAAAA=&#10;" stroked="f">
                <v:textbox style="mso-fit-shape-to-text:t">
                  <w:txbxContent>
                    <w:p w14:paraId="63D8D76D" w14:textId="5FF0D7CA" w:rsidR="00922B9F" w:rsidRPr="009A27E9" w:rsidRDefault="009A27E9" w:rsidP="009A27E9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Dioramas de ambientes naturales </w:t>
                      </w:r>
                      <w:proofErr w:type="spellStart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encontrados</w:t>
                      </w:r>
                      <w:proofErr w:type="spellEnd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F7291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West Michigan.</w:t>
                      </w:r>
                      <w:r w:rsidRPr="00F72917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41E05" w:rsidRPr="00A866FF">
        <w:rPr>
          <w:rFonts w:asciiTheme="minorHAnsi" w:hAnsiTheme="minorHAnsi" w:cstheme="minorHAnsi"/>
          <w:noProof/>
          <w:sz w:val="40"/>
          <w:szCs w:val="40"/>
        </w:rPr>
        <w:drawing>
          <wp:anchor distT="0" distB="0" distL="114300" distR="114300" simplePos="0" relativeHeight="251709440" behindDoc="0" locked="0" layoutInCell="1" allowOverlap="1" wp14:anchorId="172065CC" wp14:editId="08C7D439">
            <wp:simplePos x="0" y="0"/>
            <wp:positionH relativeFrom="column">
              <wp:posOffset>3134360</wp:posOffset>
            </wp:positionH>
            <wp:positionV relativeFrom="paragraph">
              <wp:posOffset>0</wp:posOffset>
            </wp:positionV>
            <wp:extent cx="3310890" cy="2095500"/>
            <wp:effectExtent l="0" t="0" r="3810" b="0"/>
            <wp:wrapTopAndBottom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33"/>
                    <a:stretch/>
                  </pic:blipFill>
                  <pic:spPr bwMode="auto">
                    <a:xfrm>
                      <a:off x="0" y="0"/>
                      <a:ext cx="3310890" cy="2095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BF6EB2" w14:textId="77777777" w:rsidR="00575075" w:rsidRPr="00A866FF" w:rsidRDefault="00575075" w:rsidP="00575075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“West Michigan Habitats,”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plantas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animales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pescados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viven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nuestros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lagos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bosques.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dioramas de ambientes naturales con luces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interesantes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sonidos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actividades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prácticas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A24BDF2" w14:textId="77777777" w:rsidR="007B5723" w:rsidRPr="00A866FF" w:rsidRDefault="007B5723" w:rsidP="000D2984">
      <w:pPr>
        <w:rPr>
          <w:rFonts w:asciiTheme="minorHAnsi" w:hAnsiTheme="minorHAnsi" w:cstheme="minorHAnsi"/>
          <w:sz w:val="72"/>
          <w:szCs w:val="60"/>
        </w:rPr>
      </w:pPr>
    </w:p>
    <w:p w14:paraId="2E97B140" w14:textId="77777777" w:rsidR="00C90DF6" w:rsidRPr="00A866FF" w:rsidRDefault="00EF7BE4" w:rsidP="000D2984">
      <w:pPr>
        <w:rPr>
          <w:rFonts w:asciiTheme="minorHAnsi" w:hAnsiTheme="minorHAnsi" w:cstheme="minorHAnsi"/>
          <w:sz w:val="72"/>
          <w:szCs w:val="60"/>
        </w:rPr>
      </w:pPr>
      <w:r w:rsidRPr="00A866FF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74A791A2" wp14:editId="5B8AEDAF">
                <wp:simplePos x="0" y="0"/>
                <wp:positionH relativeFrom="column">
                  <wp:posOffset>-914400</wp:posOffset>
                </wp:positionH>
                <wp:positionV relativeFrom="paragraph">
                  <wp:posOffset>3642360</wp:posOffset>
                </wp:positionV>
                <wp:extent cx="7772400" cy="1404620"/>
                <wp:effectExtent l="0" t="0" r="0" b="0"/>
                <wp:wrapSquare wrapText="bothSides"/>
                <wp:docPr id="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657415" w14:textId="34CCDDB6" w:rsidR="00EF7BE4" w:rsidRPr="00902EB7" w:rsidRDefault="00902EB7" w:rsidP="00EF7BE4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Los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artefactos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que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representan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la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historia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y la </w:t>
                            </w:r>
                            <w:proofErr w:type="spellStart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cultura</w:t>
                            </w:r>
                            <w:proofErr w:type="spellEnd"/>
                            <w:r w:rsidRPr="00902EB7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pueblo Anishinabek.</w:t>
                            </w:r>
                            <w:r w:rsidRPr="00902EB7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4A791A2" id="_x0000_s1034" type="#_x0000_t202" style="position:absolute;margin-left:-1in;margin-top:286.8pt;width:612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KeLEgIAAP4DAAAOAAAAZHJzL2Uyb0RvYy54bWysk99u2yAUxu8n7R0Q94udyGlaK07Vpcs0&#10;qfsjdXsAjHGMhjnsQGJ3T78DTtOou5vmCwQ+8HHO73ysb8fesKNCr8FWfD7LOVNWQqPtvuI/vu/e&#10;XXPmg7CNMGBVxZ+U57ebt2/WgyvVAjowjUJGItaXg6t4F4Irs8zLTvXCz8ApS8EWsBeBlrjPGhQD&#10;qfcmW+T5VTYANg5BKu/p7/0U5Juk37ZKhq9t61VgpuKUW0gjprGOY7ZZi3KPwnVantIQ/5BFL7Sl&#10;S89S9yIIdkD9l1SvJYKHNswk9Bm0rZYq1UDVzPNX1Tx2wqlUC8Hx7ozJ/z9Z+eX46L4hC+N7GKmB&#10;qQjvHkD+9MzCthN2r+4QYeiUaOjieUSWDc6Xp6MRtS99FKmHz9BQk8UhQBIaW+wjFaqTkTo14OkM&#10;XY2BSfq5Wq0WRU4hSbF5kRdXi9SWTJTPxx368FFBz+Kk4khdTfLi+OBDTEeUz1vibR6MbnbamLTA&#10;fb01yI6CHLBLX6rg1TZj2VDxm+VimZQtxPPJHL0O5FCj+4pf5/GbPBNxfLBN2hKENtOcMjH2xCci&#10;meCEsR6Zbkggno24amieCBjCZEh6QDTpAH9zNpAZK+5/HQQqzswnS9Bv5kUR3ZsWxXJFhBheRurL&#10;iLCSpCoeOJum25Acn3C4O2rOTidsL5mcUiaTJZqnBxFdfLlOu16e7eYPAAAA//8DAFBLAwQUAAYA&#10;CAAAACEAeTe27eIAAAANAQAADwAAAGRycy9kb3ducmV2LnhtbEyPwU7DMBBE70j8g7VI3Fq7kLYh&#10;xKkqKi4ckChI7dGNnTjCXlu2m4a/xz3BcXZGs2/qzWQNGVWIg0MOizkDorB1csCew9fn66wEEpNA&#10;KYxDxeFHRdg0tze1qKS74Ica96knuQRjJTjolHxFaWy1siLOnVeYvc4FK1KWoacyiEsut4Y+MLai&#10;VgyYP2jh1YtW7ff+bDkcrB7kLrwfO2nG3Vu3XfopeM7v76btM5CkpvQXhit+RocmM53cGWUkhsNs&#10;URR5TOKwXD+ugFwjrGT5dOKwfipKoE1N/69ofgEAAP//AwBQSwECLQAUAAYACAAAACEAtoM4kv4A&#10;AADhAQAAEwAAAAAAAAAAAAAAAAAAAAAAW0NvbnRlbnRfVHlwZXNdLnhtbFBLAQItABQABgAIAAAA&#10;IQA4/SH/1gAAAJQBAAALAAAAAAAAAAAAAAAAAC8BAABfcmVscy8ucmVsc1BLAQItABQABgAIAAAA&#10;IQBccKeLEgIAAP4DAAAOAAAAAAAAAAAAAAAAAC4CAABkcnMvZTJvRG9jLnhtbFBLAQItABQABgAI&#10;AAAAIQB5N7bt4gAAAA0BAAAPAAAAAAAAAAAAAAAAAGwEAABkcnMvZG93bnJldi54bWxQSwUGAAAA&#10;AAQABADzAAAAewUAAAAA&#10;" stroked="f">
                <v:textbox style="mso-fit-shape-to-text:t">
                  <w:txbxContent>
                    <w:p w14:paraId="2F657415" w14:textId="34CCDDB6" w:rsidR="00EF7BE4" w:rsidRPr="00902EB7" w:rsidRDefault="00902EB7" w:rsidP="00EF7BE4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Los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artefactos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que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representan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la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historia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y la </w:t>
                      </w:r>
                      <w:proofErr w:type="spellStart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cultura</w:t>
                      </w:r>
                      <w:proofErr w:type="spellEnd"/>
                      <w:r w:rsidRPr="00902EB7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pueblo Anishinabek.</w:t>
                      </w:r>
                      <w:r w:rsidRPr="00902EB7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C2B17" w:rsidRPr="00A866FF">
        <w:rPr>
          <w:rFonts w:asciiTheme="minorHAnsi" w:hAnsiTheme="minorHAnsi" w:cstheme="minorHAnsi"/>
          <w:noProof/>
        </w:rPr>
        <w:drawing>
          <wp:inline distT="0" distB="0" distL="0" distR="0" wp14:anchorId="7BCD39E6" wp14:editId="0B3318E8">
            <wp:extent cx="5950585" cy="3474647"/>
            <wp:effectExtent l="0" t="0" r="0" b="0"/>
            <wp:docPr id="21" name="Picture 21" descr="Visit – Grand Rapids Public Muse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isit – Grand Rapids Public Museum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6"/>
                    <a:stretch/>
                  </pic:blipFill>
                  <pic:spPr bwMode="auto">
                    <a:xfrm>
                      <a:off x="0" y="0"/>
                      <a:ext cx="5985758" cy="349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77B0E8" w14:textId="77777777" w:rsidR="002C2B17" w:rsidRPr="00A866FF" w:rsidRDefault="009D3B98" w:rsidP="003C51BF">
      <w:pPr>
        <w:tabs>
          <w:tab w:val="left" w:pos="1044"/>
          <w:tab w:val="left" w:pos="3228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sz w:val="40"/>
          <w:szCs w:val="40"/>
        </w:rPr>
        <w:tab/>
      </w:r>
      <w:r w:rsidR="003C51BF" w:rsidRPr="00A866FF">
        <w:rPr>
          <w:rFonts w:asciiTheme="minorHAnsi" w:hAnsiTheme="minorHAnsi" w:cstheme="minorHAnsi"/>
          <w:sz w:val="40"/>
          <w:szCs w:val="40"/>
        </w:rPr>
        <w:tab/>
      </w:r>
    </w:p>
    <w:p w14:paraId="69022B0C" w14:textId="77777777" w:rsidR="00B34589" w:rsidRPr="00A866FF" w:rsidRDefault="00B34589" w:rsidP="00B34589">
      <w:pPr>
        <w:rPr>
          <w:rFonts w:asciiTheme="minorHAnsi" w:hAnsiTheme="minorHAnsi" w:cstheme="minorHAnsi"/>
          <w:sz w:val="54"/>
          <w:szCs w:val="54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“Anishinabek: The People of this Place,”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primeros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nativos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americanos que se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establecieron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oeste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Michigan.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muchos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raros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incluyen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decorativas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ropa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armas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herramientas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zona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tranquila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donde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escaparme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ruido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multitudes.</w:t>
      </w:r>
      <w:r w:rsidRPr="00A866FF">
        <w:rPr>
          <w:rStyle w:val="eop"/>
          <w:rFonts w:asciiTheme="minorHAnsi" w:hAnsiTheme="minorHAnsi" w:cstheme="minorHAnsi"/>
          <w:color w:val="000000"/>
          <w:sz w:val="54"/>
          <w:szCs w:val="54"/>
          <w:shd w:val="clear" w:color="auto" w:fill="FFFFFF"/>
        </w:rPr>
        <w:t> </w:t>
      </w:r>
    </w:p>
    <w:p w14:paraId="7CEFFB2C" w14:textId="77777777" w:rsidR="00D6147A" w:rsidRPr="00A866FF" w:rsidRDefault="002C637F" w:rsidP="000D2984">
      <w:pPr>
        <w:rPr>
          <w:rFonts w:asciiTheme="minorHAnsi" w:hAnsiTheme="minorHAnsi" w:cstheme="minorHAnsi"/>
          <w:sz w:val="60"/>
          <w:szCs w:val="60"/>
        </w:rPr>
      </w:pPr>
      <w:r w:rsidRPr="00A866FF">
        <w:rPr>
          <w:rFonts w:asciiTheme="minorHAnsi" w:hAnsiTheme="minorHAnsi" w:cstheme="minorHAnsi"/>
          <w:noProof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6608" behindDoc="0" locked="0" layoutInCell="1" allowOverlap="1" wp14:anchorId="424F2292" wp14:editId="70EE0DE8">
                <wp:simplePos x="0" y="0"/>
                <wp:positionH relativeFrom="column">
                  <wp:posOffset>-883920</wp:posOffset>
                </wp:positionH>
                <wp:positionV relativeFrom="paragraph">
                  <wp:posOffset>3474720</wp:posOffset>
                </wp:positionV>
                <wp:extent cx="7696200" cy="1404620"/>
                <wp:effectExtent l="0" t="0" r="0" b="0"/>
                <wp:wrapSquare wrapText="bothSides"/>
                <wp:docPr id="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96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AE2379" w14:textId="77777777" w:rsidR="00451F31" w:rsidRDefault="00451F31" w:rsidP="002C637F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A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principios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1900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Grand Rapids,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los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camiones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</w:p>
                          <w:p w14:paraId="79BB3CC3" w14:textId="7EC8E2B5" w:rsidR="002C637F" w:rsidRPr="00451F31" w:rsidRDefault="00451F31" w:rsidP="002C637F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de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palomitas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eran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muy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comunes</w:t>
                            </w:r>
                            <w:proofErr w:type="spellEnd"/>
                            <w:r w:rsidRPr="00451F31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para ver.</w:t>
                            </w:r>
                            <w:r w:rsidRPr="00451F31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24F2292" id="_x0000_s1035" type="#_x0000_t202" style="position:absolute;margin-left:-69.6pt;margin-top:273.6pt;width:606pt;height:110.6pt;z-index:25171660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sbkEAIAAP4DAAAOAAAAZHJzL2Uyb0RvYy54bWysU9tu2zAMfR+wfxD0vtgJkrQx4hRdugwD&#10;ugvQ7QNkWY6FyaJGKbGzrx+luGm2vQ3Tg0CK1BF5eLS+GzrDjgq9Blvy6STnTFkJtbb7kn/7untz&#10;y5kPwtbCgFUlPynP7zavX617V6gZtGBqhYxArC96V/I2BFdkmZet6oSfgFOWgg1gJwK5uM9qFD2h&#10;dyab5fky6wFrhyCV93T6cA7yTcJvGiXD56bxKjBTcqotpB3TXsU926xFsUfhWi3HMsQ/VNEJbenR&#10;C9SDCIIdUP8F1WmJ4KEJEwldBk2jpUo9UDfT/I9unlrhVOqFyPHuQpP/f7Dy0/HJfUEWhrcw0ABT&#10;E949gvzumYVtK+xe3SNC3ypR08PTSFnWO1+MVyPVvvARpOo/Qk1DFocACWhosIusUJ+M0GkApwvp&#10;aghM0uHNcrWkSXImKTad53Py0huieL7u0If3CjoWjZIjTTXBi+OjD7EcUTynxNc8GF3vtDHJwX21&#10;NciOghSwS2tE/y3NWNaXfLWYLRKyhXg/iaPTgRRqdFfy2zyus2YiHe9snVKC0OZsUyXGjvxESs7k&#10;hKEamK4JP96NdFVQn4gwhLMg6QOR0QL+5KwnMZbc/zgIVJyZD5ZIX03n86je5MwXN8QQw+tIdR0R&#10;VhJUyQNnZ3MbkuITHe6ehrPTibaXSsaSSWSJzfFDRBVf+ynr5dtufgEAAP//AwBQSwMEFAAGAAgA&#10;AAAhAFj14XHiAAAADQEAAA8AAABkcnMvZG93bnJldi54bWxMj8FOwzAMhu9IvENkJG5burKtozSd&#10;JiYuHJAYSHDMmrSpSJwqybry9ngndrPlT7+/v9pOzrJRh9h7FLCYZ8A0Nl712An4/HiZbYDFJFFJ&#10;61EL+NURtvXtTSVL5c/4rsdD6hiFYCylAJPSUHIeG6OdjHM/aKRb64OTidbQcRXkmcKd5XmWrbmT&#10;PdIHIwf9bHTzczg5AV/O9Gof3r5bZcf9a7tbDVMYhLi/m3ZPwJKe0j8MF31Sh5qcjv6EKjIrYLZ4&#10;eMyJFbBaFjRckKzIqc5RQLHeLIHXFb9uUf8BAAD//wMAUEsBAi0AFAAGAAgAAAAhALaDOJL+AAAA&#10;4QEAABMAAAAAAAAAAAAAAAAAAAAAAFtDb250ZW50X1R5cGVzXS54bWxQSwECLQAUAAYACAAAACEA&#10;OP0h/9YAAACUAQAACwAAAAAAAAAAAAAAAAAvAQAAX3JlbHMvLnJlbHNQSwECLQAUAAYACAAAACEA&#10;Jl7G5BACAAD+AwAADgAAAAAAAAAAAAAAAAAuAgAAZHJzL2Uyb0RvYy54bWxQSwECLQAUAAYACAAA&#10;ACEAWPXhceIAAAANAQAADwAAAAAAAAAAAAAAAABqBAAAZHJzL2Rvd25yZXYueG1sUEsFBgAAAAAE&#10;AAQA8wAAAHkFAAAAAA==&#10;" stroked="f">
                <v:textbox style="mso-fit-shape-to-text:t">
                  <w:txbxContent>
                    <w:p w14:paraId="7BAE2379" w14:textId="77777777" w:rsidR="00451F31" w:rsidRDefault="00451F31" w:rsidP="002C637F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A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principios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1900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Grand Rapids,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los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camiones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</w:p>
                    <w:p w14:paraId="79BB3CC3" w14:textId="7EC8E2B5" w:rsidR="002C637F" w:rsidRPr="00451F31" w:rsidRDefault="00451F31" w:rsidP="002C637F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de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palomitas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eran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muy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comunes</w:t>
                      </w:r>
                      <w:proofErr w:type="spellEnd"/>
                      <w:r w:rsidRPr="00451F31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para ver.</w:t>
                      </w:r>
                      <w:r w:rsidRPr="00451F31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147A" w:rsidRPr="00A866FF">
        <w:rPr>
          <w:rFonts w:asciiTheme="minorHAnsi" w:hAnsiTheme="minorHAnsi" w:cstheme="minorHAnsi"/>
          <w:noProof/>
        </w:rPr>
        <w:drawing>
          <wp:inline distT="0" distB="0" distL="0" distR="0" wp14:anchorId="7798796F" wp14:editId="2F7796C7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3C65D" w14:textId="77777777" w:rsidR="00D6147A" w:rsidRPr="00A866FF" w:rsidRDefault="00D6147A" w:rsidP="000D2984">
      <w:pPr>
        <w:rPr>
          <w:rFonts w:asciiTheme="minorHAnsi" w:hAnsiTheme="minorHAnsi" w:cstheme="minorHAnsi"/>
          <w:sz w:val="40"/>
          <w:szCs w:val="40"/>
        </w:rPr>
      </w:pPr>
    </w:p>
    <w:p w14:paraId="635DAF88" w14:textId="15A75285" w:rsidR="00885F94" w:rsidRPr="00A866FF" w:rsidRDefault="00DA178E" w:rsidP="000D2984">
      <w:pPr>
        <w:rPr>
          <w:rFonts w:asciiTheme="minorHAnsi" w:hAnsiTheme="minorHAnsi" w:cstheme="minorHAnsi"/>
          <w:sz w:val="54"/>
          <w:szCs w:val="54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“Newcomers: The People of this Place”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cuenta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historias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las personas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volvieron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oeste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Michigan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después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Anishinabek.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más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que 600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seiscientos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)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mapas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interactivos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fotos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Cada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objeto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cuenta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algo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interesante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historia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cultura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oeste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</w:t>
      </w:r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Michigan.</w:t>
      </w:r>
      <w:r w:rsidRPr="00A866FF">
        <w:rPr>
          <w:rStyle w:val="eop"/>
          <w:rFonts w:asciiTheme="minorHAnsi" w:hAnsiTheme="minorHAnsi" w:cstheme="minorHAnsi"/>
          <w:color w:val="000000"/>
          <w:sz w:val="54"/>
          <w:szCs w:val="54"/>
          <w:shd w:val="clear" w:color="auto" w:fill="FFFFFF"/>
        </w:rPr>
        <w:t> </w:t>
      </w:r>
      <w:r w:rsidR="007927E5" w:rsidRPr="00A866FF">
        <w:rPr>
          <w:rFonts w:asciiTheme="minorHAnsi" w:hAnsiTheme="minorHAnsi" w:cstheme="minorHAnsi"/>
          <w:sz w:val="54"/>
          <w:szCs w:val="54"/>
        </w:rPr>
        <w:t xml:space="preserve"> </w:t>
      </w:r>
    </w:p>
    <w:p w14:paraId="1C23D4C4" w14:textId="77777777" w:rsidR="00885F94" w:rsidRPr="00A866FF" w:rsidRDefault="0050382D" w:rsidP="000D2984">
      <w:pPr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sz w:val="56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18656" behindDoc="0" locked="0" layoutInCell="1" allowOverlap="1" wp14:anchorId="19E02916" wp14:editId="4794EDD5">
                <wp:simplePos x="0" y="0"/>
                <wp:positionH relativeFrom="column">
                  <wp:posOffset>-868680</wp:posOffset>
                </wp:positionH>
                <wp:positionV relativeFrom="paragraph">
                  <wp:posOffset>3368040</wp:posOffset>
                </wp:positionV>
                <wp:extent cx="7719060" cy="1404620"/>
                <wp:effectExtent l="0" t="0" r="0" b="0"/>
                <wp:wrapSquare wrapText="bothSides"/>
                <wp:docPr id="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190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C4D8C7" w14:textId="7D48F291" w:rsidR="0050382D" w:rsidRPr="000843A0" w:rsidRDefault="000843A0" w:rsidP="0050382D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Dos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bebés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esturión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lago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viven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el</w:t>
                            </w:r>
                            <w:proofErr w:type="spellEnd"/>
                            <w:r w:rsidRPr="000843A0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Grand Rapids Public Museum.</w:t>
                            </w:r>
                            <w:r w:rsidRPr="000843A0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9E02916" id="_x0000_s1036" type="#_x0000_t202" style="position:absolute;margin-left:-68.4pt;margin-top:265.2pt;width:607.8pt;height:110.6pt;z-index:2517186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44LEgIAAP8DAAAOAAAAZHJzL2Uyb0RvYy54bWysk9uO2yAQhu8r9R0Q943tKIeNFWe1zTZV&#10;pe1B2vYBMMYxKmboQGJvn74DyWaj7V1VXyDwwM/MNz/r27E37KjQa7AVLyY5Z8pKaLTdV/zH9927&#10;G858ELYRBqyq+JPy/Hbz9s16cKWaQgemUchIxPpycBXvQnBllnnZqV74CThlKdgC9iLQEvdZg2Ig&#10;9d5k0zxfZANg4xCk8p7+3p+CfJP021bJ8LVtvQrMVJxyC2nENNZxzDZrUe5RuE7LcxriH7LohbZ0&#10;6UXqXgTBDqj/kuq1RPDQhomEPoO21VKlGqiaIn9VzWMnnEq1EBzvLpj8/5OVX46P7huyML6HkRqY&#10;ivDuAeRPzyxsO2H36g4Rhk6Jhi4uIrJscL48H42ofemjSD18hoaaLA4BktDYYh+pUJ2M1KkBTxfo&#10;agxM0s/lsljlCwpJihWzfLaYprZkonw+7tCHjwp6FicVR+pqkhfHBx9iOqJ83hJv82B0s9PGpAXu&#10;661BdhTkgF36UgWvthnLhoqv5tN5UrYQzydz9DqQQ43uK36Tx+/kmYjjg23SliC0Oc0pE2PPfCKS&#10;E5ww1iPTDZWXDkdeNTRPRAzh5Eh6QTTpAH9zNpAbK+5/HQQqzswnS9RXxWwW7ZsWs/mSEDG8jtTX&#10;EWElSVU8cHaabkOyfOLh7qg7O524vWRyzplclnCeX0S08fU67Xp5t5s/AAAA//8DAFBLAwQUAAYA&#10;CAAAACEABos0FOEAAAANAQAADwAAAGRycy9kb3ducmV2LnhtbEyPzU7DMBCE70i8g7VI3Fo7lKRV&#10;yKaqqLhwQKIgwdGNnTjCf7LdNLw97oked3Y0802znY0mkwxxdBahWDIg0nZOjHZA+Px4WWyAxMSt&#10;4NpZifArI2zb25uG18Kd7bucDmkgOcTGmiOolHxNaeyUNDwunZc2/3oXDE/5DAMVgZ9zuNH0gbGK&#10;Gj7a3KC4l89Kdj+Hk0H4MmoU+/D23Qs97V/7Xenn4BHv7+bdE5Ak5/Rvhgt+Roc2Mx3dyYpINMKi&#10;WFWZPSGUK/YI5GJh602WjgjrsqiAtg29XtH+AQAA//8DAFBLAQItABQABgAIAAAAIQC2gziS/gAA&#10;AOEBAAATAAAAAAAAAAAAAAAAAAAAAABbQ29udGVudF9UeXBlc10ueG1sUEsBAi0AFAAGAAgAAAAh&#10;ADj9If/WAAAAlAEAAAsAAAAAAAAAAAAAAAAALwEAAF9yZWxzLy5yZWxzUEsBAi0AFAAGAAgAAAAh&#10;AEc7jgsSAgAA/wMAAA4AAAAAAAAAAAAAAAAALgIAAGRycy9lMm9Eb2MueG1sUEsBAi0AFAAGAAgA&#10;AAAhAAaLNBThAAAADQEAAA8AAAAAAAAAAAAAAAAAbAQAAGRycy9kb3ducmV2LnhtbFBLBQYAAAAA&#10;BAAEAPMAAAB6BQAAAAA=&#10;" stroked="f">
                <v:textbox style="mso-fit-shape-to-text:t">
                  <w:txbxContent>
                    <w:p w14:paraId="4FC4D8C7" w14:textId="7D48F291" w:rsidR="0050382D" w:rsidRPr="000843A0" w:rsidRDefault="000843A0" w:rsidP="0050382D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Dos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bebés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esturión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lago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viven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el</w:t>
                      </w:r>
                      <w:proofErr w:type="spellEnd"/>
                      <w:r w:rsidRPr="000843A0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Grand Rapids Public Museum.</w:t>
                      </w:r>
                      <w:r w:rsidRPr="000843A0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4C28" w:rsidRPr="00A866FF">
        <w:rPr>
          <w:rFonts w:asciiTheme="minorHAnsi" w:hAnsiTheme="minorHAnsi" w:cstheme="minorHAnsi"/>
          <w:sz w:val="56"/>
          <w:szCs w:val="60"/>
        </w:rPr>
        <w:drawing>
          <wp:anchor distT="0" distB="0" distL="114300" distR="114300" simplePos="0" relativeHeight="251687936" behindDoc="0" locked="0" layoutInCell="1" allowOverlap="1" wp14:anchorId="3774F11A" wp14:editId="1C523B6E">
            <wp:simplePos x="0" y="0"/>
            <wp:positionH relativeFrom="column">
              <wp:posOffset>434340</wp:posOffset>
            </wp:positionH>
            <wp:positionV relativeFrom="paragraph">
              <wp:posOffset>0</wp:posOffset>
            </wp:positionV>
            <wp:extent cx="5059680" cy="3315705"/>
            <wp:effectExtent l="0" t="0" r="762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87" t="34644" r="35384" b="30256"/>
                    <a:stretch/>
                  </pic:blipFill>
                  <pic:spPr bwMode="auto">
                    <a:xfrm>
                      <a:off x="0" y="0"/>
                      <a:ext cx="5059680" cy="3315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25A62D4F" w14:textId="75470B78" w:rsidR="00885F94" w:rsidRPr="00A866FF" w:rsidRDefault="008346A0" w:rsidP="000D2984">
      <w:pPr>
        <w:rPr>
          <w:rFonts w:asciiTheme="minorHAnsi" w:hAnsiTheme="minorHAnsi" w:cstheme="minorHAnsi"/>
          <w:sz w:val="54"/>
          <w:szCs w:val="54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“Grand Fish, Grand River”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esturión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lago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pez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más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largo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antiguo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Great Lakes. ¡El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esturión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crecer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hasta 7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siete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) pies de largo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vivir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150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ciento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cincuenta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)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años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!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historia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pesca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oeste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Michigan. Me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conocer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a dos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bebés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esturión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lago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viven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4"/>
          <w:szCs w:val="54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4"/>
          <w:szCs w:val="54"/>
          <w:shd w:val="clear" w:color="auto" w:fill="FFFFFF"/>
        </w:rPr>
        <w:t> </w:t>
      </w:r>
    </w:p>
    <w:p w14:paraId="7324FBD3" w14:textId="77777777" w:rsidR="00D73FCD" w:rsidRPr="00A866FF" w:rsidRDefault="00347A4E" w:rsidP="00716F46">
      <w:pPr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19680" behindDoc="0" locked="0" layoutInCell="1" allowOverlap="1" wp14:anchorId="19BE9B4B" wp14:editId="405845CB">
            <wp:simplePos x="0" y="0"/>
            <wp:positionH relativeFrom="column">
              <wp:posOffset>-281940</wp:posOffset>
            </wp:positionH>
            <wp:positionV relativeFrom="paragraph">
              <wp:posOffset>259080</wp:posOffset>
            </wp:positionV>
            <wp:extent cx="6487795" cy="1082675"/>
            <wp:effectExtent l="0" t="0" r="8255" b="3175"/>
            <wp:wrapTopAndBottom/>
            <wp:docPr id="43" name="Picture 43" descr="Mummy Cartonnage, Inner Coff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ummy Cartonnage, Inner Coffin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108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6F46" w:rsidRPr="00A866FF">
        <w:rPr>
          <w:rFonts w:asciiTheme="minorHAnsi" w:hAnsiTheme="minorHAnsi" w:cstheme="minorHAnsi"/>
          <w:noProof/>
          <w:sz w:val="72"/>
          <w:szCs w:val="60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57A4368" wp14:editId="0E78AB46">
                <wp:simplePos x="0" y="0"/>
                <wp:positionH relativeFrom="column">
                  <wp:posOffset>-541020</wp:posOffset>
                </wp:positionH>
                <wp:positionV relativeFrom="paragraph">
                  <wp:posOffset>1489710</wp:posOffset>
                </wp:positionV>
                <wp:extent cx="6964680" cy="1404620"/>
                <wp:effectExtent l="0" t="0" r="7620" b="0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646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71D8BB" w14:textId="77777777" w:rsidR="009920F2" w:rsidRPr="009920F2" w:rsidRDefault="009920F2" w:rsidP="00347A4E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El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ataúd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interno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sarcófago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Nakhte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-Bastet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Iru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anticuado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946 </w:t>
                            </w:r>
                          </w:p>
                          <w:p w14:paraId="6EF17D8F" w14:textId="2B9461AA" w:rsidR="00A753A1" w:rsidRPr="009920F2" w:rsidRDefault="009920F2" w:rsidP="009920F2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(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novecientos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cuarenta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y seis) A.C. hasta 712 (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setecientos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doce</w:t>
                            </w:r>
                            <w:proofErr w:type="spellEnd"/>
                            <w:r w:rsidRPr="009920F2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) A.C.</w:t>
                            </w:r>
                            <w:r w:rsidRPr="009920F2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57A4368" id="_x0000_s1037" type="#_x0000_t202" style="position:absolute;margin-left:-42.6pt;margin-top:117.3pt;width:548.4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P0pEgIAAP8DAAAOAAAAZHJzL2Uyb0RvYy54bWysk8GO0zAQhu9IvIPlO01atWUbNV0tXYqQ&#10;lgVp4QEcx2ksHI8Zu03K0zN2ut1quSFysOyM/Xvmm9/r26Ez7KjQa7Aln05yzpSVUGu7L/mP77t3&#10;N5z5IGwtDFhV8pPy/Hbz9s26d4WaQQumVshIxPqidyVvQ3BFlnnZqk74CThlKdgAdiLQEvdZjaIn&#10;9c5kszxfZj1g7RCk8p7+3o9Bvkn6TaNk+No0XgVmSk65hTRiGqs4Zpu1KPYoXKvlOQ3xD1l0Qlu6&#10;9CJ1L4JgB9R/SXVaInhowkRCl0HTaKlSDVTNNH9VzVMrnEq1EBzvLpj8/5OVj8cn9w1ZGD7AQA1M&#10;RXj3APKnZxa2rbB7dYcIfatETRdPI7Ksd744H42ofeGjSNV/gZqaLA4BktDQYBepUJ2M1KkBpwt0&#10;NQQm6edytZwvbygkKTad5/PlLLUlE8XzcYc+fFLQsTgpOVJXk7w4PvgQ0xHF85Z4mwej6502Ji1w&#10;X20NsqMgB+zSlyp4tc1Y1pd8tZgtkrKFeD6Zo9OBHGp0V/KbPH6jZyKOj7ZOW4LQZpxTJsae+UQk&#10;I5wwVAPTNZWX6EVeFdQnIoYwOpJeEE1awN+c9eTGkvtfB4GKM/PZEvXVdD6P9k2L+eI9IWJ4Hamu&#10;I8JKkip54GycbkOyfOLh7qg7O524vWRyzplclnCeX0S08fU67Xp5t5s/AAAA//8DAFBLAwQUAAYA&#10;CAAAACEAdiuqpOEAAAAMAQAADwAAAGRycy9kb3ducmV2LnhtbEyPTUvDQBCG74L/YRnBW7tJbEqI&#10;mZRi8eJBsAp63GYn2eB+hN1tGv+925PeZpiHd5632S1Gs5l8GJ1FyNcZMLKdk6MdED7en1cVsBCF&#10;lUI7Swg/FGDX3t40opbuYt9oPsaBpRAbaoGgYpxqzkOnyIiwdhPZdOudNyKm1Q9cenFJ4UbzIsu2&#10;3IjRpg9KTPSkqPs+ng3Cp1GjPPjXr17q+fDS78tp8RPi/d2yfwQWaYl/MFz1kzq0yenkzlYGphFW&#10;VVkkFKF42GyBXYksz9N0QtiUZQW8bfj/Eu0vAAAA//8DAFBLAQItABQABgAIAAAAIQC2gziS/gAA&#10;AOEBAAATAAAAAAAAAAAAAAAAAAAAAABbQ29udGVudF9UeXBlc10ueG1sUEsBAi0AFAAGAAgAAAAh&#10;ADj9If/WAAAAlAEAAAsAAAAAAAAAAAAAAAAALwEAAF9yZWxzLy5yZWxzUEsBAi0AFAAGAAgAAAAh&#10;AM1k/SkSAgAA/wMAAA4AAAAAAAAAAAAAAAAALgIAAGRycy9lMm9Eb2MueG1sUEsBAi0AFAAGAAgA&#10;AAAhAHYrqqThAAAADAEAAA8AAAAAAAAAAAAAAAAAbAQAAGRycy9kb3ducmV2LnhtbFBLBQYAAAAA&#10;BAAEAPMAAAB6BQAAAAA=&#10;" stroked="f">
                <v:textbox style="mso-fit-shape-to-text:t">
                  <w:txbxContent>
                    <w:p w14:paraId="7571D8BB" w14:textId="77777777" w:rsidR="009920F2" w:rsidRPr="009920F2" w:rsidRDefault="009920F2" w:rsidP="00347A4E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El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ataúd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interno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sarcófago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Nakhte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-Bastet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Iru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anticuado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946 </w:t>
                      </w:r>
                    </w:p>
                    <w:p w14:paraId="6EF17D8F" w14:textId="2B9461AA" w:rsidR="00A753A1" w:rsidRPr="009920F2" w:rsidRDefault="009920F2" w:rsidP="009920F2">
                      <w:pPr>
                        <w:jc w:val="center"/>
                        <w:rPr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(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novecientos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cuarenta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y seis) A.C. hasta 712 (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setecientos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doce</w:t>
                      </w:r>
                      <w:proofErr w:type="spellEnd"/>
                      <w:r w:rsidRPr="009920F2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) A.C.</w:t>
                      </w:r>
                      <w:r w:rsidRPr="009920F2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CDDBC78" w14:textId="77777777" w:rsidR="000F0D3F" w:rsidRPr="00A866FF" w:rsidRDefault="000F0D3F" w:rsidP="00540117">
      <w:pPr>
        <w:tabs>
          <w:tab w:val="left" w:pos="5448"/>
        </w:tabs>
        <w:rPr>
          <w:rFonts w:asciiTheme="minorHAnsi" w:hAnsiTheme="minorHAnsi" w:cstheme="minorHAnsi"/>
          <w:sz w:val="2"/>
          <w:szCs w:val="60"/>
        </w:rPr>
      </w:pPr>
    </w:p>
    <w:p w14:paraId="7E8DC622" w14:textId="2DF6B50D" w:rsidR="000820AC" w:rsidRPr="00A866FF" w:rsidRDefault="009920F2" w:rsidP="000D2984">
      <w:pPr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“Egypt: Be Curious,”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muchos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costumbres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antiguas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Egipto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. ¡Me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conocer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momia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real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tiene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más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de 3000 (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tres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 mil)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años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 xml:space="preserve">! Se llama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Nakhte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-Bastet-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Iru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.</w:t>
      </w:r>
    </w:p>
    <w:p w14:paraId="6C8C80AC" w14:textId="77777777" w:rsidR="009920F2" w:rsidRPr="00A866FF" w:rsidRDefault="009920F2" w:rsidP="000D2984">
      <w:pPr>
        <w:rPr>
          <w:rFonts w:asciiTheme="minorHAnsi" w:hAnsiTheme="minorHAnsi" w:cstheme="minorHAnsi"/>
          <w:sz w:val="56"/>
          <w:szCs w:val="60"/>
        </w:rPr>
      </w:pPr>
    </w:p>
    <w:p w14:paraId="1FF6F399" w14:textId="65C979D1" w:rsidR="00B60B36" w:rsidRPr="00A866FF" w:rsidRDefault="00D079E8" w:rsidP="00E53F41">
      <w:pPr>
        <w:rPr>
          <w:rFonts w:asciiTheme="minorHAnsi" w:hAnsiTheme="minorHAnsi" w:cstheme="minorHAnsi"/>
          <w:sz w:val="56"/>
          <w:szCs w:val="56"/>
        </w:rPr>
      </w:pPr>
      <w:r w:rsidRPr="00A866FF">
        <w:rPr>
          <w:rFonts w:asciiTheme="minorHAnsi" w:hAnsiTheme="minorHAnsi" w:cstheme="minorHAnsi"/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6EF3FAB1" wp14:editId="7D533930">
            <wp:simplePos x="0" y="0"/>
            <wp:positionH relativeFrom="column">
              <wp:posOffset>495300</wp:posOffset>
            </wp:positionH>
            <wp:positionV relativeFrom="paragraph">
              <wp:posOffset>0</wp:posOffset>
            </wp:positionV>
            <wp:extent cx="5013960" cy="4182324"/>
            <wp:effectExtent l="0" t="0" r="0" b="8890"/>
            <wp:wrapTopAndBottom/>
            <wp:docPr id="4" name="Picture 4" descr="Immerse Students Explor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merse Students Explori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3960" cy="4182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D00A1C4" w14:textId="2B7565C9" w:rsidR="000820AC" w:rsidRPr="00A866FF" w:rsidRDefault="00B8459D" w:rsidP="000820AC">
      <w:pPr>
        <w:rPr>
          <w:rFonts w:asciiTheme="minorHAnsi" w:hAnsiTheme="minorHAnsi" w:cstheme="minorHAnsi"/>
          <w:noProof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ocupado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tenga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fila.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Es bueno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turno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todos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disfruten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1C4ADCDC" w14:textId="77777777" w:rsidR="00355DB8" w:rsidRPr="00A866FF" w:rsidRDefault="00355DB8" w:rsidP="000820AC">
      <w:pPr>
        <w:rPr>
          <w:rFonts w:asciiTheme="minorHAnsi" w:hAnsiTheme="minorHAnsi" w:cstheme="minorHAnsi"/>
          <w:sz w:val="72"/>
          <w:szCs w:val="60"/>
        </w:rPr>
      </w:pPr>
    </w:p>
    <w:p w14:paraId="7F0792C0" w14:textId="2FED2A69" w:rsidR="009B36B9" w:rsidRPr="00A866FF" w:rsidRDefault="00941FD4" w:rsidP="00B8459D">
      <w:pPr>
        <w:tabs>
          <w:tab w:val="left" w:pos="2750"/>
        </w:tabs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sz w:val="56"/>
          <w:szCs w:val="60"/>
        </w:rPr>
        <w:lastRenderedPageBreak/>
        <w:drawing>
          <wp:anchor distT="0" distB="0" distL="114300" distR="114300" simplePos="0" relativeHeight="251728896" behindDoc="0" locked="0" layoutInCell="1" allowOverlap="1" wp14:anchorId="1A50154D" wp14:editId="0D4DEF29">
            <wp:simplePos x="0" y="0"/>
            <wp:positionH relativeFrom="column">
              <wp:posOffset>190500</wp:posOffset>
            </wp:positionH>
            <wp:positionV relativeFrom="paragraph">
              <wp:posOffset>0</wp:posOffset>
            </wp:positionV>
            <wp:extent cx="5600065" cy="5226685"/>
            <wp:effectExtent l="0" t="0" r="635" b="0"/>
            <wp:wrapTopAndBottom/>
            <wp:docPr id="12" name="Picture 12" descr="Airplane, Driggs Skylar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irplane, Driggs Skylark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17" b="29078"/>
                    <a:stretch/>
                  </pic:blipFill>
                  <pic:spPr bwMode="auto">
                    <a:xfrm>
                      <a:off x="0" y="0"/>
                      <a:ext cx="5600065" cy="52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B36B9" w:rsidRPr="00A866FF">
        <w:rPr>
          <w:rFonts w:asciiTheme="minorHAnsi" w:hAnsiTheme="minorHAnsi" w:cstheme="minorHAnsi"/>
          <w:sz w:val="56"/>
          <w:szCs w:val="60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01DCB69D" wp14:editId="0B5659CA">
                <wp:simplePos x="0" y="0"/>
                <wp:positionH relativeFrom="column">
                  <wp:posOffset>60325</wp:posOffset>
                </wp:positionH>
                <wp:positionV relativeFrom="paragraph">
                  <wp:posOffset>5341620</wp:posOffset>
                </wp:positionV>
                <wp:extent cx="5882005" cy="1404620"/>
                <wp:effectExtent l="0" t="0" r="4445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00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5EF9FF" w14:textId="432BFB4B" w:rsidR="00A753A1" w:rsidRPr="00B8459D" w:rsidRDefault="00B8459D" w:rsidP="009B36B9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Un “Driggs Skylark Biplane” </w:t>
                            </w:r>
                            <w:proofErr w:type="spellStart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cuelga</w:t>
                            </w:r>
                            <w:proofErr w:type="spellEnd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arriba</w:t>
                            </w:r>
                            <w:proofErr w:type="spellEnd"/>
                            <w:r w:rsidRPr="00B8459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la Galleria.</w:t>
                            </w:r>
                            <w:r w:rsidRPr="00B8459D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1DCB69D" id="_x0000_s1038" type="#_x0000_t202" style="position:absolute;margin-left:4.75pt;margin-top:420.6pt;width:463.15pt;height:110.6pt;z-index:2516920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C3rEwIAAP8DAAAOAAAAZHJzL2Uyb0RvYy54bWysk1Fv2yAQx98n7Tsg3hc7UdKlVpyqS5dp&#10;UtdN6voBMMYxGubYQWJnn34HTtOoe6vmBwQ++HP3uz+rm6Ez7KDQa7Aln05yzpSVUGu7K/nTz+2H&#10;JWc+CFsLA1aV/Kg8v1m/f7fqXaFm0IKpFTISsb7oXcnbEFyRZV62qhN+Ak5ZCjaAnQi0xF1Wo+hJ&#10;vTPZLM+vsh6wdghSeU9/78YgXyf9plEyfG8arwIzJafcQhoxjVUcs/VKFDsUrtXylIZ4Qxad0JYu&#10;PUvdiSDYHvU/Up2WCB6aMJHQZdA0WqpUA1UzzV9V89gKp1ItBMe7Myb//2Tlw+HR/UAWhk8wUANT&#10;Ed7dg/zlmYVNK+xO3SJC3ypR08XTiCzrnS9ORyNqX/goUvXfoKYmi32AJDQ02EUqVCcjdWrA8Qxd&#10;DYFJ+rlYLqmRC84kxabzfH41S23JRPF83KEPXxR0LE5KjtTVJC8O9z7EdETxvCXe5sHoequNSQvc&#10;VRuD7CDIAdv0pQpebTOW9SW/XswWSdlCPJ/M0elADjW6K/kyj9/omYjjs63TliC0GeeUibEnPhHJ&#10;CCcM1cB0TeXN4uHIq4L6SMQQRkfSC6JJC/iHs57cWHL/ey9QcWa+WqJ+PZ3Po33TYr74SIgYXkaq&#10;y4iwkqRKHjgbp5uQLJ94uFvqzlYnbi+ZnHImlyWcpxcRbXy5Trte3u36LwAAAP//AwBQSwMEFAAG&#10;AAgAAAAhAD9O58vfAAAACgEAAA8AAABkcnMvZG93bnJldi54bWxMj8FOwzAQRO9I/IO1SNyo09BU&#10;bYhTVVRcOCBRkODoxk4cYa8t203D37Oc4Liap9k3zW52lk06ptGjgOWiAKax82rEQcD729PdBljK&#10;EpW0HrWAb51g115fNbJW/oKvejrmgVEJploKMDmHmvPUGe1kWvigkbLeRycznXHgKsoLlTvLy6JY&#10;cydHpA9GBv1odPd1PDsBH86M6hBfPntlp8Nzv6/CHIMQtzfz/gFY1nP+g+FXn9ShJaeTP6NKzArY&#10;VgQK2KyWJTDKt/cVTTkRWKzLFfC24f8ntD8AAAD//wMAUEsBAi0AFAAGAAgAAAAhALaDOJL+AAAA&#10;4QEAABMAAAAAAAAAAAAAAAAAAAAAAFtDb250ZW50X1R5cGVzXS54bWxQSwECLQAUAAYACAAAACEA&#10;OP0h/9YAAACUAQAACwAAAAAAAAAAAAAAAAAvAQAAX3JlbHMvLnJlbHNQSwECLQAUAAYACAAAACEA&#10;zvwt6xMCAAD/AwAADgAAAAAAAAAAAAAAAAAuAgAAZHJzL2Uyb0RvYy54bWxQSwECLQAUAAYACAAA&#10;ACEAP07ny98AAAAKAQAADwAAAAAAAAAAAAAAAABtBAAAZHJzL2Rvd25yZXYueG1sUEsFBgAAAAAE&#10;AAQA8wAAAHkFAAAAAA==&#10;" stroked="f">
                <v:textbox style="mso-fit-shape-to-text:t">
                  <w:txbxContent>
                    <w:p w14:paraId="695EF9FF" w14:textId="432BFB4B" w:rsidR="00A753A1" w:rsidRPr="00B8459D" w:rsidRDefault="00B8459D" w:rsidP="009B36B9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Un “Driggs Skylark Biplane” </w:t>
                      </w:r>
                      <w:proofErr w:type="spellStart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cuelga</w:t>
                      </w:r>
                      <w:proofErr w:type="spellEnd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arriba</w:t>
                      </w:r>
                      <w:proofErr w:type="spellEnd"/>
                      <w:r w:rsidRPr="00B8459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la Galleria.</w:t>
                      </w:r>
                      <w:r w:rsidRPr="00B8459D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459D" w:rsidRPr="00A866FF">
        <w:rPr>
          <w:rFonts w:asciiTheme="minorHAnsi" w:hAnsiTheme="minorHAnsi" w:cstheme="minorHAnsi"/>
          <w:sz w:val="32"/>
          <w:szCs w:val="32"/>
        </w:rPr>
        <w:tab/>
      </w:r>
    </w:p>
    <w:p w14:paraId="521B8B53" w14:textId="04A3D0A9" w:rsidR="00BF5D20" w:rsidRPr="00A866FF" w:rsidRDefault="00BF5D20" w:rsidP="009B36B9">
      <w:pPr>
        <w:tabs>
          <w:tab w:val="left" w:pos="2004"/>
        </w:tabs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veces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cambian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Si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cerrada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,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Hay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cosas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emocionantes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hacer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1B88A376" w14:textId="05782EDC" w:rsidR="00816289" w:rsidRPr="00A866FF" w:rsidRDefault="00DF73E2" w:rsidP="009B36B9">
      <w:pPr>
        <w:tabs>
          <w:tab w:val="left" w:pos="2004"/>
        </w:tabs>
        <w:rPr>
          <w:rStyle w:val="eop"/>
          <w:rFonts w:asciiTheme="minorHAnsi" w:hAnsiTheme="minorHAnsi" w:cstheme="minorHAnsi"/>
          <w:color w:val="000000"/>
          <w:sz w:val="40"/>
          <w:szCs w:val="40"/>
          <w:shd w:val="clear" w:color="auto" w:fill="FFFFFF"/>
        </w:rPr>
      </w:pPr>
      <w:r w:rsidRPr="00A866FF">
        <w:rPr>
          <w:rFonts w:asciiTheme="minorHAnsi" w:hAnsiTheme="minorHAnsi" w:cstheme="minorHAnsi"/>
          <w:noProof/>
          <w:sz w:val="56"/>
          <w:szCs w:val="56"/>
        </w:rPr>
        <w:lastRenderedPageBreak/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0ABF4912" wp14:editId="47718595">
                <wp:simplePos x="0" y="0"/>
                <wp:positionH relativeFrom="column">
                  <wp:posOffset>-325120</wp:posOffset>
                </wp:positionH>
                <wp:positionV relativeFrom="paragraph">
                  <wp:posOffset>3988435</wp:posOffset>
                </wp:positionV>
                <wp:extent cx="6560820" cy="1404620"/>
                <wp:effectExtent l="0" t="0" r="0" b="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FC0DC4" w14:textId="1DF61330" w:rsidR="009B36B9" w:rsidRPr="00651783" w:rsidRDefault="00651783" w:rsidP="009B36B9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Roger B Chaffee era </w:t>
                            </w:r>
                            <w:proofErr w:type="spellStart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astronauta</w:t>
                            </w:r>
                            <w:proofErr w:type="spellEnd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nacido</w:t>
                            </w:r>
                            <w:proofErr w:type="spellEnd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651783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Grand Rapids.</w:t>
                            </w:r>
                            <w:r w:rsidRPr="00651783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ABF4912" id="_x0000_s1039" type="#_x0000_t202" style="position:absolute;margin-left:-25.6pt;margin-top:314.05pt;width:516.6pt;height:110.6pt;z-index:2517309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IcAEAIAAP8DAAAOAAAAZHJzL2Uyb0RvYy54bWysU9uO0zAQfUfiHyy/06SlLd2o6WrpUoS0&#10;XKSFD3Adp7FwPGbsNilfz9jJdgu8IfxgeTwzxzNnjte3fWvYSaHXYEs+neScKSuh0vZQ8m9fd69W&#10;nPkgbCUMWFXys/L8dvPyxbpzhZpBA6ZSyAjE+qJzJW9CcEWWedmoVvgJOGXJWQO2IpCJh6xC0RF6&#10;a7JZni+zDrByCFJ5T7f3g5NvEn5dKxk+17VXgZmSU20h7Zj2fdyzzVoUBxSu0XIsQ/xDFa3Qlh69&#10;QN2LINgR9V9QrZYIHuowkdBmUNdaqtQDdTPN/+jmsRFOpV6IHO8uNPn/Bys/nR7dF2Shfws9DTA1&#10;4d0DyO+eWdg2wh7UHSJ0jRIVPTyNlGWd88WYGqn2hY8g++4jVDRkcQyQgPoa28gK9ckInQZwvpCu&#10;+sAkXS4Xy3w1I5ck33Sez5dkxDdE8ZTu0If3CloWDyVHmmqCF6cHH4bQp5D4mgejq502Jhl42G8N&#10;spMgBezSGtF/CzOWdSW/WcwWCdlCzE/iaHUghRrdlnyVxzVoJtLxzlYpJAhthjMVbezIT6RkICf0&#10;+57pitp7HZMjX3uozsQYwqBI+kF0aAB/ctaRGkvufxwFKs7MB0us30zn8yjfZMwXbyJfeO3ZX3uE&#10;lQRV8sDZcNyGJPnEh7uj6ex04u25krFmUllifvwRUcbXdop6/rebXwAAAP//AwBQSwMEFAAGAAgA&#10;AAAhAI7K4xbhAAAACwEAAA8AAABkcnMvZG93bnJldi54bWxMj8FOwzAQRO9I/IO1SNxaJ4FWaRqn&#10;qqi4cECiINGjG2/iiHht2W4a/h5zguNqn2be1LvZjGxCHwZLAvJlBgyptWqgXsDH+/OiBBaiJCVH&#10;SyjgGwPsmtubWlbKXukNp2PsWQqhUEkBOkZXcR5ajUaGpXVI6ddZb2RMp++58vKaws3IiyxbcyMH&#10;Sg1aOnzS2H4dL0bAp9GDOvjXU6fG6fDS7Vdu9k6I+7t5vwUWcY5/MPzqJ3VoktPZXkgFNgpYrPIi&#10;oQLWRZkDS8SmLNK6s4DycfMAvKn5/w3NDwAAAP//AwBQSwECLQAUAAYACAAAACEAtoM4kv4AAADh&#10;AQAAEwAAAAAAAAAAAAAAAAAAAAAAW0NvbnRlbnRfVHlwZXNdLnhtbFBLAQItABQABgAIAAAAIQA4&#10;/SH/1gAAAJQBAAALAAAAAAAAAAAAAAAAAC8BAABfcmVscy8ucmVsc1BLAQItABQABgAIAAAAIQBB&#10;3IcAEAIAAP8DAAAOAAAAAAAAAAAAAAAAAC4CAABkcnMvZTJvRG9jLnhtbFBLAQItABQABgAIAAAA&#10;IQCOyuMW4QAAAAsBAAAPAAAAAAAAAAAAAAAAAGoEAABkcnMvZG93bnJldi54bWxQSwUGAAAAAAQA&#10;BADzAAAAeAUAAAAA&#10;" stroked="f">
                <v:textbox style="mso-fit-shape-to-text:t">
                  <w:txbxContent>
                    <w:p w14:paraId="33FC0DC4" w14:textId="1DF61330" w:rsidR="009B36B9" w:rsidRPr="00651783" w:rsidRDefault="00651783" w:rsidP="009B36B9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Roger B Chaffee era </w:t>
                      </w:r>
                      <w:proofErr w:type="spellStart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astronauta</w:t>
                      </w:r>
                      <w:proofErr w:type="spellEnd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nacido</w:t>
                      </w:r>
                      <w:proofErr w:type="spellEnd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651783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Grand Rapids.</w:t>
                      </w:r>
                      <w:r w:rsidRPr="00651783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16289" w:rsidRPr="00A866FF">
        <w:rPr>
          <w:rFonts w:asciiTheme="minorHAnsi" w:hAnsiTheme="minorHAnsi" w:cstheme="minorHAnsi"/>
          <w:noProof/>
          <w:sz w:val="56"/>
          <w:szCs w:val="56"/>
        </w:rPr>
        <w:drawing>
          <wp:anchor distT="0" distB="0" distL="114300" distR="114300" simplePos="0" relativeHeight="251663360" behindDoc="0" locked="0" layoutInCell="1" allowOverlap="1" wp14:anchorId="577FBDEB" wp14:editId="6124005D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67500" cy="3810000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81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6B9D14BC" w14:textId="52D30BCA" w:rsidR="00700832" w:rsidRPr="00A866FF" w:rsidRDefault="00816289" w:rsidP="009B36B9">
      <w:pPr>
        <w:tabs>
          <w:tab w:val="left" w:pos="2004"/>
        </w:tabs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Roger B Chaffee Planetarium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espacio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exterior. Ver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planetario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como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al cine,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excepto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pantalla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cine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cielo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!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83CCA3E" w14:textId="24E162E2" w:rsidR="008968F0" w:rsidRPr="00A866FF" w:rsidRDefault="009E715A" w:rsidP="00FE0B96">
      <w:pPr>
        <w:tabs>
          <w:tab w:val="left" w:pos="1356"/>
        </w:tabs>
        <w:rPr>
          <w:rFonts w:asciiTheme="minorHAnsi" w:hAnsiTheme="minorHAnsi" w:cstheme="minorHAnsi"/>
          <w:sz w:val="56"/>
          <w:szCs w:val="56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2992" behindDoc="0" locked="0" layoutInCell="1" allowOverlap="1" wp14:anchorId="243B8BE7" wp14:editId="1B72D844">
                <wp:simplePos x="0" y="0"/>
                <wp:positionH relativeFrom="column">
                  <wp:posOffset>-349250</wp:posOffset>
                </wp:positionH>
                <wp:positionV relativeFrom="paragraph">
                  <wp:posOffset>3116580</wp:posOffset>
                </wp:positionV>
                <wp:extent cx="6560820" cy="1404620"/>
                <wp:effectExtent l="0" t="0" r="0" b="0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6082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B0F4CF" w14:textId="7DBDFB2C" w:rsidR="009E715A" w:rsidRPr="006678B4" w:rsidRDefault="009E715A" w:rsidP="009E715A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6678B4"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  <w:t xml:space="preserve">Inside the Roger B. Chaffee </w:t>
                            </w:r>
                            <w:proofErr w:type="spellStart"/>
                            <w:r w:rsidR="006678B4" w:rsidRPr="006678B4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Dentro</w:t>
                            </w:r>
                            <w:proofErr w:type="spellEnd"/>
                            <w:r w:rsidR="006678B4" w:rsidRPr="006678B4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</w:t>
                            </w:r>
                            <w:proofErr w:type="spellStart"/>
                            <w:r w:rsidR="006678B4" w:rsidRPr="006678B4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planetario</w:t>
                            </w:r>
                            <w:proofErr w:type="spellEnd"/>
                            <w:r w:rsidR="006678B4" w:rsidRPr="006678B4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 Roger B Chaffee.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43B8BE7" id="_x0000_s1040" type="#_x0000_t202" style="position:absolute;margin-left:-27.5pt;margin-top:245.4pt;width:516.6pt;height:110.6pt;z-index:25173299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R2uDgIAAP8DAAAOAAAAZHJzL2Uyb0RvYy54bWysU8GO0zAQvSPxD5bvNGnVlm7UdLV0KUJa&#10;FqSFD3Adp7FwPGbsNilfz9jJdgvcED5YHs/M88yb5/Vt3xp2Uug12JJPJzlnykqotD2U/NvX3ZsV&#10;Zz4IWwkDVpX8rDy/3bx+te5coWbQgKkUMgKxvuhcyZsQXJFlXjaqFX4CTlly1oCtCGTiIatQdITe&#10;mmyW58usA6wcglTe0+394OSbhF/XSobPde1VYKbkVFtIO6Z9H/dssxbFAYVrtBzLEP9QRSu0pUcv&#10;UPciCHZE/RdUqyWChzpMJLQZ1LWWKvVA3UzzP7p5aoRTqRcix7sLTf7/wcrH05P7giz076CnAaYm&#10;vHsA+d0zC9tG2IO6Q4SuUaKih6eRsqxzvhhTI9W+8BFk332CioYsjgESUF9jG1mhPhmh0wDOF9JV&#10;H5iky+Vima9m5JLkm87z+ZKM+IYontMd+vBBQcvioeRIU03w4vTgwxD6HBJf82B0tdPGJAMP+61B&#10;dhKkgF1aI/pvYcayruQ3i9kiIVuI+UkcrQ6kUKPbkq/yuAbNRDre2yqFBKHNcKaijR35iZQM5IR+&#10;3zNdxfZicuRrD9WZGEMYFEk/iA4N4E/OOlJjyf2Po0DFmfloifWb6Xwe5ZuM+eJt5AuvPftrj7CS&#10;oEoeOBuO25Akn/hwdzSdnU68vVQy1kwqS8yPPyLK+NpOUS//dvMLAAD//wMAUEsDBBQABgAIAAAA&#10;IQBoRxsV4AAAAAsBAAAPAAAAZHJzL2Rvd25yZXYueG1sTI/LTsMwEEX3SPyDNUjsWrsRoW3IpKqo&#10;2LBAoiDB0o2dh/BLtpuGv2dYwXI0V/eeU+9ma9ikYxq9Q1gtBTDtWq9G1yO8vz0tNsBSlk5J451G&#10;+NYJds31VS0r5S/uVU/H3DMqcamSCEPOoeI8tYO2Mi190I5+nY9WZjpjz1WUFyq3hhdC3HMrR0cL&#10;gwz6cdDt1/FsET7sMKpDfPnslJkOz92+DHMMiLc38/4BWNZz/gvDLz6hQ0NMJ392KjGDsChLcskI&#10;d1tBDpTYrjcFsBPCelUI4E3N/zs0PwAAAP//AwBQSwECLQAUAAYACAAAACEAtoM4kv4AAADhAQAA&#10;EwAAAAAAAAAAAAAAAAAAAAAAW0NvbnRlbnRfVHlwZXNdLnhtbFBLAQItABQABgAIAAAAIQA4/SH/&#10;1gAAAJQBAAALAAAAAAAAAAAAAAAAAC8BAABfcmVscy8ucmVsc1BLAQItABQABgAIAAAAIQC80R2u&#10;DgIAAP8DAAAOAAAAAAAAAAAAAAAAAC4CAABkcnMvZTJvRG9jLnhtbFBLAQItABQABgAIAAAAIQBo&#10;RxsV4AAAAAsBAAAPAAAAAAAAAAAAAAAAAGgEAABkcnMvZG93bnJldi54bWxQSwUGAAAAAAQABADz&#10;AAAAdQUAAAAA&#10;" stroked="f">
                <v:textbox style="mso-fit-shape-to-text:t">
                  <w:txbxContent>
                    <w:p w14:paraId="55B0F4CF" w14:textId="7DBDFB2C" w:rsidR="009E715A" w:rsidRPr="006678B4" w:rsidRDefault="009E715A" w:rsidP="009E715A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6678B4"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  <w:t xml:space="preserve">Inside the Roger B. Chaffee </w:t>
                      </w:r>
                      <w:proofErr w:type="spellStart"/>
                      <w:r w:rsidR="006678B4" w:rsidRPr="006678B4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Dentro</w:t>
                      </w:r>
                      <w:proofErr w:type="spellEnd"/>
                      <w:r w:rsidR="006678B4" w:rsidRPr="006678B4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</w:t>
                      </w:r>
                      <w:proofErr w:type="spellStart"/>
                      <w:r w:rsidR="006678B4" w:rsidRPr="006678B4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planetario</w:t>
                      </w:r>
                      <w:proofErr w:type="spellEnd"/>
                      <w:r w:rsidR="006678B4" w:rsidRPr="006678B4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 Roger B Chaffee.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968F0" w:rsidRPr="00A866FF">
        <w:rPr>
          <w:rFonts w:asciiTheme="minorHAnsi" w:hAnsiTheme="minorHAnsi" w:cstheme="minorHAnsi"/>
          <w:noProof/>
        </w:rPr>
        <w:drawing>
          <wp:anchor distT="0" distB="0" distL="114300" distR="114300" simplePos="0" relativeHeight="251667456" behindDoc="0" locked="0" layoutInCell="1" allowOverlap="1" wp14:anchorId="1FDF56C9" wp14:editId="56112BB1">
            <wp:simplePos x="0" y="0"/>
            <wp:positionH relativeFrom="column">
              <wp:posOffset>-297180</wp:posOffset>
            </wp:positionH>
            <wp:positionV relativeFrom="paragraph">
              <wp:posOffset>0</wp:posOffset>
            </wp:positionV>
            <wp:extent cx="6508414" cy="3078480"/>
            <wp:effectExtent l="0" t="0" r="6985" b="7620"/>
            <wp:wrapTopAndBottom/>
            <wp:docPr id="33" name="Picture 33" descr="Stunning new technology at the Roger B. Chaffee Planetarium - The  Collegiate Liv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tunning new technology at the Roger B. Chaffee Planetarium - The  Collegiate Liv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414" cy="307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0B96" w:rsidRPr="00A866FF">
        <w:rPr>
          <w:rFonts w:asciiTheme="minorHAnsi" w:hAnsiTheme="minorHAnsi" w:cstheme="minorHAnsi"/>
          <w:sz w:val="56"/>
          <w:szCs w:val="56"/>
        </w:rPr>
        <w:tab/>
      </w:r>
    </w:p>
    <w:p w14:paraId="4F2791FA" w14:textId="1D2A7E5A" w:rsidR="00DE42D0" w:rsidRPr="00A866FF" w:rsidRDefault="006678B4" w:rsidP="001B1237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inicia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presentador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hablará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habitación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oscurecerá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Después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las luces se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encenderán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nuevo. Si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ponerme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salir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habitación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cualquier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momento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C17FB90" w14:textId="77777777" w:rsidR="00FE0B96" w:rsidRPr="00A866FF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7F1A91AF" w14:textId="77777777" w:rsidR="00FE0B96" w:rsidRPr="00A866FF" w:rsidRDefault="00FE0B96" w:rsidP="00C32FF3">
      <w:pPr>
        <w:jc w:val="center"/>
        <w:rPr>
          <w:rFonts w:asciiTheme="minorHAnsi" w:hAnsiTheme="minorHAnsi" w:cstheme="minorHAnsi"/>
          <w:sz w:val="60"/>
          <w:szCs w:val="60"/>
        </w:rPr>
      </w:pPr>
    </w:p>
    <w:p w14:paraId="3953E6A1" w14:textId="77777777" w:rsidR="00461715" w:rsidRPr="00A866FF" w:rsidRDefault="00F11B33" w:rsidP="0047024B">
      <w:pPr>
        <w:rPr>
          <w:rFonts w:asciiTheme="minorHAnsi" w:hAnsiTheme="minorHAnsi" w:cstheme="minorHAnsi"/>
          <w:sz w:val="40"/>
          <w:szCs w:val="40"/>
        </w:rPr>
      </w:pPr>
      <w:r w:rsidRPr="00A866FF">
        <w:rPr>
          <w:rFonts w:asciiTheme="minorHAnsi" w:hAnsiTheme="minorHAnsi" w:cstheme="minorHAnsi"/>
          <w:noProof/>
          <w:sz w:val="72"/>
          <w:szCs w:val="60"/>
        </w:rPr>
        <w:lastRenderedPageBreak/>
        <mc:AlternateContent>
          <mc:Choice Requires="wps">
            <w:drawing>
              <wp:anchor distT="45720" distB="45720" distL="114300" distR="114300" simplePos="0" relativeHeight="251735040" behindDoc="0" locked="0" layoutInCell="1" allowOverlap="1" wp14:anchorId="6BC61ADC" wp14:editId="2A0169E7">
                <wp:simplePos x="0" y="0"/>
                <wp:positionH relativeFrom="column">
                  <wp:posOffset>-876300</wp:posOffset>
                </wp:positionH>
                <wp:positionV relativeFrom="paragraph">
                  <wp:posOffset>2705100</wp:posOffset>
                </wp:positionV>
                <wp:extent cx="7688580" cy="1404620"/>
                <wp:effectExtent l="0" t="0" r="7620" b="0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85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029794" w14:textId="77777777" w:rsidR="0047024B" w:rsidRDefault="0047024B" w:rsidP="00412D01">
                            <w:pPr>
                              <w:jc w:val="center"/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</w:pPr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El “Spillman Carousel” </w:t>
                            </w: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fue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construido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Nueva York </w:t>
                            </w:r>
                          </w:p>
                          <w:p w14:paraId="74852FCD" w14:textId="5ED809F3" w:rsidR="00412D01" w:rsidRPr="0047024B" w:rsidRDefault="0047024B" w:rsidP="00412D01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1928 (mil </w:t>
                            </w: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novecientos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veintiocho</w:t>
                            </w:r>
                            <w:proofErr w:type="spellEnd"/>
                            <w:r w:rsidRPr="0047024B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).</w:t>
                            </w:r>
                            <w:r w:rsidRPr="0047024B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C61ADC" id="_x0000_s1041" type="#_x0000_t202" style="position:absolute;margin-left:-69pt;margin-top:213pt;width:605.4pt;height:110.6pt;z-index:2517350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5DPiEwIAAP8DAAAOAAAAZHJzL2Uyb0RvYy54bWysk92O2yAQhe8r9R0Q942dKMlmrTirbbap&#10;Km1/pG0fAGMco2KGDiR2+vQdcDYbbe+q+gKBBw4z3xzWd0Nn2FGh12BLPp3knCkrodZ2X/If33fv&#10;Vpz5IGwtDFhV8pPy/G7z9s26d4WaQQumVshIxPqidyVvQ3BFlnnZqk74CThlKdgAdiLQEvdZjaIn&#10;9c5kszxfZj1g7RCk8p7+PoxBvkn6TaNk+No0XgVmSk65hTRiGqs4Zpu1KPYoXKvlOQ3xD1l0Qlu6&#10;9CL1IIJgB9R/SXVaInhowkRCl0HTaKlSDVTNNH9VzVMrnEq1EBzvLpj8/5OVX45P7huyMLyHgRqY&#10;ivDuEeRPzyxsW2H36h4R+laJmi6eRmRZ73xxPhpR+8JHkar/DDU1WRwCJKGhwS5SoToZqVMDThfo&#10;aghM0s+b5Wq1WFFIUmw6z+fLWWpLJorn4w59+KigY3FScqSuJnlxfPQhpiOK5y3xNg9G1zttTFrg&#10;vtoaZEdBDtilL1XwapuxrC/57WK2SMoW4vlkjk4HcqjRXclXefxGz0QcH2ydtgShzTinTIw984lI&#10;RjhhqAamaypvEQ9HXhXUJyKGMDqSXhBNWsDfnPXkxpL7XweBijPzyRL12+l8Hu2bFvPFDSFieB2p&#10;riPCSpIqeeBsnG5Dsnzi4e6pOzuduL1kcs6ZXJZwnl9EtPH1Ou16ebebPwAAAP//AwBQSwMEFAAG&#10;AAgAAAAhAFwWir/iAAAADQEAAA8AAABkcnMvZG93bnJldi54bWxMj8tOwzAQRfdI/IM1SOxap6Gk&#10;VRqnqqjYsECiIMHSjSdx1Pgh203D3zNd0d2M5urOOdV2MgMbMcTeWQGLeQYMbeNUbzsBX5+vszWw&#10;mKRVcnAWBfxihG19f1fJUrmL/cDxkDpGJTaWUoBOyZecx0ajkXHuPFq6tS4YmWgNHVdBXqjcDDzP&#10;soIb2Vv6oKXHF43N6XA2Ar6N7tU+vP+0ahj3b+3u2U/BC/H4MO02wBJO6T8MV3xCh5qYju5sVWSD&#10;gNniaU0yScAyL2i4RrJVTjpHAcVylQOvK35rUf8BAAD//wMAUEsBAi0AFAAGAAgAAAAhALaDOJL+&#10;AAAA4QEAABMAAAAAAAAAAAAAAAAAAAAAAFtDb250ZW50X1R5cGVzXS54bWxQSwECLQAUAAYACAAA&#10;ACEAOP0h/9YAAACUAQAACwAAAAAAAAAAAAAAAAAvAQAAX3JlbHMvLnJlbHNQSwECLQAUAAYACAAA&#10;ACEAQeQz4hMCAAD/AwAADgAAAAAAAAAAAAAAAAAuAgAAZHJzL2Uyb0RvYy54bWxQSwECLQAUAAYA&#10;CAAAACEAXBaKv+IAAAANAQAADwAAAAAAAAAAAAAAAABtBAAAZHJzL2Rvd25yZXYueG1sUEsFBgAA&#10;AAAEAAQA8wAAAHwFAAAAAA==&#10;" stroked="f">
                <v:textbox style="mso-fit-shape-to-text:t">
                  <w:txbxContent>
                    <w:p w14:paraId="21029794" w14:textId="77777777" w:rsidR="0047024B" w:rsidRDefault="0047024B" w:rsidP="00412D01">
                      <w:pPr>
                        <w:jc w:val="center"/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</w:pPr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El “Spillman Carousel” </w:t>
                      </w: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fue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construido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Nueva York </w:t>
                      </w:r>
                    </w:p>
                    <w:p w14:paraId="74852FCD" w14:textId="5ED809F3" w:rsidR="00412D01" w:rsidRPr="0047024B" w:rsidRDefault="0047024B" w:rsidP="00412D01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1928 (mil </w:t>
                      </w: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novecientos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veintiocho</w:t>
                      </w:r>
                      <w:proofErr w:type="spellEnd"/>
                      <w:r w:rsidRPr="0047024B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).</w:t>
                      </w:r>
                      <w:r w:rsidRPr="0047024B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866FF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47328" behindDoc="0" locked="0" layoutInCell="1" allowOverlap="1" wp14:anchorId="13487FB0" wp14:editId="5F574253">
            <wp:simplePos x="0" y="0"/>
            <wp:positionH relativeFrom="column">
              <wp:posOffset>3627120</wp:posOffset>
            </wp:positionH>
            <wp:positionV relativeFrom="paragraph">
              <wp:posOffset>0</wp:posOffset>
            </wp:positionV>
            <wp:extent cx="2859405" cy="2584450"/>
            <wp:effectExtent l="0" t="0" r="0" b="635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91"/>
                    <a:stretch/>
                  </pic:blipFill>
                  <pic:spPr bwMode="auto">
                    <a:xfrm>
                      <a:off x="0" y="0"/>
                      <a:ext cx="2859405" cy="258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66FF">
        <w:rPr>
          <w:rFonts w:asciiTheme="minorHAnsi" w:hAnsiTheme="minorHAnsi" w:cstheme="minorHAnsi"/>
          <w:noProof/>
          <w:sz w:val="60"/>
          <w:szCs w:val="60"/>
        </w:rPr>
        <w:drawing>
          <wp:anchor distT="0" distB="0" distL="114300" distR="114300" simplePos="0" relativeHeight="251737088" behindDoc="0" locked="0" layoutInCell="1" allowOverlap="1" wp14:anchorId="31985D9E" wp14:editId="3D4C4CB7">
            <wp:simplePos x="0" y="0"/>
            <wp:positionH relativeFrom="column">
              <wp:posOffset>-518160</wp:posOffset>
            </wp:positionH>
            <wp:positionV relativeFrom="paragraph">
              <wp:posOffset>0</wp:posOffset>
            </wp:positionV>
            <wp:extent cx="3817620" cy="2584450"/>
            <wp:effectExtent l="0" t="0" r="0" b="635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258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3724C" w14:textId="12C8BEC8" w:rsidR="00A12826" w:rsidRPr="00A866FF" w:rsidRDefault="00CF7FFD" w:rsidP="00F67A9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montar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“Spillman Carousel.” Tiene luces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toca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música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Si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música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demasiado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ruidosa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ponerme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audífonos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carrusel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vueltas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círculo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algunos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animales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suben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bajan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trabajador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me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ayudar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elegir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asiento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correcto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mantenerme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seguro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debo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carrusel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deje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moverse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antes de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bajarme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7F04B635" w14:textId="51DA1A6D" w:rsidR="00A206F4" w:rsidRPr="00A866FF" w:rsidRDefault="00394A4E" w:rsidP="002B51A0">
      <w:pPr>
        <w:tabs>
          <w:tab w:val="left" w:pos="5940"/>
        </w:tabs>
        <w:rPr>
          <w:rStyle w:val="normaltextrun"/>
          <w:rFonts w:asciiTheme="minorHAnsi" w:hAnsiTheme="minorHAnsi" w:cstheme="minorHAnsi"/>
          <w:color w:val="000000"/>
          <w:sz w:val="40"/>
          <w:szCs w:val="40"/>
          <w:shd w:val="clear" w:color="auto" w:fill="FFFFFF"/>
          <w:lang w:val="en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3327EBE9" wp14:editId="337ABD53">
                <wp:simplePos x="0" y="0"/>
                <wp:positionH relativeFrom="column">
                  <wp:posOffset>-436245</wp:posOffset>
                </wp:positionH>
                <wp:positionV relativeFrom="paragraph">
                  <wp:posOffset>2556510</wp:posOffset>
                </wp:positionV>
                <wp:extent cx="6835140" cy="1404620"/>
                <wp:effectExtent l="0" t="0" r="3810" b="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514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DF7AA6" w14:textId="04A8F28B" w:rsidR="00394A4E" w:rsidRPr="00CF7FFD" w:rsidRDefault="00CF7FFD" w:rsidP="00394A4E">
                            <w:pPr>
                              <w:jc w:val="center"/>
                              <w:rPr>
                                <w:rFonts w:asciiTheme="minorHAnsi" w:hAnsiTheme="minorHAnsi" w:cstheme="minorHAnsi"/>
                                <w:sz w:val="32"/>
                                <w:szCs w:val="32"/>
                              </w:rPr>
                            </w:pPr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El café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está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en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el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segundo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piso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al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lado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del </w:t>
                            </w:r>
                            <w:proofErr w:type="spellStart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>planetario</w:t>
                            </w:r>
                            <w:proofErr w:type="spellEnd"/>
                            <w:r w:rsidRPr="00CF7FFD">
                              <w:rPr>
                                <w:rStyle w:val="normaltextrun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  <w:lang w:val="en"/>
                              </w:rPr>
                              <w:t xml:space="preserve"> “Chafee.”</w:t>
                            </w:r>
                            <w:r w:rsidRPr="00CF7FFD">
                              <w:rPr>
                                <w:rStyle w:val="eop"/>
                                <w:rFonts w:asciiTheme="minorHAnsi" w:hAnsiTheme="minorHAnsi" w:cstheme="minorHAnsi"/>
                                <w:color w:val="000000"/>
                                <w:sz w:val="32"/>
                                <w:szCs w:val="32"/>
                                <w:shd w:val="clear" w:color="auto" w:fill="FFFFFF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27EBE9" id="_x0000_s1042" type="#_x0000_t202" style="position:absolute;margin-left:-34.35pt;margin-top:201.3pt;width:538.2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a5SEQIAAP8DAAAOAAAAZHJzL2Uyb0RvYy54bWysk82O2yAQx++V+g6Ie2MnTdKsFWe1zTZV&#10;pe2HtO0DYIxjVMzQgcROn74Dzmaj7a0qBzQw8GfmN8P6dugMOyr0GmzJp5OcM2Ul1NruS/7j++7N&#10;ijMfhK2FAatKflKe325ev1r3rlAzaMHUChmJWF/0ruRtCK7IMi9b1Qk/AacsORvATgRa4j6rUfSk&#10;3plslufLrAesHYJU3tPu/ejkm6TfNEqGr03jVWCm5BRbSDOmuYpztlmLYo/CtVqewxD/EEUntKVH&#10;L1L3Igh2QP2XVKclgocmTCR0GTSNlirlQNlM8xfZPLbCqZQLwfHugsn/P1n55fjoviELw3sYqIAp&#10;Ce8eQP70zMK2FXav7hChb5Wo6eFpRJb1zhfnqxG1L3wUqfrPUFORxSFAEhoa7CIVypOROhXgdIGu&#10;hsAkbS5XbxfTObkk+ciYL2epLJkonq479OGjgo5Fo+RIVU3y4vjgQwxHFE9H4msejK532pi0wH21&#10;NciOgjpgl0bK4MUxY1lf8pvFbJGULcT7qTk6HahDje5KvsrjGHsm4vhg63QkCG1GmyIx9swnIhnh&#10;hKEamK4pvWW8HHlVUJ+IGMLYkfSDyGgBf3PWUzeW3P86CFScmU+WqN9M5xFRSIv54h0hYnjtqa49&#10;wkqSKnngbDS3IbV84uHuqDo7nbg9R3KOmbos4Tz/iNjG1+t06vnfbv4AAAD//wMAUEsDBBQABgAI&#10;AAAAIQCGTSJe4AAAAAwBAAAPAAAAZHJzL2Rvd25yZXYueG1sTI/LTsMwEEX3SPyDNUjsWpsAaZRm&#10;UlVUbFggUZBg6cZOHNUv2W4a/h53RZczc3Tn3GYzG00mGeLoLMLDkgGRtnNitAPC1+frogISE7eC&#10;a2clwq+MsGlvbxpeC3e2H3Lap4HkEBtrjqBS8jWlsVPS8Lh0Xtp8610wPOUxDFQEfs7hRtOCsZIa&#10;Ptr8QXEvX5TsjvuTQfg2ahS78P7TCz3t3vrts5+DR7y/m7drIEnO6R+Gi35WhzY7HdzJikg0wqKs&#10;VhlFeGJFCeRCMLbKqwNCWTxWQNuGXpdo/wAAAP//AwBQSwECLQAUAAYACAAAACEAtoM4kv4AAADh&#10;AQAAEwAAAAAAAAAAAAAAAAAAAAAAW0NvbnRlbnRfVHlwZXNdLnhtbFBLAQItABQABgAIAAAAIQA4&#10;/SH/1gAAAJQBAAALAAAAAAAAAAAAAAAAAC8BAABfcmVscy8ucmVsc1BLAQItABQABgAIAAAAIQDu&#10;da5SEQIAAP8DAAAOAAAAAAAAAAAAAAAAAC4CAABkcnMvZTJvRG9jLnhtbFBLAQItABQABgAIAAAA&#10;IQCGTSJe4AAAAAwBAAAPAAAAAAAAAAAAAAAAAGsEAABkcnMvZG93bnJldi54bWxQSwUGAAAAAAQA&#10;BADzAAAAeAUAAAAA&#10;" stroked="f">
                <v:textbox style="mso-fit-shape-to-text:t">
                  <w:txbxContent>
                    <w:p w14:paraId="59DF7AA6" w14:textId="04A8F28B" w:rsidR="00394A4E" w:rsidRPr="00CF7FFD" w:rsidRDefault="00CF7FFD" w:rsidP="00394A4E">
                      <w:pPr>
                        <w:jc w:val="center"/>
                        <w:rPr>
                          <w:rFonts w:asciiTheme="minorHAnsi" w:hAnsiTheme="minorHAnsi" w:cstheme="minorHAnsi"/>
                          <w:sz w:val="32"/>
                          <w:szCs w:val="32"/>
                        </w:rPr>
                      </w:pPr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El café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está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en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el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segundo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piso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al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lado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del </w:t>
                      </w:r>
                      <w:proofErr w:type="spellStart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>planetario</w:t>
                      </w:r>
                      <w:proofErr w:type="spellEnd"/>
                      <w:r w:rsidRPr="00CF7FFD">
                        <w:rPr>
                          <w:rStyle w:val="normaltextrun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  <w:lang w:val="en"/>
                        </w:rPr>
                        <w:t xml:space="preserve"> “Chafee.”</w:t>
                      </w:r>
                      <w:r w:rsidRPr="00CF7FFD">
                        <w:rPr>
                          <w:rStyle w:val="eop"/>
                          <w:rFonts w:asciiTheme="minorHAnsi" w:hAnsiTheme="minorHAnsi" w:cstheme="minorHAnsi"/>
                          <w:color w:val="000000"/>
                          <w:sz w:val="32"/>
                          <w:szCs w:val="32"/>
                          <w:shd w:val="clear" w:color="auto" w:fill="FFFFFF"/>
                        </w:rPr>
                        <w:t> 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drawing>
          <wp:anchor distT="0" distB="0" distL="114300" distR="114300" simplePos="0" relativeHeight="251741184" behindDoc="0" locked="0" layoutInCell="1" allowOverlap="1" wp14:anchorId="0A9EBB44" wp14:editId="0682D129">
            <wp:simplePos x="0" y="0"/>
            <wp:positionH relativeFrom="column">
              <wp:posOffset>-457835</wp:posOffset>
            </wp:positionH>
            <wp:positionV relativeFrom="paragraph">
              <wp:posOffset>38100</wp:posOffset>
            </wp:positionV>
            <wp:extent cx="3257550" cy="2339340"/>
            <wp:effectExtent l="0" t="0" r="0" b="3810"/>
            <wp:wrapTopAndBottom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" t="42850" r="69735" b="22279"/>
                    <a:stretch/>
                  </pic:blipFill>
                  <pic:spPr bwMode="auto">
                    <a:xfrm>
                      <a:off x="0" y="0"/>
                      <a:ext cx="3257550" cy="2339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drawing>
          <wp:anchor distT="0" distB="0" distL="114300" distR="114300" simplePos="0" relativeHeight="251742208" behindDoc="0" locked="0" layoutInCell="1" allowOverlap="1" wp14:anchorId="639EC0DF" wp14:editId="5C5A26F1">
            <wp:simplePos x="0" y="0"/>
            <wp:positionH relativeFrom="column">
              <wp:posOffset>3169920</wp:posOffset>
            </wp:positionH>
            <wp:positionV relativeFrom="paragraph">
              <wp:posOffset>0</wp:posOffset>
            </wp:positionV>
            <wp:extent cx="3241675" cy="2377440"/>
            <wp:effectExtent l="0" t="0" r="0" b="3810"/>
            <wp:wrapTopAndBottom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05" t="42393" r="69872" b="22507"/>
                    <a:stretch/>
                  </pic:blipFill>
                  <pic:spPr bwMode="auto">
                    <a:xfrm>
                      <a:off x="0" y="0"/>
                      <a:ext cx="3241675" cy="23774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1A0" w:rsidRPr="00A866FF">
        <w:rPr>
          <w:rStyle w:val="normaltextrun"/>
          <w:rFonts w:asciiTheme="minorHAnsi" w:hAnsiTheme="minorHAnsi" w:cstheme="minorHAnsi"/>
          <w:color w:val="000000"/>
          <w:sz w:val="40"/>
          <w:szCs w:val="40"/>
          <w:shd w:val="clear" w:color="auto" w:fill="FFFFFF"/>
          <w:lang w:val="en"/>
        </w:rPr>
        <w:tab/>
      </w:r>
    </w:p>
    <w:p w14:paraId="72CEFEF8" w14:textId="50B7A221" w:rsidR="00A206F4" w:rsidRPr="00A866FF" w:rsidRDefault="002B51A0" w:rsidP="00F67A9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café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River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centro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Grand Rapids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ventanas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El café es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buen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lugar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tomar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descanso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0A1869B5" w14:textId="77777777" w:rsidR="00A206F4" w:rsidRPr="00A866F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659BF0BC" w14:textId="77777777" w:rsidR="00A206F4" w:rsidRPr="00A866F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2A6F4E0A" w14:textId="77777777" w:rsidR="00A206F4" w:rsidRPr="00A866F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0B11A523" w14:textId="77777777" w:rsidR="00A206F4" w:rsidRPr="00A866F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3EF8D87A" w14:textId="77777777" w:rsidR="00A206F4" w:rsidRPr="00A866FF" w:rsidRDefault="00A206F4" w:rsidP="00F67A91">
      <w:pPr>
        <w:rPr>
          <w:rFonts w:asciiTheme="minorHAnsi" w:hAnsiTheme="minorHAnsi" w:cstheme="minorHAnsi"/>
          <w:sz w:val="56"/>
          <w:szCs w:val="60"/>
        </w:rPr>
      </w:pPr>
    </w:p>
    <w:p w14:paraId="0B654E47" w14:textId="77777777" w:rsidR="00F3266C" w:rsidRPr="00163290" w:rsidRDefault="00E71420" w:rsidP="00F67A91">
      <w:pPr>
        <w:rPr>
          <w:rStyle w:val="normaltextrun"/>
          <w:color w:val="000000"/>
          <w:sz w:val="56"/>
          <w:szCs w:val="56"/>
          <w:shd w:val="clear" w:color="auto" w:fill="FFFFFF"/>
          <w:lang w:val="en"/>
        </w:rPr>
      </w:pPr>
      <w:r w:rsidRPr="00163290">
        <w:rPr>
          <w:rStyle w:val="normaltextrun"/>
          <w:color w:val="000000"/>
          <w:sz w:val="56"/>
          <w:szCs w:val="56"/>
          <w:shd w:val="clear" w:color="auto" w:fill="FFFFFF"/>
          <w:lang w:val="en"/>
        </w:rPr>
        <w:lastRenderedPageBreak/>
        <w:drawing>
          <wp:anchor distT="0" distB="0" distL="114300" distR="114300" simplePos="0" relativeHeight="251679744" behindDoc="0" locked="0" layoutInCell="1" allowOverlap="1" wp14:anchorId="0994D607" wp14:editId="2DE3824B">
            <wp:simplePos x="0" y="0"/>
            <wp:positionH relativeFrom="column">
              <wp:posOffset>-198120</wp:posOffset>
            </wp:positionH>
            <wp:positionV relativeFrom="paragraph">
              <wp:posOffset>0</wp:posOffset>
            </wp:positionV>
            <wp:extent cx="6271895" cy="3528060"/>
            <wp:effectExtent l="0" t="0" r="0" b="0"/>
            <wp:wrapTopAndBottom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Museum (1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895" cy="3528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33F4FB" w14:textId="2FA94268" w:rsidR="00A56AD3" w:rsidRPr="00A866FF" w:rsidRDefault="00F3266C" w:rsidP="00F67A91">
      <w:pPr>
        <w:rPr>
          <w:rFonts w:asciiTheme="minorHAnsi" w:hAnsiTheme="minorHAnsi" w:cstheme="minorHAnsi"/>
          <w:sz w:val="56"/>
          <w:szCs w:val="56"/>
        </w:rPr>
      </w:pP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Cuando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aprenderé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sobre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historia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ciencias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cultura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Exploraré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muchos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artefactos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,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especímenes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exposiciones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interesantes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. 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museo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grande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así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es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posible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no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vea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todo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un solo día. ¡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Está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bien!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Puedo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guardar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unos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otro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día.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3859B987" w14:textId="77777777" w:rsidR="00DD0FE9" w:rsidRPr="00A866FF" w:rsidRDefault="00DD0FE9" w:rsidP="00F56090">
      <w:pPr>
        <w:rPr>
          <w:rFonts w:asciiTheme="minorHAnsi" w:hAnsiTheme="minorHAnsi" w:cstheme="minorHAnsi"/>
          <w:sz w:val="52"/>
          <w:szCs w:val="60"/>
        </w:rPr>
      </w:pPr>
    </w:p>
    <w:p w14:paraId="652F5259" w14:textId="77777777" w:rsidR="0099147C" w:rsidRPr="00A866FF" w:rsidRDefault="0099147C" w:rsidP="00DD0FE9">
      <w:pPr>
        <w:jc w:val="center"/>
        <w:rPr>
          <w:rFonts w:asciiTheme="minorHAnsi" w:hAnsiTheme="minorHAnsi" w:cstheme="minorHAnsi"/>
          <w:sz w:val="52"/>
          <w:szCs w:val="60"/>
        </w:rPr>
      </w:pPr>
    </w:p>
    <w:p w14:paraId="63770628" w14:textId="2C989DD4" w:rsidR="00A56AD3" w:rsidRPr="00A866FF" w:rsidRDefault="002E5A05" w:rsidP="00DD0FE9">
      <w:pPr>
        <w:jc w:val="center"/>
        <w:rPr>
          <w:rFonts w:asciiTheme="minorHAnsi" w:hAnsiTheme="minorHAnsi" w:cstheme="minorHAnsi"/>
          <w:sz w:val="56"/>
          <w:szCs w:val="56"/>
        </w:rPr>
      </w:pPr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La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visión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del Grand Rapids Public Museum es para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inspirar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curiosidad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y un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entendimiento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más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profundo del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mundo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que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nos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rodea</w:t>
      </w:r>
      <w:proofErr w:type="spellEnd"/>
      <w:r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.</w:t>
      </w:r>
      <w:r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p w14:paraId="683426F6" w14:textId="77777777" w:rsidR="00A56AD3" w:rsidRPr="00A866FF" w:rsidRDefault="00A56AD3" w:rsidP="00A56AD3">
      <w:pPr>
        <w:rPr>
          <w:rFonts w:asciiTheme="minorHAnsi" w:hAnsiTheme="minorHAnsi" w:cstheme="minorHAnsi"/>
          <w:sz w:val="52"/>
          <w:szCs w:val="60"/>
        </w:rPr>
      </w:pPr>
    </w:p>
    <w:p w14:paraId="33C7A3EE" w14:textId="77777777" w:rsidR="008F6358" w:rsidRPr="00A866FF" w:rsidRDefault="008F6358" w:rsidP="00A56AD3">
      <w:pPr>
        <w:rPr>
          <w:rFonts w:asciiTheme="minorHAnsi" w:hAnsiTheme="minorHAnsi" w:cstheme="minorHAnsi"/>
          <w:sz w:val="52"/>
          <w:szCs w:val="60"/>
        </w:rPr>
      </w:pPr>
    </w:p>
    <w:p w14:paraId="0CE89EE8" w14:textId="4808A1B1" w:rsidR="00A56AD3" w:rsidRPr="00A866FF" w:rsidRDefault="008F6358" w:rsidP="0099147C">
      <w:pPr>
        <w:jc w:val="center"/>
        <w:rPr>
          <w:rFonts w:asciiTheme="minorHAnsi" w:hAnsiTheme="minorHAnsi" w:cstheme="minorHAnsi"/>
          <w:sz w:val="56"/>
          <w:szCs w:val="56"/>
        </w:rPr>
      </w:pPr>
      <w:r w:rsidRPr="00A866FF">
        <w:rPr>
          <w:rFonts w:asciiTheme="minorHAnsi" w:hAnsiTheme="minorHAnsi" w:cstheme="minorHAnsi"/>
          <w:noProof/>
          <w:sz w:val="56"/>
          <w:szCs w:val="56"/>
        </w:rPr>
        <w:drawing>
          <wp:anchor distT="0" distB="0" distL="114300" distR="114300" simplePos="0" relativeHeight="251681792" behindDoc="1" locked="0" layoutInCell="1" allowOverlap="1" wp14:anchorId="0C0A301F" wp14:editId="3C06955C">
            <wp:simplePos x="0" y="0"/>
            <wp:positionH relativeFrom="column">
              <wp:posOffset>3859530</wp:posOffset>
            </wp:positionH>
            <wp:positionV relativeFrom="paragraph">
              <wp:posOffset>3034665</wp:posOffset>
            </wp:positionV>
            <wp:extent cx="2024358" cy="14859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358" cy="1485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866FF">
        <w:rPr>
          <w:rFonts w:asciiTheme="minorHAnsi" w:hAnsiTheme="minorHAnsi" w:cstheme="minorHAnsi"/>
          <w:noProof/>
          <w:sz w:val="56"/>
          <w:szCs w:val="56"/>
        </w:rPr>
        <w:drawing>
          <wp:anchor distT="0" distB="0" distL="114300" distR="114300" simplePos="0" relativeHeight="251682816" behindDoc="1" locked="0" layoutInCell="1" allowOverlap="1" wp14:anchorId="4C2F7541" wp14:editId="53B227E3">
            <wp:simplePos x="0" y="0"/>
            <wp:positionH relativeFrom="column">
              <wp:posOffset>-193675</wp:posOffset>
            </wp:positionH>
            <wp:positionV relativeFrom="paragraph">
              <wp:posOffset>3798570</wp:posOffset>
            </wp:positionV>
            <wp:extent cx="3268345" cy="463540"/>
            <wp:effectExtent l="0" t="0" r="0" b="0"/>
            <wp:wrapNone/>
            <wp:docPr id="62" name="Picture 62" descr="Grand Rapids Public Museum Company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nd Rapids Public Museum Company Log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345" cy="46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Esta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narrativa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social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fue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desarrollada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por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la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colaboración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entre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Rapids Public Museum y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el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programa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de Occupational Science and Therapy </w:t>
      </w:r>
      <w:proofErr w:type="spellStart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>en</w:t>
      </w:r>
      <w:proofErr w:type="spellEnd"/>
      <w:r w:rsidR="002E5A05" w:rsidRPr="00A866FF">
        <w:rPr>
          <w:rStyle w:val="normaltextrun"/>
          <w:rFonts w:asciiTheme="minorHAnsi" w:hAnsiTheme="minorHAnsi" w:cstheme="minorHAnsi"/>
          <w:color w:val="000000"/>
          <w:sz w:val="56"/>
          <w:szCs w:val="56"/>
          <w:shd w:val="clear" w:color="auto" w:fill="FFFFFF"/>
          <w:lang w:val="en"/>
        </w:rPr>
        <w:t xml:space="preserve"> Grand Valley State University.</w:t>
      </w:r>
      <w:r w:rsidR="002E5A05" w:rsidRPr="00A866FF">
        <w:rPr>
          <w:rStyle w:val="eop"/>
          <w:rFonts w:asciiTheme="minorHAnsi" w:hAnsiTheme="minorHAnsi" w:cstheme="minorHAnsi"/>
          <w:color w:val="000000"/>
          <w:sz w:val="56"/>
          <w:szCs w:val="56"/>
          <w:shd w:val="clear" w:color="auto" w:fill="FFFFFF"/>
        </w:rPr>
        <w:t> </w:t>
      </w:r>
    </w:p>
    <w:sectPr w:rsidR="00A56AD3" w:rsidRPr="00A866FF" w:rsidSect="0080267D">
      <w:footerReference w:type="default" r:id="rId3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CB02A3" w14:textId="77777777" w:rsidR="00272F24" w:rsidRDefault="00272F24" w:rsidP="00611877">
      <w:r>
        <w:separator/>
      </w:r>
    </w:p>
  </w:endnote>
  <w:endnote w:type="continuationSeparator" w:id="0">
    <w:p w14:paraId="526813CD" w14:textId="77777777" w:rsidR="00272F24" w:rsidRDefault="00272F24" w:rsidP="006118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714263"/>
      <w:docPartObj>
        <w:docPartGallery w:val="Page Numbers (Bottom of Page)"/>
        <w:docPartUnique/>
      </w:docPartObj>
    </w:sdtPr>
    <w:sdtEndPr>
      <w:rPr>
        <w:noProof/>
        <w:sz w:val="24"/>
      </w:rPr>
    </w:sdtEndPr>
    <w:sdtContent>
      <w:p w14:paraId="58886F67" w14:textId="77777777" w:rsidR="00611877" w:rsidRPr="00611877" w:rsidRDefault="00611877">
        <w:pPr>
          <w:pStyle w:val="Footer"/>
          <w:jc w:val="right"/>
          <w:rPr>
            <w:sz w:val="24"/>
          </w:rPr>
        </w:pPr>
        <w:r w:rsidRPr="00A56AD3">
          <w:rPr>
            <w:sz w:val="32"/>
          </w:rPr>
          <w:fldChar w:fldCharType="begin"/>
        </w:r>
        <w:r w:rsidRPr="00A56AD3">
          <w:rPr>
            <w:sz w:val="32"/>
          </w:rPr>
          <w:instrText xml:space="preserve"> PAGE   \* MERGEFORMAT </w:instrText>
        </w:r>
        <w:r w:rsidRPr="00A56AD3">
          <w:rPr>
            <w:sz w:val="32"/>
          </w:rPr>
          <w:fldChar w:fldCharType="separate"/>
        </w:r>
        <w:r w:rsidRPr="00A56AD3">
          <w:rPr>
            <w:noProof/>
            <w:sz w:val="32"/>
          </w:rPr>
          <w:t>2</w:t>
        </w:r>
        <w:r w:rsidRPr="00A56AD3">
          <w:rPr>
            <w:noProof/>
            <w:sz w:val="32"/>
          </w:rPr>
          <w:fldChar w:fldCharType="end"/>
        </w:r>
      </w:p>
    </w:sdtContent>
  </w:sdt>
  <w:p w14:paraId="0526BA9B" w14:textId="77777777" w:rsidR="00611877" w:rsidRDefault="0061187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F58710" w14:textId="77777777" w:rsidR="00272F24" w:rsidRDefault="00272F24" w:rsidP="00611877">
      <w:r>
        <w:separator/>
      </w:r>
    </w:p>
  </w:footnote>
  <w:footnote w:type="continuationSeparator" w:id="0">
    <w:p w14:paraId="7CEBA9C8" w14:textId="77777777" w:rsidR="00272F24" w:rsidRDefault="00272F24" w:rsidP="0061187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A6DE7"/>
    <w:rsid w:val="00011CE0"/>
    <w:rsid w:val="00015A54"/>
    <w:rsid w:val="000209B1"/>
    <w:rsid w:val="00025570"/>
    <w:rsid w:val="000318E7"/>
    <w:rsid w:val="000321F9"/>
    <w:rsid w:val="000326AC"/>
    <w:rsid w:val="000344FE"/>
    <w:rsid w:val="00041E05"/>
    <w:rsid w:val="000438D8"/>
    <w:rsid w:val="00062FEF"/>
    <w:rsid w:val="000820AC"/>
    <w:rsid w:val="000843A0"/>
    <w:rsid w:val="000969E1"/>
    <w:rsid w:val="000A4D83"/>
    <w:rsid w:val="000B4DB3"/>
    <w:rsid w:val="000B6F61"/>
    <w:rsid w:val="000C20E8"/>
    <w:rsid w:val="000C2838"/>
    <w:rsid w:val="000D2984"/>
    <w:rsid w:val="000D7505"/>
    <w:rsid w:val="000E2416"/>
    <w:rsid w:val="000E6374"/>
    <w:rsid w:val="000F0ABB"/>
    <w:rsid w:val="000F0D3F"/>
    <w:rsid w:val="000F63E7"/>
    <w:rsid w:val="000F6408"/>
    <w:rsid w:val="000F6BBB"/>
    <w:rsid w:val="00101346"/>
    <w:rsid w:val="00105834"/>
    <w:rsid w:val="001246D6"/>
    <w:rsid w:val="00133631"/>
    <w:rsid w:val="001353DA"/>
    <w:rsid w:val="00146628"/>
    <w:rsid w:val="00153114"/>
    <w:rsid w:val="0015316E"/>
    <w:rsid w:val="00163290"/>
    <w:rsid w:val="00170420"/>
    <w:rsid w:val="00172456"/>
    <w:rsid w:val="001B1237"/>
    <w:rsid w:val="001C355D"/>
    <w:rsid w:val="001D50F5"/>
    <w:rsid w:val="001D75B7"/>
    <w:rsid w:val="001D7D4C"/>
    <w:rsid w:val="001E2273"/>
    <w:rsid w:val="001E2EEF"/>
    <w:rsid w:val="001F179E"/>
    <w:rsid w:val="001F1A65"/>
    <w:rsid w:val="00202C94"/>
    <w:rsid w:val="0020519E"/>
    <w:rsid w:val="002109C4"/>
    <w:rsid w:val="00214B4E"/>
    <w:rsid w:val="00215E55"/>
    <w:rsid w:val="00234F50"/>
    <w:rsid w:val="0024506A"/>
    <w:rsid w:val="00253415"/>
    <w:rsid w:val="002576D0"/>
    <w:rsid w:val="00262319"/>
    <w:rsid w:val="00265E59"/>
    <w:rsid w:val="00270D48"/>
    <w:rsid w:val="00272F24"/>
    <w:rsid w:val="002831AE"/>
    <w:rsid w:val="00290C28"/>
    <w:rsid w:val="0029391C"/>
    <w:rsid w:val="002A6C07"/>
    <w:rsid w:val="002A75A3"/>
    <w:rsid w:val="002B192F"/>
    <w:rsid w:val="002B2A46"/>
    <w:rsid w:val="002B51A0"/>
    <w:rsid w:val="002B6D1D"/>
    <w:rsid w:val="002C2B17"/>
    <w:rsid w:val="002C637F"/>
    <w:rsid w:val="002D00D3"/>
    <w:rsid w:val="002E1FF5"/>
    <w:rsid w:val="002E5A05"/>
    <w:rsid w:val="002F7B12"/>
    <w:rsid w:val="00300857"/>
    <w:rsid w:val="00307A90"/>
    <w:rsid w:val="0032737A"/>
    <w:rsid w:val="00333AD3"/>
    <w:rsid w:val="00337F14"/>
    <w:rsid w:val="00344CE1"/>
    <w:rsid w:val="00347A4E"/>
    <w:rsid w:val="00350DBF"/>
    <w:rsid w:val="00352310"/>
    <w:rsid w:val="003541BA"/>
    <w:rsid w:val="00355268"/>
    <w:rsid w:val="00355DB8"/>
    <w:rsid w:val="00367013"/>
    <w:rsid w:val="00375DCB"/>
    <w:rsid w:val="0039029B"/>
    <w:rsid w:val="0039056D"/>
    <w:rsid w:val="00391FBB"/>
    <w:rsid w:val="00392805"/>
    <w:rsid w:val="00394A4E"/>
    <w:rsid w:val="003A3A30"/>
    <w:rsid w:val="003A6F06"/>
    <w:rsid w:val="003C229F"/>
    <w:rsid w:val="003C51BF"/>
    <w:rsid w:val="003C632B"/>
    <w:rsid w:val="003C7997"/>
    <w:rsid w:val="003D24F5"/>
    <w:rsid w:val="003E2E0A"/>
    <w:rsid w:val="003E5707"/>
    <w:rsid w:val="003F0E5F"/>
    <w:rsid w:val="003F3046"/>
    <w:rsid w:val="003F6F7D"/>
    <w:rsid w:val="00403A11"/>
    <w:rsid w:val="004077E1"/>
    <w:rsid w:val="0041220F"/>
    <w:rsid w:val="00412D01"/>
    <w:rsid w:val="00414F48"/>
    <w:rsid w:val="00434168"/>
    <w:rsid w:val="004500E2"/>
    <w:rsid w:val="00451F31"/>
    <w:rsid w:val="00460CFB"/>
    <w:rsid w:val="00461715"/>
    <w:rsid w:val="004620CD"/>
    <w:rsid w:val="00466D85"/>
    <w:rsid w:val="0047024B"/>
    <w:rsid w:val="004735A7"/>
    <w:rsid w:val="0047434A"/>
    <w:rsid w:val="00475540"/>
    <w:rsid w:val="004849B6"/>
    <w:rsid w:val="00484A1C"/>
    <w:rsid w:val="0048556C"/>
    <w:rsid w:val="00487DDF"/>
    <w:rsid w:val="00490E2D"/>
    <w:rsid w:val="00492954"/>
    <w:rsid w:val="004A71FA"/>
    <w:rsid w:val="004B5AAF"/>
    <w:rsid w:val="004C0B59"/>
    <w:rsid w:val="004C3949"/>
    <w:rsid w:val="004C5327"/>
    <w:rsid w:val="004C5CE4"/>
    <w:rsid w:val="004D1C51"/>
    <w:rsid w:val="004E033E"/>
    <w:rsid w:val="004E2E16"/>
    <w:rsid w:val="004E3BFC"/>
    <w:rsid w:val="004E59CC"/>
    <w:rsid w:val="004F0123"/>
    <w:rsid w:val="004F706C"/>
    <w:rsid w:val="004F762F"/>
    <w:rsid w:val="0050382D"/>
    <w:rsid w:val="00510E1E"/>
    <w:rsid w:val="00514F4F"/>
    <w:rsid w:val="005252C1"/>
    <w:rsid w:val="005255ED"/>
    <w:rsid w:val="00525971"/>
    <w:rsid w:val="005344F1"/>
    <w:rsid w:val="00536BF4"/>
    <w:rsid w:val="00540117"/>
    <w:rsid w:val="00541756"/>
    <w:rsid w:val="00542551"/>
    <w:rsid w:val="0054745B"/>
    <w:rsid w:val="00550CC6"/>
    <w:rsid w:val="0056230F"/>
    <w:rsid w:val="0056551C"/>
    <w:rsid w:val="00565EFA"/>
    <w:rsid w:val="00574DF4"/>
    <w:rsid w:val="00575075"/>
    <w:rsid w:val="005752B8"/>
    <w:rsid w:val="00575D41"/>
    <w:rsid w:val="00576851"/>
    <w:rsid w:val="00585F8A"/>
    <w:rsid w:val="005869A9"/>
    <w:rsid w:val="005B0838"/>
    <w:rsid w:val="005B69DB"/>
    <w:rsid w:val="005C4EC0"/>
    <w:rsid w:val="005C696D"/>
    <w:rsid w:val="005D62FE"/>
    <w:rsid w:val="005E419E"/>
    <w:rsid w:val="005E547C"/>
    <w:rsid w:val="005F49E9"/>
    <w:rsid w:val="00606221"/>
    <w:rsid w:val="00610D64"/>
    <w:rsid w:val="00611877"/>
    <w:rsid w:val="0062640D"/>
    <w:rsid w:val="006341E7"/>
    <w:rsid w:val="006353AF"/>
    <w:rsid w:val="006510C0"/>
    <w:rsid w:val="00651783"/>
    <w:rsid w:val="00655986"/>
    <w:rsid w:val="00665EFD"/>
    <w:rsid w:val="006678B4"/>
    <w:rsid w:val="006714B6"/>
    <w:rsid w:val="0069060C"/>
    <w:rsid w:val="0069154C"/>
    <w:rsid w:val="00693375"/>
    <w:rsid w:val="006962BD"/>
    <w:rsid w:val="006A0436"/>
    <w:rsid w:val="006A70C7"/>
    <w:rsid w:val="006C235E"/>
    <w:rsid w:val="006D18C7"/>
    <w:rsid w:val="006D2C0A"/>
    <w:rsid w:val="006D4836"/>
    <w:rsid w:val="006D4A0F"/>
    <w:rsid w:val="006D5D17"/>
    <w:rsid w:val="006D6A46"/>
    <w:rsid w:val="006D7906"/>
    <w:rsid w:val="006E5E32"/>
    <w:rsid w:val="006E6AC0"/>
    <w:rsid w:val="006F200D"/>
    <w:rsid w:val="006F2616"/>
    <w:rsid w:val="006F6520"/>
    <w:rsid w:val="00700832"/>
    <w:rsid w:val="00702D9A"/>
    <w:rsid w:val="007163B9"/>
    <w:rsid w:val="007163FA"/>
    <w:rsid w:val="00716F46"/>
    <w:rsid w:val="00730550"/>
    <w:rsid w:val="0074073D"/>
    <w:rsid w:val="00743DA9"/>
    <w:rsid w:val="0074589E"/>
    <w:rsid w:val="00756033"/>
    <w:rsid w:val="00757247"/>
    <w:rsid w:val="0076024C"/>
    <w:rsid w:val="00762E70"/>
    <w:rsid w:val="0076573C"/>
    <w:rsid w:val="00766911"/>
    <w:rsid w:val="00771D23"/>
    <w:rsid w:val="00773325"/>
    <w:rsid w:val="00773F6F"/>
    <w:rsid w:val="00787723"/>
    <w:rsid w:val="00790B93"/>
    <w:rsid w:val="00790E0B"/>
    <w:rsid w:val="007927E5"/>
    <w:rsid w:val="007938AB"/>
    <w:rsid w:val="00796AA3"/>
    <w:rsid w:val="007A5D21"/>
    <w:rsid w:val="007B5723"/>
    <w:rsid w:val="007B6211"/>
    <w:rsid w:val="007C3545"/>
    <w:rsid w:val="007C466E"/>
    <w:rsid w:val="007D1DEA"/>
    <w:rsid w:val="007D358D"/>
    <w:rsid w:val="007D4090"/>
    <w:rsid w:val="007E21D4"/>
    <w:rsid w:val="007E5624"/>
    <w:rsid w:val="007F0579"/>
    <w:rsid w:val="007F29FA"/>
    <w:rsid w:val="0080267D"/>
    <w:rsid w:val="008054AD"/>
    <w:rsid w:val="0080671D"/>
    <w:rsid w:val="00806CB0"/>
    <w:rsid w:val="00812C40"/>
    <w:rsid w:val="00816289"/>
    <w:rsid w:val="0082721B"/>
    <w:rsid w:val="008318A2"/>
    <w:rsid w:val="008346A0"/>
    <w:rsid w:val="00842416"/>
    <w:rsid w:val="008524FE"/>
    <w:rsid w:val="00852ABA"/>
    <w:rsid w:val="00862E8A"/>
    <w:rsid w:val="00863BFE"/>
    <w:rsid w:val="00863D3C"/>
    <w:rsid w:val="0086515D"/>
    <w:rsid w:val="0088195C"/>
    <w:rsid w:val="00885F94"/>
    <w:rsid w:val="00886E82"/>
    <w:rsid w:val="008932E1"/>
    <w:rsid w:val="008968F0"/>
    <w:rsid w:val="008A0C21"/>
    <w:rsid w:val="008A551C"/>
    <w:rsid w:val="008A6DE7"/>
    <w:rsid w:val="008A7CC0"/>
    <w:rsid w:val="008B169D"/>
    <w:rsid w:val="008B2B15"/>
    <w:rsid w:val="008B6192"/>
    <w:rsid w:val="008C1458"/>
    <w:rsid w:val="008C4976"/>
    <w:rsid w:val="008C6078"/>
    <w:rsid w:val="008C7163"/>
    <w:rsid w:val="008D51E5"/>
    <w:rsid w:val="008E39AD"/>
    <w:rsid w:val="008E7BEC"/>
    <w:rsid w:val="008F48F2"/>
    <w:rsid w:val="008F6358"/>
    <w:rsid w:val="008F64D4"/>
    <w:rsid w:val="008F6605"/>
    <w:rsid w:val="008F7E2D"/>
    <w:rsid w:val="00902EB7"/>
    <w:rsid w:val="00905BF0"/>
    <w:rsid w:val="009100C6"/>
    <w:rsid w:val="009123ED"/>
    <w:rsid w:val="0091383A"/>
    <w:rsid w:val="0092140B"/>
    <w:rsid w:val="00922B9F"/>
    <w:rsid w:val="00923E7F"/>
    <w:rsid w:val="00925C93"/>
    <w:rsid w:val="00934C9D"/>
    <w:rsid w:val="00937A62"/>
    <w:rsid w:val="00940789"/>
    <w:rsid w:val="009408DB"/>
    <w:rsid w:val="00941FD4"/>
    <w:rsid w:val="00945B6C"/>
    <w:rsid w:val="0094705F"/>
    <w:rsid w:val="00953D8F"/>
    <w:rsid w:val="009559F2"/>
    <w:rsid w:val="009656E5"/>
    <w:rsid w:val="00971D7C"/>
    <w:rsid w:val="009779F2"/>
    <w:rsid w:val="00984077"/>
    <w:rsid w:val="009862D6"/>
    <w:rsid w:val="00986881"/>
    <w:rsid w:val="00987B8E"/>
    <w:rsid w:val="0099147C"/>
    <w:rsid w:val="009920F2"/>
    <w:rsid w:val="009A27E9"/>
    <w:rsid w:val="009A4785"/>
    <w:rsid w:val="009B36B9"/>
    <w:rsid w:val="009B5571"/>
    <w:rsid w:val="009D3B98"/>
    <w:rsid w:val="009D5402"/>
    <w:rsid w:val="009E265B"/>
    <w:rsid w:val="009E715A"/>
    <w:rsid w:val="009F5AEF"/>
    <w:rsid w:val="00A07B5C"/>
    <w:rsid w:val="00A12826"/>
    <w:rsid w:val="00A14C28"/>
    <w:rsid w:val="00A206F4"/>
    <w:rsid w:val="00A25029"/>
    <w:rsid w:val="00A3511B"/>
    <w:rsid w:val="00A4408A"/>
    <w:rsid w:val="00A5410B"/>
    <w:rsid w:val="00A54A23"/>
    <w:rsid w:val="00A56AD3"/>
    <w:rsid w:val="00A753A1"/>
    <w:rsid w:val="00A866FF"/>
    <w:rsid w:val="00A911FE"/>
    <w:rsid w:val="00AB072A"/>
    <w:rsid w:val="00AC5783"/>
    <w:rsid w:val="00AC5A2E"/>
    <w:rsid w:val="00AD22BB"/>
    <w:rsid w:val="00AD7B6C"/>
    <w:rsid w:val="00AE115D"/>
    <w:rsid w:val="00AE7AB6"/>
    <w:rsid w:val="00AF3D9E"/>
    <w:rsid w:val="00B026FF"/>
    <w:rsid w:val="00B0583F"/>
    <w:rsid w:val="00B06B01"/>
    <w:rsid w:val="00B15D15"/>
    <w:rsid w:val="00B1742B"/>
    <w:rsid w:val="00B17846"/>
    <w:rsid w:val="00B318CF"/>
    <w:rsid w:val="00B323C3"/>
    <w:rsid w:val="00B34589"/>
    <w:rsid w:val="00B50CAC"/>
    <w:rsid w:val="00B5434D"/>
    <w:rsid w:val="00B60B36"/>
    <w:rsid w:val="00B7358D"/>
    <w:rsid w:val="00B75FAE"/>
    <w:rsid w:val="00B8459D"/>
    <w:rsid w:val="00B85F10"/>
    <w:rsid w:val="00B967D2"/>
    <w:rsid w:val="00BB0F8E"/>
    <w:rsid w:val="00BB3EF6"/>
    <w:rsid w:val="00BD2C56"/>
    <w:rsid w:val="00BD72C5"/>
    <w:rsid w:val="00BE079F"/>
    <w:rsid w:val="00BE2F0F"/>
    <w:rsid w:val="00BF5D20"/>
    <w:rsid w:val="00C00DBE"/>
    <w:rsid w:val="00C035C4"/>
    <w:rsid w:val="00C04999"/>
    <w:rsid w:val="00C120BB"/>
    <w:rsid w:val="00C1576F"/>
    <w:rsid w:val="00C218F5"/>
    <w:rsid w:val="00C30B87"/>
    <w:rsid w:val="00C3284A"/>
    <w:rsid w:val="00C32B9A"/>
    <w:rsid w:val="00C32FF3"/>
    <w:rsid w:val="00C3546F"/>
    <w:rsid w:val="00C367D0"/>
    <w:rsid w:val="00C43FAF"/>
    <w:rsid w:val="00C53CB3"/>
    <w:rsid w:val="00C545F1"/>
    <w:rsid w:val="00C56B24"/>
    <w:rsid w:val="00C7277D"/>
    <w:rsid w:val="00C732E3"/>
    <w:rsid w:val="00C74DA1"/>
    <w:rsid w:val="00C90DF6"/>
    <w:rsid w:val="00C94555"/>
    <w:rsid w:val="00CA0660"/>
    <w:rsid w:val="00CA0CB4"/>
    <w:rsid w:val="00CA268F"/>
    <w:rsid w:val="00CB0107"/>
    <w:rsid w:val="00CB2334"/>
    <w:rsid w:val="00CC5A14"/>
    <w:rsid w:val="00CD4238"/>
    <w:rsid w:val="00CE33BB"/>
    <w:rsid w:val="00CF7B9F"/>
    <w:rsid w:val="00CF7FFD"/>
    <w:rsid w:val="00D0206C"/>
    <w:rsid w:val="00D0367F"/>
    <w:rsid w:val="00D079E8"/>
    <w:rsid w:val="00D10AAC"/>
    <w:rsid w:val="00D172FD"/>
    <w:rsid w:val="00D27210"/>
    <w:rsid w:val="00D6147A"/>
    <w:rsid w:val="00D621AB"/>
    <w:rsid w:val="00D623C8"/>
    <w:rsid w:val="00D67315"/>
    <w:rsid w:val="00D67520"/>
    <w:rsid w:val="00D71C84"/>
    <w:rsid w:val="00D73FCD"/>
    <w:rsid w:val="00D81173"/>
    <w:rsid w:val="00D957FF"/>
    <w:rsid w:val="00DA064B"/>
    <w:rsid w:val="00DA0EA2"/>
    <w:rsid w:val="00DA178E"/>
    <w:rsid w:val="00DA71B7"/>
    <w:rsid w:val="00DA7CCB"/>
    <w:rsid w:val="00DC29F2"/>
    <w:rsid w:val="00DC2F64"/>
    <w:rsid w:val="00DC6711"/>
    <w:rsid w:val="00DD0FE9"/>
    <w:rsid w:val="00DD407F"/>
    <w:rsid w:val="00DD4372"/>
    <w:rsid w:val="00DD4F7D"/>
    <w:rsid w:val="00DD70AB"/>
    <w:rsid w:val="00DE355E"/>
    <w:rsid w:val="00DE42D0"/>
    <w:rsid w:val="00DF73E2"/>
    <w:rsid w:val="00E0431B"/>
    <w:rsid w:val="00E13130"/>
    <w:rsid w:val="00E16AF8"/>
    <w:rsid w:val="00E17C7F"/>
    <w:rsid w:val="00E277E7"/>
    <w:rsid w:val="00E36544"/>
    <w:rsid w:val="00E41644"/>
    <w:rsid w:val="00E44FD0"/>
    <w:rsid w:val="00E53F41"/>
    <w:rsid w:val="00E71420"/>
    <w:rsid w:val="00E77C97"/>
    <w:rsid w:val="00E91B68"/>
    <w:rsid w:val="00EA199B"/>
    <w:rsid w:val="00EA296A"/>
    <w:rsid w:val="00EA3F74"/>
    <w:rsid w:val="00EC21DA"/>
    <w:rsid w:val="00EC7E37"/>
    <w:rsid w:val="00ED0348"/>
    <w:rsid w:val="00EE47F9"/>
    <w:rsid w:val="00EE50CF"/>
    <w:rsid w:val="00EF7BE4"/>
    <w:rsid w:val="00EF7C35"/>
    <w:rsid w:val="00F04EF5"/>
    <w:rsid w:val="00F11B33"/>
    <w:rsid w:val="00F12282"/>
    <w:rsid w:val="00F1466C"/>
    <w:rsid w:val="00F2091F"/>
    <w:rsid w:val="00F3235E"/>
    <w:rsid w:val="00F3266C"/>
    <w:rsid w:val="00F32DB4"/>
    <w:rsid w:val="00F4127A"/>
    <w:rsid w:val="00F418B7"/>
    <w:rsid w:val="00F53C5C"/>
    <w:rsid w:val="00F56090"/>
    <w:rsid w:val="00F6397F"/>
    <w:rsid w:val="00F652C3"/>
    <w:rsid w:val="00F67A91"/>
    <w:rsid w:val="00F67C36"/>
    <w:rsid w:val="00F74C29"/>
    <w:rsid w:val="00F76B4E"/>
    <w:rsid w:val="00F840C4"/>
    <w:rsid w:val="00F916BA"/>
    <w:rsid w:val="00F97A49"/>
    <w:rsid w:val="00F97D88"/>
    <w:rsid w:val="00FA40AE"/>
    <w:rsid w:val="00FA67A7"/>
    <w:rsid w:val="00FB3B62"/>
    <w:rsid w:val="00FC0EF9"/>
    <w:rsid w:val="00FC1084"/>
    <w:rsid w:val="00FD6FAF"/>
    <w:rsid w:val="00FE0B96"/>
    <w:rsid w:val="00FE4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55F1BC0"/>
  <w15:chartTrackingRefBased/>
  <w15:docId w15:val="{FB30E5CC-B55F-4262-8015-3EAD0C085A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DE7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8A6DE7"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11877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61187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11877"/>
    <w:rPr>
      <w:rFonts w:ascii="Calibri" w:hAnsi="Calibri" w:cs="Calibr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753A1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753A1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9F5AEF"/>
  </w:style>
  <w:style w:type="character" w:customStyle="1" w:styleId="eop">
    <w:name w:val="eop"/>
    <w:basedOn w:val="DefaultParagraphFont"/>
    <w:rsid w:val="009F5AE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657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395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1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366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841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992</TotalTime>
  <Pages>26</Pages>
  <Words>918</Words>
  <Characters>5236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Fortuna</dc:creator>
  <cp:keywords/>
  <dc:description/>
  <cp:lastModifiedBy>Fortuna, Jennifer</cp:lastModifiedBy>
  <cp:revision>69</cp:revision>
  <dcterms:created xsi:type="dcterms:W3CDTF">2023-03-21T21:46:00Z</dcterms:created>
  <dcterms:modified xsi:type="dcterms:W3CDTF">2023-03-22T21:17:00Z</dcterms:modified>
</cp:coreProperties>
</file>